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033E64" w:rsidRPr="00AC3EC8" w:rsidRDefault="00BA5335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29</w:t>
      </w:r>
      <w:r w:rsidR="0086175F">
        <w:rPr>
          <w:sz w:val="26"/>
          <w:szCs w:val="26"/>
        </w:rPr>
        <w:t>.</w:t>
      </w:r>
      <w:r w:rsidR="00806736">
        <w:rPr>
          <w:sz w:val="26"/>
          <w:szCs w:val="26"/>
        </w:rPr>
        <w:t>1</w:t>
      </w:r>
      <w:r w:rsidR="00AC3EC8">
        <w:rPr>
          <w:sz w:val="26"/>
          <w:szCs w:val="26"/>
        </w:rPr>
        <w:t>1</w:t>
      </w:r>
      <w:r w:rsidR="00C84097" w:rsidRPr="00500B15">
        <w:rPr>
          <w:sz w:val="26"/>
          <w:szCs w:val="26"/>
        </w:rPr>
        <w:t>.2023</w:t>
      </w:r>
      <w:r w:rsidR="00B367C9" w:rsidRPr="00500B15">
        <w:rPr>
          <w:sz w:val="26"/>
          <w:szCs w:val="26"/>
        </w:rPr>
        <w:t xml:space="preserve"> </w:t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033E64" w:rsidRPr="00500B15">
        <w:rPr>
          <w:sz w:val="26"/>
          <w:szCs w:val="26"/>
        </w:rPr>
        <w:t>№</w:t>
      </w:r>
      <w:r w:rsidR="007C67D0">
        <w:rPr>
          <w:sz w:val="26"/>
          <w:szCs w:val="26"/>
        </w:rPr>
        <w:t xml:space="preserve"> </w:t>
      </w:r>
      <w:bookmarkStart w:id="0" w:name="_GoBack"/>
      <w:bookmarkEnd w:id="0"/>
      <w:r w:rsidR="00D1580F">
        <w:rPr>
          <w:sz w:val="26"/>
          <w:szCs w:val="26"/>
        </w:rPr>
        <w:t>375</w:t>
      </w:r>
    </w:p>
    <w:p w:rsidR="002C06BA" w:rsidRPr="00500B15" w:rsidRDefault="002C06BA" w:rsidP="002C06BA">
      <w:pPr>
        <w:jc w:val="both"/>
        <w:rPr>
          <w:sz w:val="26"/>
          <w:szCs w:val="26"/>
        </w:rPr>
      </w:pPr>
    </w:p>
    <w:p w:rsidR="002C06BA" w:rsidRPr="00E251EF" w:rsidRDefault="002C06BA" w:rsidP="002C06BA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2C06BA" w:rsidRPr="00E251EF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RPr="00E251EF" w:rsidTr="008E16F3">
        <w:trPr>
          <w:trHeight w:val="952"/>
        </w:trPr>
        <w:tc>
          <w:tcPr>
            <w:tcW w:w="9606" w:type="dxa"/>
          </w:tcPr>
          <w:p w:rsidR="00033E64" w:rsidRPr="00E251EF" w:rsidRDefault="00965BFB" w:rsidP="00CD7B10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решение Думы Первомайского района от 22.12.2022 № 27</w:t>
            </w:r>
            <w:r w:rsidR="00CD7B10" w:rsidRPr="00E251EF">
              <w:rPr>
                <w:sz w:val="26"/>
                <w:szCs w:val="26"/>
              </w:rPr>
              <w:t>1</w:t>
            </w:r>
            <w:r w:rsidRPr="00E251EF">
              <w:rPr>
                <w:sz w:val="26"/>
                <w:szCs w:val="26"/>
              </w:rPr>
              <w:t xml:space="preserve"> «</w:t>
            </w:r>
            <w:r w:rsidR="00033E64" w:rsidRPr="00E251EF"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 w:rsidRPr="00E251EF">
              <w:rPr>
                <w:sz w:val="26"/>
                <w:szCs w:val="26"/>
              </w:rPr>
              <w:t xml:space="preserve"> на 202</w:t>
            </w:r>
            <w:r w:rsidR="00AF176F" w:rsidRPr="00E251EF">
              <w:rPr>
                <w:sz w:val="26"/>
                <w:szCs w:val="26"/>
              </w:rPr>
              <w:t>3</w:t>
            </w:r>
            <w:r w:rsidR="00512899" w:rsidRPr="00E251EF">
              <w:rPr>
                <w:sz w:val="26"/>
                <w:szCs w:val="26"/>
              </w:rPr>
              <w:t xml:space="preserve"> </w:t>
            </w:r>
            <w:r w:rsidR="00CF5887" w:rsidRPr="00E251EF">
              <w:rPr>
                <w:sz w:val="26"/>
                <w:szCs w:val="26"/>
              </w:rPr>
              <w:t>год и на плановый период 202</w:t>
            </w:r>
            <w:r w:rsidR="00AF176F" w:rsidRPr="00E251EF">
              <w:rPr>
                <w:sz w:val="26"/>
                <w:szCs w:val="26"/>
              </w:rPr>
              <w:t>4</w:t>
            </w:r>
            <w:r w:rsidR="002C06BA" w:rsidRPr="00E251EF">
              <w:rPr>
                <w:sz w:val="26"/>
                <w:szCs w:val="26"/>
              </w:rPr>
              <w:t>-202</w:t>
            </w:r>
            <w:r w:rsidR="00AF176F" w:rsidRPr="00E251EF">
              <w:rPr>
                <w:sz w:val="26"/>
                <w:szCs w:val="26"/>
              </w:rPr>
              <w:t>5</w:t>
            </w:r>
            <w:r w:rsidR="00CF5887" w:rsidRPr="00E251EF">
              <w:rPr>
                <w:sz w:val="26"/>
                <w:szCs w:val="26"/>
              </w:rPr>
              <w:t xml:space="preserve"> год</w:t>
            </w:r>
            <w:r w:rsidR="00596176" w:rsidRPr="00E251EF">
              <w:rPr>
                <w:sz w:val="26"/>
                <w:szCs w:val="26"/>
              </w:rPr>
              <w:t>ов</w:t>
            </w:r>
            <w:r w:rsidR="007863B3" w:rsidRPr="00E251EF">
              <w:rPr>
                <w:sz w:val="26"/>
                <w:szCs w:val="26"/>
              </w:rPr>
              <w:t>»</w:t>
            </w:r>
            <w:r w:rsidR="00CF5887" w:rsidRPr="00E251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Pr="00E251EF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Pr="00E251EF" w:rsidRDefault="00033E64" w:rsidP="00033E64">
      <w:pPr>
        <w:ind w:firstLine="540"/>
        <w:jc w:val="both"/>
        <w:rPr>
          <w:sz w:val="26"/>
          <w:szCs w:val="26"/>
        </w:rPr>
      </w:pPr>
    </w:p>
    <w:p w:rsidR="00965BFB" w:rsidRPr="00E251EF" w:rsidRDefault="00965BFB" w:rsidP="00965BFB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965BFB" w:rsidRPr="00E251EF" w:rsidRDefault="00965BFB" w:rsidP="00965BFB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965BFB" w:rsidRPr="00E251EF" w:rsidRDefault="00965BFB" w:rsidP="00965BF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FD403B" w:rsidRPr="00E251EF">
        <w:rPr>
          <w:sz w:val="26"/>
          <w:szCs w:val="26"/>
        </w:rPr>
        <w:t>2</w:t>
      </w:r>
      <w:r w:rsidRPr="00E251EF">
        <w:rPr>
          <w:sz w:val="26"/>
          <w:szCs w:val="26"/>
        </w:rPr>
        <w:t>.12.202</w:t>
      </w:r>
      <w:r w:rsidR="00FD403B" w:rsidRPr="00E251EF">
        <w:rPr>
          <w:sz w:val="26"/>
          <w:szCs w:val="26"/>
        </w:rPr>
        <w:t>2 № 27</w:t>
      </w:r>
      <w:r w:rsidR="00905521" w:rsidRPr="00E251EF">
        <w:rPr>
          <w:sz w:val="26"/>
          <w:szCs w:val="26"/>
        </w:rPr>
        <w:t>1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FD403B" w:rsidRPr="00E251EF">
        <w:rPr>
          <w:sz w:val="26"/>
          <w:szCs w:val="26"/>
        </w:rPr>
        <w:t>3</w:t>
      </w:r>
      <w:r w:rsidRPr="00E251EF">
        <w:rPr>
          <w:sz w:val="26"/>
          <w:szCs w:val="26"/>
        </w:rPr>
        <w:t xml:space="preserve"> год и на плановый период 202</w:t>
      </w:r>
      <w:r w:rsidR="00FD403B" w:rsidRPr="00E251EF">
        <w:rPr>
          <w:sz w:val="26"/>
          <w:szCs w:val="26"/>
        </w:rPr>
        <w:t>4</w:t>
      </w:r>
      <w:r w:rsidRPr="00E251EF">
        <w:rPr>
          <w:sz w:val="26"/>
          <w:szCs w:val="26"/>
        </w:rPr>
        <w:t>-202</w:t>
      </w:r>
      <w:r w:rsidR="00FD403B" w:rsidRPr="00E251EF">
        <w:rPr>
          <w:sz w:val="26"/>
          <w:szCs w:val="26"/>
        </w:rPr>
        <w:t>5</w:t>
      </w:r>
      <w:r w:rsidRPr="00E251EF">
        <w:rPr>
          <w:sz w:val="26"/>
          <w:szCs w:val="26"/>
        </w:rPr>
        <w:t xml:space="preserve"> годов» изменения: изложить приложение и приложения 1, </w:t>
      </w:r>
      <w:r w:rsidR="00D72F9D">
        <w:rPr>
          <w:sz w:val="26"/>
          <w:szCs w:val="26"/>
        </w:rPr>
        <w:t>6</w:t>
      </w:r>
      <w:r w:rsidRPr="00E251EF">
        <w:rPr>
          <w:sz w:val="26"/>
          <w:szCs w:val="26"/>
        </w:rPr>
        <w:t>,</w:t>
      </w:r>
      <w:r w:rsidR="00BD0ADA">
        <w:rPr>
          <w:sz w:val="26"/>
          <w:szCs w:val="26"/>
        </w:rPr>
        <w:t xml:space="preserve"> 6.1,</w:t>
      </w:r>
      <w:r w:rsidR="003030B7" w:rsidRPr="00E251EF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 xml:space="preserve">7, </w:t>
      </w:r>
      <w:r w:rsidR="00BD0ADA">
        <w:rPr>
          <w:sz w:val="26"/>
          <w:szCs w:val="26"/>
        </w:rPr>
        <w:t xml:space="preserve">7.1, </w:t>
      </w:r>
      <w:r w:rsidRPr="00E251EF">
        <w:rPr>
          <w:sz w:val="26"/>
          <w:szCs w:val="26"/>
        </w:rPr>
        <w:t>8,</w:t>
      </w:r>
      <w:r w:rsidR="00903DAA" w:rsidRPr="00903DAA">
        <w:rPr>
          <w:sz w:val="26"/>
          <w:szCs w:val="26"/>
        </w:rPr>
        <w:t xml:space="preserve"> 8</w:t>
      </w:r>
      <w:r w:rsidR="00903DAA">
        <w:rPr>
          <w:sz w:val="26"/>
          <w:szCs w:val="26"/>
        </w:rPr>
        <w:t>.1,</w:t>
      </w:r>
      <w:r w:rsidR="00AC3EC8">
        <w:rPr>
          <w:sz w:val="26"/>
          <w:szCs w:val="26"/>
        </w:rPr>
        <w:t xml:space="preserve"> 9, 9.1,</w:t>
      </w:r>
      <w:r w:rsidR="00D72F9D">
        <w:rPr>
          <w:sz w:val="26"/>
          <w:szCs w:val="26"/>
        </w:rPr>
        <w:t xml:space="preserve"> </w:t>
      </w:r>
      <w:r w:rsidR="00FD403B" w:rsidRPr="00E251EF">
        <w:rPr>
          <w:sz w:val="26"/>
          <w:szCs w:val="26"/>
        </w:rPr>
        <w:t>12</w:t>
      </w:r>
      <w:r w:rsidR="00903DAA">
        <w:rPr>
          <w:sz w:val="26"/>
          <w:szCs w:val="26"/>
        </w:rPr>
        <w:t>, 1</w:t>
      </w:r>
      <w:r w:rsidR="00AC3EC8">
        <w:rPr>
          <w:sz w:val="26"/>
          <w:szCs w:val="26"/>
        </w:rPr>
        <w:t>5</w:t>
      </w:r>
      <w:r w:rsidR="00BD0ADA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редакции, согласно приложениям.</w:t>
      </w:r>
    </w:p>
    <w:p w:rsidR="00F12A53" w:rsidRPr="00E251EF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</w:t>
      </w:r>
      <w:proofErr w:type="gramStart"/>
      <w:r w:rsidRPr="00E251EF">
        <w:rPr>
          <w:sz w:val="26"/>
          <w:szCs w:val="26"/>
        </w:rPr>
        <w:t>с</w:t>
      </w:r>
      <w:proofErr w:type="gramEnd"/>
      <w:r w:rsidRPr="00E251EF">
        <w:rPr>
          <w:sz w:val="26"/>
          <w:szCs w:val="26"/>
        </w:rPr>
        <w:t xml:space="preserve"> даты его официального опубликования. </w:t>
      </w:r>
    </w:p>
    <w:p w:rsidR="00F12A53" w:rsidRPr="00500B15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3.   </w:t>
      </w:r>
      <w:proofErr w:type="gramStart"/>
      <w:r w:rsidRPr="00E251EF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E251EF">
          <w:rPr>
            <w:sz w:val="26"/>
            <w:szCs w:val="26"/>
          </w:rPr>
          <w:t>http://pmr.tomsk.ru</w:t>
        </w:r>
      </w:hyperlink>
      <w:r w:rsidRPr="00500B15">
        <w:rPr>
          <w:sz w:val="26"/>
          <w:szCs w:val="26"/>
        </w:rPr>
        <w:t>).</w:t>
      </w:r>
      <w:proofErr w:type="gramEnd"/>
    </w:p>
    <w:p w:rsidR="00033E64" w:rsidRPr="00500B15" w:rsidRDefault="00033E64" w:rsidP="00F12A53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jc w:val="both"/>
        <w:rPr>
          <w:sz w:val="26"/>
          <w:szCs w:val="26"/>
        </w:rPr>
      </w:pPr>
    </w:p>
    <w:p w:rsidR="00033E64" w:rsidRPr="00500B15" w:rsidRDefault="000664A0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033E64" w:rsidRPr="00500B15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033E64" w:rsidRPr="00500B15">
        <w:rPr>
          <w:sz w:val="26"/>
          <w:szCs w:val="26"/>
        </w:rPr>
        <w:t xml:space="preserve">  Первомайского района </w:t>
      </w:r>
      <w:r w:rsidR="00033E64" w:rsidRPr="00500B15">
        <w:rPr>
          <w:sz w:val="26"/>
          <w:szCs w:val="26"/>
        </w:rPr>
        <w:tab/>
      </w:r>
      <w:r w:rsidR="00033E64" w:rsidRPr="00500B15">
        <w:rPr>
          <w:sz w:val="26"/>
          <w:szCs w:val="26"/>
        </w:rPr>
        <w:tab/>
      </w:r>
      <w:r w:rsidR="00033E64" w:rsidRPr="00500B15">
        <w:rPr>
          <w:sz w:val="26"/>
          <w:szCs w:val="26"/>
        </w:rPr>
        <w:tab/>
      </w:r>
      <w:r>
        <w:rPr>
          <w:sz w:val="26"/>
          <w:szCs w:val="26"/>
        </w:rPr>
        <w:t xml:space="preserve">Н.Н. </w:t>
      </w:r>
      <w:proofErr w:type="spellStart"/>
      <w:r>
        <w:rPr>
          <w:sz w:val="26"/>
          <w:szCs w:val="26"/>
        </w:rPr>
        <w:t>Петроченко</w:t>
      </w:r>
      <w:proofErr w:type="spellEnd"/>
      <w:r w:rsidR="00033E64" w:rsidRPr="00500B15">
        <w:rPr>
          <w:sz w:val="26"/>
          <w:szCs w:val="26"/>
        </w:rPr>
        <w:t xml:space="preserve">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664A0" w:rsidRDefault="000664A0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033E64" w:rsidRPr="00500B15">
        <w:rPr>
          <w:sz w:val="26"/>
          <w:szCs w:val="26"/>
        </w:rPr>
        <w:t>Председат</w:t>
      </w:r>
      <w:r>
        <w:rPr>
          <w:sz w:val="26"/>
          <w:szCs w:val="26"/>
        </w:rPr>
        <w:t>еля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Думы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="000664A0">
        <w:rPr>
          <w:sz w:val="26"/>
          <w:szCs w:val="26"/>
        </w:rPr>
        <w:t xml:space="preserve">А.Ю. </w:t>
      </w:r>
      <w:proofErr w:type="gramStart"/>
      <w:r w:rsidR="000664A0">
        <w:rPr>
          <w:sz w:val="26"/>
          <w:szCs w:val="26"/>
        </w:rPr>
        <w:t>Широких</w:t>
      </w:r>
      <w:proofErr w:type="gramEnd"/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D0709" w:rsidRPr="008F3498" w:rsidRDefault="000D0709" w:rsidP="000D0709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>Приложение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2023 год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2024-2025 годов»</w:t>
      </w:r>
    </w:p>
    <w:p w:rsidR="000D0709" w:rsidRDefault="000D0709" w:rsidP="000D0709">
      <w:pPr>
        <w:tabs>
          <w:tab w:val="left" w:pos="4860"/>
        </w:tabs>
        <w:jc w:val="right"/>
      </w:pPr>
    </w:p>
    <w:p w:rsidR="00A11345" w:rsidRPr="00190931" w:rsidRDefault="00A11345" w:rsidP="00A11345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A11345" w:rsidRPr="00190931" w:rsidRDefault="00A11345" w:rsidP="00A1134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 xml:space="preserve">1 461 354,8 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138 792,6</w:t>
      </w:r>
      <w:r w:rsidRPr="00190931">
        <w:rPr>
          <w:sz w:val="26"/>
          <w:szCs w:val="26"/>
        </w:rPr>
        <w:t xml:space="preserve"> тыс. рублей, б</w:t>
      </w:r>
      <w:r>
        <w:rPr>
          <w:sz w:val="26"/>
          <w:szCs w:val="26"/>
        </w:rPr>
        <w:t xml:space="preserve">езвозмездные поступления в сумме 1 322 562,2 </w:t>
      </w:r>
      <w:r w:rsidRPr="00190931">
        <w:rPr>
          <w:sz w:val="26"/>
          <w:szCs w:val="26"/>
        </w:rPr>
        <w:t>тыс. рублей;</w:t>
      </w:r>
    </w:p>
    <w:p w:rsidR="00A11345" w:rsidRPr="00190931" w:rsidRDefault="00A11345" w:rsidP="00A1134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1 470 539,6 </w:t>
      </w:r>
      <w:r w:rsidRPr="00190931">
        <w:rPr>
          <w:sz w:val="26"/>
          <w:szCs w:val="26"/>
        </w:rPr>
        <w:t xml:space="preserve"> тыс. рублей;</w:t>
      </w:r>
    </w:p>
    <w:p w:rsidR="00A11345" w:rsidRPr="00190931" w:rsidRDefault="00A11345" w:rsidP="00A1134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9 184,8</w:t>
      </w:r>
      <w:r w:rsidRPr="00190931">
        <w:rPr>
          <w:sz w:val="26"/>
          <w:szCs w:val="26"/>
        </w:rPr>
        <w:t xml:space="preserve"> тыс. рублей.</w:t>
      </w:r>
    </w:p>
    <w:p w:rsidR="00903DAA" w:rsidRPr="00190931" w:rsidRDefault="00903DAA" w:rsidP="0060329A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797 900,9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139 390,9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658 510,0</w:t>
      </w:r>
      <w:r w:rsidRPr="00190931">
        <w:rPr>
          <w:sz w:val="26"/>
          <w:szCs w:val="26"/>
        </w:rPr>
        <w:t xml:space="preserve"> 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792 819,2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152 350,9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640 468,3</w:t>
      </w:r>
      <w:r w:rsidRPr="00190931">
        <w:rPr>
          <w:sz w:val="26"/>
          <w:szCs w:val="26"/>
        </w:rPr>
        <w:t xml:space="preserve"> тыс. рублей;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795 667,6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4 923,7 тыс. рублей,</w:t>
      </w:r>
      <w:r w:rsidRPr="00190931">
        <w:rPr>
          <w:sz w:val="26"/>
          <w:szCs w:val="26"/>
        </w:rPr>
        <w:t xml:space="preserve">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790 585,9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10 138,9 тыс. рублей</w:t>
      </w:r>
      <w:r w:rsidRPr="00190931">
        <w:rPr>
          <w:sz w:val="26"/>
          <w:szCs w:val="26"/>
        </w:rPr>
        <w:t>;</w:t>
      </w:r>
    </w:p>
    <w:p w:rsidR="00903DAA" w:rsidRPr="00190931" w:rsidRDefault="00A11345" w:rsidP="00903D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профицит</w:t>
      </w:r>
      <w:proofErr w:type="spellEnd"/>
      <w:r w:rsidRPr="00190931">
        <w:rPr>
          <w:sz w:val="26"/>
          <w:szCs w:val="26"/>
        </w:rPr>
        <w:t xml:space="preserve">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</w:t>
      </w:r>
      <w:r>
        <w:rPr>
          <w:sz w:val="26"/>
          <w:szCs w:val="26"/>
        </w:rPr>
        <w:t xml:space="preserve"> 2 233,3</w:t>
      </w:r>
      <w:r w:rsidRPr="00190931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</w:t>
      </w:r>
      <w:r>
        <w:rPr>
          <w:sz w:val="26"/>
          <w:szCs w:val="26"/>
        </w:rPr>
        <w:t>2 233,3</w:t>
      </w:r>
      <w:r w:rsidRPr="00190931">
        <w:rPr>
          <w:sz w:val="26"/>
          <w:szCs w:val="26"/>
        </w:rPr>
        <w:t xml:space="preserve"> тыс. рублей</w:t>
      </w:r>
      <w:r w:rsidR="00903DAA" w:rsidRPr="00190931">
        <w:rPr>
          <w:sz w:val="26"/>
          <w:szCs w:val="26"/>
        </w:rPr>
        <w:t>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2023 и 2024 годов по нормативу 100 процентов поступают:</w:t>
      </w:r>
    </w:p>
    <w:p w:rsidR="00903DAA" w:rsidRPr="00190931" w:rsidRDefault="00903DAA" w:rsidP="00903DA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903DAA" w:rsidRPr="00190931" w:rsidRDefault="00903DAA" w:rsidP="00903DA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903DAA" w:rsidRPr="00190931" w:rsidRDefault="00903DAA" w:rsidP="00903DA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2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3 к настоящему решению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4 к настоящему решению; 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8.1 к настоящему решению;</w:t>
      </w:r>
    </w:p>
    <w:p w:rsidR="00903DAA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9 к настоящему решению</w:t>
      </w:r>
      <w:r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903DAA" w:rsidRPr="00A63D42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903DAA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903DAA" w:rsidRPr="00E24308" w:rsidRDefault="00903DAA" w:rsidP="00903D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90931">
        <w:rPr>
          <w:sz w:val="26"/>
          <w:szCs w:val="26"/>
        </w:rPr>
        <w:t xml:space="preserve">   </w:t>
      </w: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</w:t>
      </w: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6.1 к настоящему решению.</w:t>
      </w:r>
    </w:p>
    <w:p w:rsidR="00903DAA" w:rsidRPr="00190931" w:rsidRDefault="00903DAA" w:rsidP="00903DAA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903DAA" w:rsidRPr="00190931" w:rsidRDefault="00903DAA" w:rsidP="00903DAA">
      <w:pPr>
        <w:pStyle w:val="a5"/>
        <w:ind w:left="0" w:firstLine="709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10 к настоящему решению.</w:t>
      </w:r>
    </w:p>
    <w:p w:rsidR="00903DAA" w:rsidRPr="00190931" w:rsidRDefault="00903DAA" w:rsidP="00903DAA">
      <w:pPr>
        <w:pStyle w:val="a5"/>
        <w:ind w:left="0" w:firstLine="709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CD33DE" w:rsidRPr="00CD33DE" w:rsidRDefault="00CD33DE" w:rsidP="00CD33DE">
      <w:pPr>
        <w:pStyle w:val="a5"/>
        <w:tabs>
          <w:tab w:val="left" w:pos="0"/>
        </w:tabs>
        <w:ind w:left="644"/>
        <w:jc w:val="both"/>
        <w:rPr>
          <w:sz w:val="26"/>
          <w:szCs w:val="26"/>
        </w:rPr>
      </w:pPr>
      <w:r w:rsidRPr="00CD33DE">
        <w:rPr>
          <w:sz w:val="26"/>
          <w:szCs w:val="26"/>
        </w:rPr>
        <w:lastRenderedPageBreak/>
        <w:t>на 2023 год – 32 088,9 тыс. рублей;</w:t>
      </w:r>
    </w:p>
    <w:p w:rsidR="00CD33DE" w:rsidRPr="00CD33DE" w:rsidRDefault="00CD33DE" w:rsidP="00CD33DE">
      <w:pPr>
        <w:pStyle w:val="a5"/>
        <w:tabs>
          <w:tab w:val="left" w:pos="0"/>
        </w:tabs>
        <w:ind w:left="644"/>
        <w:jc w:val="both"/>
        <w:rPr>
          <w:sz w:val="26"/>
          <w:szCs w:val="26"/>
        </w:rPr>
      </w:pPr>
      <w:r w:rsidRPr="00CD33DE">
        <w:rPr>
          <w:sz w:val="26"/>
          <w:szCs w:val="26"/>
        </w:rPr>
        <w:t>на 2024 год – 3 208,0 тыс. рублей;</w:t>
      </w:r>
    </w:p>
    <w:p w:rsidR="00903DAA" w:rsidRPr="00CD33DE" w:rsidRDefault="00CD33DE" w:rsidP="00CD33DE">
      <w:pPr>
        <w:pStyle w:val="a5"/>
        <w:tabs>
          <w:tab w:val="left" w:pos="0"/>
        </w:tabs>
        <w:ind w:left="644"/>
        <w:jc w:val="both"/>
        <w:rPr>
          <w:sz w:val="26"/>
          <w:szCs w:val="26"/>
        </w:rPr>
      </w:pPr>
      <w:r w:rsidRPr="00CD33DE">
        <w:rPr>
          <w:sz w:val="26"/>
          <w:szCs w:val="26"/>
        </w:rPr>
        <w:t>на 2025 год – 3 396,0 тыс. рублей</w:t>
      </w:r>
      <w:r w:rsidR="00903DAA" w:rsidRPr="00CD33DE">
        <w:rPr>
          <w:sz w:val="26"/>
          <w:szCs w:val="26"/>
        </w:rPr>
        <w:t>.</w:t>
      </w:r>
    </w:p>
    <w:p w:rsidR="00903DAA" w:rsidRPr="00190931" w:rsidRDefault="00903DAA" w:rsidP="00903DAA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6 700,0</w:t>
      </w:r>
      <w:r w:rsidRPr="00190931">
        <w:rPr>
          <w:sz w:val="26"/>
          <w:szCs w:val="26"/>
        </w:rPr>
        <w:t xml:space="preserve"> тыс. рублей, в том числе верхний предел долг</w:t>
      </w:r>
      <w:r>
        <w:rPr>
          <w:sz w:val="26"/>
          <w:szCs w:val="26"/>
        </w:rPr>
        <w:t>а по муниципальным гарантиям – 0,0</w:t>
      </w:r>
      <w:r w:rsidRPr="00190931">
        <w:rPr>
          <w:sz w:val="26"/>
          <w:szCs w:val="26"/>
        </w:rPr>
        <w:t xml:space="preserve"> тыс. рублей, на 1 января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4 466,7</w:t>
      </w:r>
      <w:r w:rsidRPr="00190931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</w:t>
      </w:r>
      <w:proofErr w:type="gramEnd"/>
      <w:r w:rsidRPr="00190931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2 233,4</w:t>
      </w:r>
      <w:r w:rsidRPr="00190931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рублей. 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167,0</w:t>
      </w:r>
      <w:r w:rsidRPr="00190931">
        <w:rPr>
          <w:sz w:val="26"/>
          <w:szCs w:val="26"/>
        </w:rPr>
        <w:t xml:space="preserve"> тыс. рублей,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647,7</w:t>
      </w:r>
      <w:r w:rsidRPr="00190931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468,2</w:t>
      </w:r>
      <w:r w:rsidRPr="00190931">
        <w:rPr>
          <w:sz w:val="26"/>
          <w:szCs w:val="26"/>
        </w:rPr>
        <w:t xml:space="preserve"> тыс. рублей.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903DAA" w:rsidRDefault="00903DAA" w:rsidP="00903DAA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903DAA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903DAA" w:rsidRPr="00190931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903DAA" w:rsidRPr="00190931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903DAA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3DAA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Default="00903DAA" w:rsidP="00903D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>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903DAA" w:rsidRDefault="00903DAA" w:rsidP="00903D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3DAA" w:rsidRPr="00190931" w:rsidRDefault="00903DAA" w:rsidP="00903DAA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903DAA" w:rsidRDefault="00903DAA" w:rsidP="00903DAA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903DAA" w:rsidRPr="00E661C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903DAA" w:rsidRPr="00E661C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E661C1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E661C1">
        <w:rPr>
          <w:sz w:val="26"/>
          <w:szCs w:val="26"/>
        </w:rPr>
        <w:t xml:space="preserve"> </w:t>
      </w:r>
      <w:proofErr w:type="gramStart"/>
      <w:r w:rsidRPr="00E661C1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E661C1">
        <w:rPr>
          <w:sz w:val="26"/>
          <w:szCs w:val="26"/>
        </w:rPr>
        <w:t>вебинарах</w:t>
      </w:r>
      <w:proofErr w:type="spellEnd"/>
      <w:r w:rsidRPr="00E661C1">
        <w:rPr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</w:t>
      </w:r>
      <w:r w:rsidRPr="00E661C1">
        <w:rPr>
          <w:sz w:val="26"/>
          <w:szCs w:val="26"/>
        </w:rPr>
        <w:lastRenderedPageBreak/>
        <w:t>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E661C1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E661C1">
        <w:rPr>
          <w:sz w:val="26"/>
          <w:szCs w:val="26"/>
        </w:rPr>
        <w:t>а-</w:t>
      </w:r>
      <w:proofErr w:type="gramEnd"/>
      <w:r w:rsidRPr="00E661C1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E661C1">
        <w:rPr>
          <w:color w:val="00B050"/>
          <w:sz w:val="26"/>
          <w:szCs w:val="26"/>
        </w:rPr>
        <w:t xml:space="preserve"> </w:t>
      </w:r>
      <w:r w:rsidRPr="00E661C1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903DAA" w:rsidRPr="00E661C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2)  в размере</w:t>
      </w:r>
      <w:r>
        <w:rPr>
          <w:sz w:val="26"/>
          <w:szCs w:val="26"/>
        </w:rPr>
        <w:t xml:space="preserve"> от 30 до 5</w:t>
      </w:r>
      <w:r w:rsidRPr="00E661C1">
        <w:rPr>
          <w:sz w:val="26"/>
          <w:szCs w:val="26"/>
        </w:rPr>
        <w:t xml:space="preserve">0 процентов суммы договора (муниципального контракта), но не более  </w:t>
      </w:r>
      <w:r>
        <w:rPr>
          <w:sz w:val="26"/>
          <w:szCs w:val="26"/>
        </w:rPr>
        <w:t>5</w:t>
      </w:r>
      <w:r w:rsidRPr="00E661C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903DAA" w:rsidRPr="00E661C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E661C1">
        <w:rPr>
          <w:sz w:val="26"/>
          <w:szCs w:val="26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903DAA" w:rsidRPr="00190931" w:rsidRDefault="00903DAA" w:rsidP="00903DAA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903DAA" w:rsidRDefault="00903DAA" w:rsidP="00903DAA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903DAA" w:rsidRPr="00190931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03DAA" w:rsidRDefault="00903DAA" w:rsidP="00903DAA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03DAA" w:rsidRDefault="00903DAA" w:rsidP="00903DAA">
      <w:pPr>
        <w:pStyle w:val="ConsPlusNormal"/>
        <w:tabs>
          <w:tab w:val="left" w:pos="1134"/>
        </w:tabs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03DAA" w:rsidRPr="00B466AB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20.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03DAA" w:rsidRPr="00B743CB" w:rsidRDefault="00903DAA" w:rsidP="00903DAA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2023 году на сумму 30 000,0 </w:t>
      </w:r>
      <w:r w:rsidRPr="00B743CB">
        <w:rPr>
          <w:rFonts w:ascii="PT Astra Serif" w:hAnsi="PT Astra Serif"/>
          <w:sz w:val="27"/>
          <w:szCs w:val="27"/>
        </w:rPr>
        <w:lastRenderedPageBreak/>
        <w:t xml:space="preserve">тыс. рублей и более,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903DAA" w:rsidRPr="00BB6B73" w:rsidRDefault="00903DAA" w:rsidP="00903DAA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абзацем вторым пункта 1 статьи 78.1</w:t>
        </w:r>
      </w:hyperlink>
      <w:r w:rsidRPr="00BB6B73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статьей 78.2</w:t>
        </w:r>
      </w:hyperlink>
      <w:r w:rsidRPr="00BB6B73">
        <w:rPr>
          <w:rFonts w:ascii="PT Astra Serif" w:hAnsi="PT Astra Serif"/>
          <w:sz w:val="27"/>
          <w:szCs w:val="27"/>
        </w:rPr>
        <w:t xml:space="preserve"> Бюджетного кодекса Российской Федерации;</w:t>
      </w:r>
    </w:p>
    <w:p w:rsidR="00903DAA" w:rsidRPr="00B743CB" w:rsidRDefault="00903DAA" w:rsidP="00903DAA">
      <w:pPr>
        <w:jc w:val="both"/>
        <w:rPr>
          <w:rFonts w:ascii="PT Astra Serif" w:hAnsi="PT Astra Serif"/>
          <w:sz w:val="27"/>
          <w:szCs w:val="27"/>
        </w:rPr>
      </w:pPr>
      <w:r w:rsidRPr="00BB6B73">
        <w:rPr>
          <w:rFonts w:ascii="PT Astra Serif" w:hAnsi="PT Astra Serif"/>
          <w:sz w:val="27"/>
          <w:szCs w:val="27"/>
        </w:rPr>
        <w:t xml:space="preserve">         </w:t>
      </w:r>
      <w:proofErr w:type="gramStart"/>
      <w:r w:rsidRPr="00BB6B73">
        <w:rPr>
          <w:rFonts w:ascii="PT Astra Serif" w:hAnsi="PT Astra Serif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 xml:space="preserve">пунктах </w:t>
        </w:r>
      </w:hyperlink>
      <w:r w:rsidRPr="00BB6B73">
        <w:rPr>
          <w:rFonts w:ascii="PT Astra Serif" w:hAnsi="PT Astra Serif"/>
          <w:sz w:val="27"/>
          <w:szCs w:val="27"/>
        </w:rPr>
        <w:t xml:space="preserve">1 и </w:t>
      </w:r>
      <w:hyperlink r:id="rId12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2</w:t>
        </w:r>
      </w:hyperlink>
      <w:r w:rsidRPr="00BB6B73">
        <w:rPr>
          <w:rFonts w:ascii="PT Astra Serif" w:hAnsi="PT Astra Serif"/>
          <w:sz w:val="27"/>
          <w:szCs w:val="27"/>
        </w:rPr>
        <w:t xml:space="preserve"> настоящего пункта муниципальных контрактов (контрактов, договоров) </w:t>
      </w:r>
      <w:r w:rsidRPr="00B743C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</w:t>
      </w:r>
      <w:r>
        <w:rPr>
          <w:rFonts w:ascii="PT Astra Serif" w:hAnsi="PT Astra Serif"/>
          <w:sz w:val="27"/>
          <w:szCs w:val="27"/>
        </w:rPr>
        <w:t xml:space="preserve"> </w:t>
      </w:r>
      <w:r w:rsidRPr="00B743CB">
        <w:rPr>
          <w:rFonts w:ascii="PT Astra Serif" w:hAnsi="PT Astra Serif"/>
          <w:sz w:val="27"/>
          <w:szCs w:val="27"/>
        </w:rPr>
        <w:t>и оборудования, затраты на приобретение которых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включены в сметную документацию на строительство (</w:t>
      </w:r>
      <w:r>
        <w:rPr>
          <w:rFonts w:ascii="PT Astra Serif" w:hAnsi="PT Astra Serif"/>
          <w:sz w:val="27"/>
          <w:szCs w:val="27"/>
        </w:rPr>
        <w:t xml:space="preserve">модернизацию, </w:t>
      </w:r>
      <w:r w:rsidRPr="00B743CB">
        <w:rPr>
          <w:rFonts w:ascii="PT Astra Serif" w:hAnsi="PT Astra Serif"/>
          <w:sz w:val="27"/>
          <w:szCs w:val="27"/>
        </w:rPr>
        <w:t>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903DAA" w:rsidRPr="00B743CB" w:rsidRDefault="00903DAA" w:rsidP="00903DAA">
      <w:pPr>
        <w:jc w:val="both"/>
        <w:rPr>
          <w:rFonts w:ascii="PT Astra Serif" w:hAnsi="PT Astra Serif"/>
          <w:sz w:val="27"/>
          <w:szCs w:val="27"/>
        </w:rPr>
      </w:pPr>
    </w:p>
    <w:p w:rsidR="00903DAA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500,0</w:t>
      </w:r>
      <w:r w:rsidRPr="006E3020">
        <w:rPr>
          <w:rFonts w:ascii="PT Astra Serif" w:hAnsi="PT Astra Serif"/>
          <w:sz w:val="27"/>
          <w:szCs w:val="27"/>
        </w:rPr>
        <w:t xml:space="preserve"> тыс. рублей, на 202</w:t>
      </w:r>
      <w:r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400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903DAA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903DAA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903DAA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903DAA" w:rsidRDefault="00903DAA" w:rsidP="00903DA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>
        <w:rPr>
          <w:rFonts w:ascii="PT Astra Serif" w:hAnsi="PT Astra Serif"/>
          <w:sz w:val="27"/>
          <w:szCs w:val="27"/>
        </w:rPr>
        <w:t xml:space="preserve">23. </w:t>
      </w:r>
      <w:r>
        <w:rPr>
          <w:rFonts w:ascii="PT Astra Serif" w:eastAsiaTheme="minorHAnsi" w:hAnsi="PT Astra Serif" w:cs="PT Astra Serif"/>
          <w:sz w:val="26"/>
          <w:szCs w:val="26"/>
          <w:lang w:eastAsia="en-US"/>
        </w:rPr>
        <w:t>Увеличить (проиндексировать) с 1 октября 2023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1,055.</w:t>
      </w:r>
    </w:p>
    <w:p w:rsidR="00903DAA" w:rsidRDefault="00903DAA" w:rsidP="00903DAA">
      <w:pPr>
        <w:autoSpaceDE w:val="0"/>
        <w:autoSpaceDN w:val="0"/>
        <w:adjustRightInd w:val="0"/>
        <w:spacing w:before="26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>
        <w:rPr>
          <w:rFonts w:ascii="PT Astra Serif" w:eastAsiaTheme="minorHAnsi" w:hAnsi="PT Astra Serif" w:cs="PT Astra Serif"/>
          <w:sz w:val="26"/>
          <w:szCs w:val="26"/>
          <w:lang w:eastAsia="en-US"/>
        </w:rPr>
        <w:t>Установить с 1 октября 2023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1,055.</w:t>
      </w:r>
    </w:p>
    <w:p w:rsidR="00EB51F6" w:rsidRPr="00A57312" w:rsidRDefault="00EB51F6" w:rsidP="00EB51F6">
      <w:pPr>
        <w:ind w:firstLine="709"/>
        <w:jc w:val="both"/>
        <w:rPr>
          <w:rFonts w:ascii="PT Astra Serif" w:hAnsi="PT Astra Serif"/>
          <w:sz w:val="27"/>
          <w:szCs w:val="27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2285"/>
        <w:gridCol w:w="3402"/>
        <w:gridCol w:w="1276"/>
        <w:gridCol w:w="1134"/>
        <w:gridCol w:w="1276"/>
      </w:tblGrid>
      <w:tr w:rsidR="00C01DAF" w:rsidTr="00553959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C01DAF" w:rsidTr="00553959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C01DAF" w:rsidTr="00553959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C01DAF" w:rsidTr="00553959">
        <w:trPr>
          <w:trHeight w:val="70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C01DAF" w:rsidTr="00553959">
        <w:trPr>
          <w:trHeight w:val="24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</w:tr>
      <w:tr w:rsidR="00C01DAF" w:rsidTr="00553959">
        <w:trPr>
          <w:trHeight w:val="312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C01DAF" w:rsidTr="00553959">
        <w:trPr>
          <w:trHeight w:val="638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 w:rsidP="00C01DAF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C01DAF" w:rsidTr="00553959">
        <w:trPr>
          <w:trHeight w:val="2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5</w:t>
            </w:r>
          </w:p>
        </w:tc>
      </w:tr>
      <w:tr w:rsidR="00BA5335" w:rsidTr="00265BEE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1 322 562,2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658 510,1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640 468,3</w:t>
            </w:r>
          </w:p>
        </w:tc>
      </w:tr>
      <w:tr w:rsidR="00BA5335" w:rsidTr="00265BEE">
        <w:trPr>
          <w:trHeight w:val="57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1 317 550,8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658 645,9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640 604,1</w:t>
            </w:r>
          </w:p>
        </w:tc>
      </w:tr>
      <w:tr w:rsidR="00BA5335" w:rsidTr="00265BEE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158 822,1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50 725,6</w:t>
            </w:r>
          </w:p>
        </w:tc>
      </w:tr>
      <w:tr w:rsidR="00BA5335" w:rsidTr="00265BEE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86 912,80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57 952,40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50 725,60</w:t>
            </w:r>
          </w:p>
        </w:tc>
      </w:tr>
      <w:tr w:rsidR="00BA5335" w:rsidTr="00265BEE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71 909,30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Tr="00265BEE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719 691,3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248 963,2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237 776,2</w:t>
            </w:r>
          </w:p>
        </w:tc>
      </w:tr>
      <w:tr w:rsidR="00BA5335" w:rsidTr="00265BEE">
        <w:trPr>
          <w:trHeight w:val="79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30 597,90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Tr="00265BEE">
        <w:trPr>
          <w:trHeight w:val="1669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2.02.25171.05.0000.150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182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2.02.25172.05.0000.150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1 460,20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903DAA">
        <w:trPr>
          <w:trHeight w:val="55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>
              <w:rPr>
                <w:sz w:val="20"/>
                <w:szCs w:val="20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BA5335" w:rsidTr="00265BEE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2 02 25213 05 0000 150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2 025,97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7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220 840,30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</w:t>
            </w:r>
          </w:p>
        </w:tc>
      </w:tr>
      <w:tr w:rsidR="00BA5335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68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5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27 028,34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Tr="00265BEE">
        <w:trPr>
          <w:trHeight w:val="9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98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80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35" w:rsidRDefault="00BA53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2 792,60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37 997,94</w:t>
            </w:r>
          </w:p>
        </w:tc>
      </w:tr>
      <w:tr w:rsidR="00BA5335" w:rsidTr="00265BEE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35" w:rsidRDefault="00BA53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9 770,11</w:t>
            </w:r>
          </w:p>
        </w:tc>
      </w:tr>
      <w:tr w:rsidR="00BA5335" w:rsidTr="00265BEE">
        <w:trPr>
          <w:trHeight w:val="7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2 02 25753 05 0000 150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89 655,2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2 02 27576 05 0000 150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35" w:rsidRDefault="00BA53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BA5335" w:rsidTr="00265BEE">
        <w:trPr>
          <w:trHeight w:val="52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364 591,3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98 572,40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96 946,30</w:t>
            </w:r>
          </w:p>
        </w:tc>
      </w:tr>
      <w:tr w:rsidR="00BA5335" w:rsidTr="00265BEE">
        <w:trPr>
          <w:trHeight w:val="5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353 059,1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328 482,6</w:t>
            </w:r>
          </w:p>
        </w:tc>
      </w:tr>
      <w:tr w:rsidR="00BA5335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325 965,3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300 949,1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301 557,4</w:t>
            </w:r>
          </w:p>
        </w:tc>
      </w:tr>
      <w:tr w:rsidR="00BA5335" w:rsidTr="00265BEE">
        <w:trPr>
          <w:trHeight w:val="27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</w:tr>
      <w:tr w:rsidR="00BA5335" w:rsidTr="00265BEE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5 928,9</w:t>
            </w:r>
          </w:p>
        </w:tc>
      </w:tr>
      <w:tr w:rsidR="00BA5335" w:rsidTr="00265BEE">
        <w:trPr>
          <w:trHeight w:val="1286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35" w:rsidRDefault="00BA533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BA5335" w:rsidTr="00903DAA">
        <w:trPr>
          <w:trHeight w:val="1831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35" w:rsidRDefault="00BA533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BA5335" w:rsidTr="00265BEE">
        <w:trPr>
          <w:trHeight w:val="11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2 02 35502 05 0000 150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3 388,2</w:t>
            </w:r>
          </w:p>
        </w:tc>
      </w:tr>
      <w:tr w:rsidR="00BA5335" w:rsidTr="00265BEE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85 978,3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23 619,7</w:t>
            </w:r>
          </w:p>
        </w:tc>
      </w:tr>
      <w:tr w:rsidR="00BA5335" w:rsidTr="00265BEE">
        <w:trPr>
          <w:trHeight w:val="13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4 127,7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</w:tr>
      <w:tr w:rsidR="00BA5335" w:rsidTr="00265BEE">
        <w:trPr>
          <w:trHeight w:val="10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18 077,0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17 839,6</w:t>
            </w:r>
          </w:p>
        </w:tc>
      </w:tr>
      <w:tr w:rsidR="00BA5335" w:rsidTr="00265BEE">
        <w:trPr>
          <w:trHeight w:val="117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5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56 773,6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</w:tr>
      <w:tr w:rsidR="00BA5335" w:rsidTr="00265BEE">
        <w:trPr>
          <w:trHeight w:val="3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A5335" w:rsidTr="00265BEE">
        <w:trPr>
          <w:trHeight w:val="57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13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</w:tr>
    </w:tbl>
    <w:p w:rsidR="0076307A" w:rsidRDefault="0076307A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63" w:type="dxa"/>
        <w:tblInd w:w="91" w:type="dxa"/>
        <w:tblLook w:val="04A0"/>
      </w:tblPr>
      <w:tblGrid>
        <w:gridCol w:w="2995"/>
        <w:gridCol w:w="640"/>
        <w:gridCol w:w="735"/>
        <w:gridCol w:w="644"/>
        <w:gridCol w:w="717"/>
        <w:gridCol w:w="53"/>
        <w:gridCol w:w="547"/>
        <w:gridCol w:w="1640"/>
        <w:gridCol w:w="1398"/>
        <w:gridCol w:w="394"/>
      </w:tblGrid>
      <w:tr w:rsidR="0009231F" w:rsidRPr="0009231F" w:rsidTr="00BA5335">
        <w:trPr>
          <w:trHeight w:val="1260"/>
        </w:trPr>
        <w:tc>
          <w:tcPr>
            <w:tcW w:w="50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3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Приложение 6</w:t>
            </w:r>
            <w:r w:rsidRPr="0009231F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09231F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09231F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09231F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09231F" w:rsidRPr="0009231F" w:rsidTr="00BA5335">
        <w:trPr>
          <w:trHeight w:val="255"/>
        </w:trPr>
        <w:tc>
          <w:tcPr>
            <w:tcW w:w="97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09231F" w:rsidRPr="0009231F" w:rsidTr="00BA5335">
        <w:trPr>
          <w:trHeight w:val="1984"/>
        </w:trPr>
        <w:tc>
          <w:tcPr>
            <w:tcW w:w="97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31F" w:rsidRDefault="0009231F" w:rsidP="0025766E">
            <w:pPr>
              <w:jc w:val="center"/>
              <w:rPr>
                <w:b/>
                <w:bCs/>
                <w:sz w:val="20"/>
                <w:szCs w:val="20"/>
              </w:rPr>
            </w:pPr>
            <w:r w:rsidRPr="0009231F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  <w:p w:rsidR="001155D1" w:rsidRDefault="001155D1" w:rsidP="0025766E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9543" w:type="dxa"/>
              <w:tblLook w:val="04A0"/>
            </w:tblPr>
            <w:tblGrid>
              <w:gridCol w:w="4724"/>
              <w:gridCol w:w="640"/>
              <w:gridCol w:w="720"/>
              <w:gridCol w:w="1460"/>
              <w:gridCol w:w="580"/>
              <w:gridCol w:w="1419"/>
            </w:tblGrid>
            <w:tr w:rsidR="00BA5335" w:rsidRPr="00BA5335" w:rsidTr="00BA5335">
              <w:trPr>
                <w:trHeight w:val="230"/>
              </w:trPr>
              <w:tc>
                <w:tcPr>
                  <w:tcW w:w="47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A5335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4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BA5335" w:rsidRPr="00BA5335" w:rsidTr="00BA5335">
              <w:trPr>
                <w:trHeight w:val="230"/>
              </w:trPr>
              <w:tc>
                <w:tcPr>
                  <w:tcW w:w="47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BA5335" w:rsidRPr="00BA5335" w:rsidTr="00BA5335">
              <w:trPr>
                <w:trHeight w:val="2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7E08DA" w:rsidRPr="00BA5335" w:rsidTr="00BA5335">
              <w:trPr>
                <w:trHeight w:val="42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 w:rsidP="007E08D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1 470 539,6</w:t>
                  </w:r>
                </w:p>
              </w:tc>
            </w:tr>
            <w:tr w:rsidR="007E08DA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1 206,9</w:t>
                  </w:r>
                </w:p>
              </w:tc>
            </w:tr>
            <w:tr w:rsidR="007E08DA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1 206,9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1 206,9</w:t>
                  </w:r>
                </w:p>
              </w:tc>
            </w:tr>
            <w:tr w:rsidR="007E08DA" w:rsidRPr="00BA5335" w:rsidTr="00BA5335">
              <w:trPr>
                <w:trHeight w:val="58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1 206,9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1 206,9</w:t>
                  </w:r>
                </w:p>
              </w:tc>
            </w:tr>
            <w:tr w:rsidR="007E08DA" w:rsidRPr="00BA5335" w:rsidTr="00BA5335">
              <w:trPr>
                <w:trHeight w:val="5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540,4</w:t>
                  </w:r>
                </w:p>
              </w:tc>
            </w:tr>
            <w:tr w:rsidR="007E08DA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448,1</w:t>
                  </w:r>
                </w:p>
              </w:tc>
            </w:tr>
            <w:tr w:rsidR="007E08DA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218,4</w:t>
                  </w:r>
                </w:p>
              </w:tc>
            </w:tr>
            <w:tr w:rsidR="007E08DA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383 503,2</w:t>
                  </w:r>
                </w:p>
              </w:tc>
            </w:tr>
            <w:tr w:rsidR="007E08DA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44 702,6</w:t>
                  </w:r>
                </w:p>
              </w:tc>
            </w:tr>
            <w:tr w:rsidR="007E08DA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1 755,1</w:t>
                  </w:r>
                </w:p>
              </w:tc>
            </w:tr>
            <w:tr w:rsidR="007E08DA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1 755,1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1 755,1</w:t>
                  </w:r>
                </w:p>
              </w:tc>
            </w:tr>
            <w:tr w:rsidR="007E08DA" w:rsidRPr="00BA5335" w:rsidTr="00BA5335">
              <w:trPr>
                <w:trHeight w:val="5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1 755,1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27 736,9</w:t>
                  </w:r>
                </w:p>
              </w:tc>
            </w:tr>
            <w:tr w:rsidR="007E08DA" w:rsidRPr="00BA5335" w:rsidTr="00BA5335">
              <w:trPr>
                <w:trHeight w:val="6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22 689,7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22 689,7</w:t>
                  </w:r>
                </w:p>
              </w:tc>
            </w:tr>
            <w:tr w:rsidR="007E08DA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18 930,6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3 693,8</w:t>
                  </w:r>
                </w:p>
              </w:tc>
            </w:tr>
            <w:tr w:rsidR="007E08DA" w:rsidRPr="00BA5335" w:rsidTr="00BA5335">
              <w:trPr>
                <w:trHeight w:val="43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65,3</w:t>
                  </w:r>
                </w:p>
              </w:tc>
            </w:tr>
            <w:tr w:rsidR="007E08DA" w:rsidRPr="00BA5335" w:rsidTr="00BA5335">
              <w:trPr>
                <w:trHeight w:val="5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19,9</w:t>
                  </w:r>
                </w:p>
              </w:tc>
            </w:tr>
            <w:tr w:rsidR="007E08DA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Pr="007E08DA" w:rsidRDefault="007E08DA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hyperlink r:id="rId13" w:history="1">
                    <w:r w:rsidRPr="007E08DA">
                      <w:rPr>
                        <w:rStyle w:val="a6"/>
                        <w:color w:val="000000" w:themeColor="text1"/>
                        <w:sz w:val="20"/>
                        <w:u w:val="none"/>
                      </w:rPr>
                      <w:t>Подпрограмма "Баланс экономических интересов потребителей и поставщиков на регулируемых рынках товаров и услуг"</w:t>
                    </w:r>
                  </w:hyperlink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19,9</w:t>
                  </w:r>
                </w:p>
              </w:tc>
            </w:tr>
            <w:tr w:rsidR="007E08DA" w:rsidRPr="00BA5335" w:rsidTr="00BA5335">
              <w:trPr>
                <w:trHeight w:val="18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19,9</w:t>
                  </w:r>
                </w:p>
              </w:tc>
            </w:tr>
            <w:tr w:rsidR="007E08DA" w:rsidRPr="00BA5335" w:rsidTr="00BA5335">
              <w:trPr>
                <w:trHeight w:val="158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18,2</w:t>
                  </w:r>
                </w:p>
              </w:tc>
            </w:tr>
            <w:tr w:rsidR="007E08DA" w:rsidRPr="00BA5335" w:rsidTr="00BA5335">
              <w:trPr>
                <w:trHeight w:val="69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1,8</w:t>
                  </w:r>
                </w:p>
              </w:tc>
            </w:tr>
            <w:tr w:rsidR="007E08DA" w:rsidRPr="00BA5335" w:rsidTr="00BA5335">
              <w:trPr>
                <w:trHeight w:val="56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274,2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274,2</w:t>
                  </w:r>
                </w:p>
              </w:tc>
            </w:tr>
            <w:tr w:rsidR="007E08DA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предоставления архивных услуг архивными учреждениями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274,2</w:t>
                  </w:r>
                </w:p>
              </w:tc>
            </w:tr>
            <w:tr w:rsidR="007E08DA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274,2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241,9</w:t>
                  </w:r>
                </w:p>
              </w:tc>
            </w:tr>
            <w:tr w:rsidR="007E08DA" w:rsidRPr="00BA5335" w:rsidTr="00BA5335">
              <w:trPr>
                <w:trHeight w:val="70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32,3</w:t>
                  </w:r>
                </w:p>
              </w:tc>
            </w:tr>
            <w:tr w:rsidR="007E08DA" w:rsidRPr="00BA5335" w:rsidTr="00BA5335">
              <w:trPr>
                <w:trHeight w:val="6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4 075,3</w:t>
                  </w:r>
                </w:p>
              </w:tc>
            </w:tr>
            <w:tr w:rsidR="007E08DA" w:rsidRPr="00BA5335" w:rsidTr="00BA5335">
              <w:trPr>
                <w:trHeight w:val="9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190,7</w:t>
                  </w:r>
                </w:p>
              </w:tc>
            </w:tr>
            <w:tr w:rsidR="007E08DA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190,7</w:t>
                  </w:r>
                </w:p>
              </w:tc>
            </w:tr>
            <w:tr w:rsidR="007E08DA" w:rsidRPr="00BA5335" w:rsidTr="00BA5335">
              <w:trPr>
                <w:trHeight w:val="58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173,6</w:t>
                  </w:r>
                </w:p>
              </w:tc>
            </w:tr>
            <w:tr w:rsidR="007E08DA" w:rsidRPr="00BA5335" w:rsidTr="00BA5335">
              <w:trPr>
                <w:trHeight w:val="73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17,1</w:t>
                  </w:r>
                </w:p>
              </w:tc>
            </w:tr>
            <w:tr w:rsidR="007E08DA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3 884,6</w:t>
                  </w:r>
                </w:p>
              </w:tc>
            </w:tr>
            <w:tr w:rsidR="007E08DA" w:rsidRPr="00BA5335" w:rsidTr="00BA5335">
              <w:trPr>
                <w:trHeight w:val="73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584,5</w:t>
                  </w:r>
                </w:p>
              </w:tc>
            </w:tr>
            <w:tr w:rsidR="007E08DA" w:rsidRPr="00BA5335" w:rsidTr="00BA5335">
              <w:trPr>
                <w:trHeight w:val="86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584,5</w:t>
                  </w:r>
                </w:p>
              </w:tc>
            </w:tr>
            <w:tr w:rsidR="007E08DA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531,4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53,1</w:t>
                  </w:r>
                </w:p>
              </w:tc>
            </w:tr>
            <w:tr w:rsidR="007E08DA" w:rsidRPr="00BA5335" w:rsidTr="00BA5335">
              <w:trPr>
                <w:trHeight w:val="8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3 300,1</w:t>
                  </w:r>
                </w:p>
              </w:tc>
            </w:tr>
            <w:tr w:rsidR="007E08DA" w:rsidRPr="00BA5335" w:rsidTr="00BA5335">
              <w:trPr>
                <w:trHeight w:val="118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3 300,1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2 915,1</w:t>
                  </w:r>
                </w:p>
              </w:tc>
            </w:tr>
            <w:tr w:rsidR="007E08DA" w:rsidRPr="00BA5335" w:rsidTr="00BA5335">
              <w:trPr>
                <w:trHeight w:val="5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385,0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14,9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14,9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1,3</w:t>
                  </w:r>
                </w:p>
              </w:tc>
            </w:tr>
            <w:tr w:rsidR="007E08DA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7E08DA" w:rsidRPr="00BA5335" w:rsidTr="00BA5335">
              <w:trPr>
                <w:trHeight w:val="17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1318100000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7E08DA" w:rsidRPr="00BA5335" w:rsidTr="00BA5335">
              <w:trPr>
                <w:trHeight w:val="111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7E08DA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0,1</w:t>
                  </w:r>
                </w:p>
              </w:tc>
            </w:tr>
            <w:tr w:rsidR="007E08DA" w:rsidRPr="00BA5335" w:rsidTr="00BA5335">
              <w:trPr>
                <w:trHeight w:val="79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662,3</w:t>
                  </w:r>
                </w:p>
              </w:tc>
            </w:tr>
            <w:tr w:rsidR="007E08DA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662,3</w:t>
                  </w:r>
                </w:p>
              </w:tc>
            </w:tr>
            <w:tr w:rsidR="007E08DA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662,3</w:t>
                  </w:r>
                </w:p>
              </w:tc>
            </w:tr>
            <w:tr w:rsidR="007E08DA" w:rsidRPr="00BA5335" w:rsidTr="00BA5335">
              <w:trPr>
                <w:trHeight w:val="9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570,5</w:t>
                  </w:r>
                </w:p>
              </w:tc>
            </w:tr>
            <w:tr w:rsidR="007E08DA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91,8</w:t>
                  </w:r>
                </w:p>
              </w:tc>
            </w:tr>
            <w:tr w:rsidR="007E08DA" w:rsidRPr="00BA5335" w:rsidTr="00BA5335">
              <w:trPr>
                <w:trHeight w:val="3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3,9</w:t>
                  </w:r>
                </w:p>
              </w:tc>
            </w:tr>
            <w:tr w:rsidR="007E08DA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Непрограммное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направление расходов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3,9</w:t>
                  </w:r>
                </w:p>
              </w:tc>
            </w:tr>
            <w:tr w:rsidR="007E08DA" w:rsidRPr="00BA5335" w:rsidTr="00BA5335">
              <w:trPr>
                <w:trHeight w:val="9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3,9</w:t>
                  </w:r>
                </w:p>
              </w:tc>
            </w:tr>
            <w:tr w:rsidR="007E08DA" w:rsidRPr="00BA5335" w:rsidTr="00BA5335">
              <w:trPr>
                <w:trHeight w:val="6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3,9</w:t>
                  </w:r>
                </w:p>
              </w:tc>
            </w:tr>
            <w:tr w:rsidR="007E08DA" w:rsidRPr="00BA5335" w:rsidTr="00BA5335">
              <w:trPr>
                <w:trHeight w:val="39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15 206,7</w:t>
                  </w:r>
                </w:p>
              </w:tc>
            </w:tr>
            <w:tr w:rsidR="007E08DA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9 813,6</w:t>
                  </w:r>
                </w:p>
              </w:tc>
            </w:tr>
            <w:tr w:rsidR="007E08DA" w:rsidRPr="00BA5335" w:rsidTr="00BA5335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9 813,6</w:t>
                  </w:r>
                </w:p>
              </w:tc>
            </w:tr>
            <w:tr w:rsidR="007E08DA" w:rsidRPr="00BA5335" w:rsidTr="00BA5335">
              <w:trPr>
                <w:trHeight w:val="3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6 499,4</w:t>
                  </w:r>
                </w:p>
              </w:tc>
            </w:tr>
            <w:tr w:rsidR="007E08DA" w:rsidRPr="00BA5335" w:rsidTr="00BA5335">
              <w:trPr>
                <w:trHeight w:val="6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3 292,2</w:t>
                  </w:r>
                </w:p>
              </w:tc>
            </w:tr>
            <w:tr w:rsidR="007E08DA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22,0</w:t>
                  </w:r>
                </w:p>
              </w:tc>
            </w:tr>
            <w:tr w:rsidR="007E08DA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1 063,1</w:t>
                  </w:r>
                </w:p>
              </w:tc>
            </w:tr>
            <w:tr w:rsidR="007E08DA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1 063,1</w:t>
                  </w:r>
                </w:p>
              </w:tc>
            </w:tr>
            <w:tr w:rsidR="007E08DA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856,4</w:t>
                  </w:r>
                </w:p>
              </w:tc>
            </w:tr>
            <w:tr w:rsidR="007E08DA" w:rsidRPr="00BA5335" w:rsidTr="00BA5335">
              <w:trPr>
                <w:trHeight w:val="56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856,4</w:t>
                  </w:r>
                </w:p>
              </w:tc>
            </w:tr>
            <w:tr w:rsidR="007E08DA" w:rsidRPr="00BA5335" w:rsidTr="00BA5335">
              <w:trPr>
                <w:trHeight w:val="39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206,7</w:t>
                  </w:r>
                </w:p>
              </w:tc>
            </w:tr>
            <w:tr w:rsidR="007E08DA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206,7</w:t>
                  </w:r>
                </w:p>
              </w:tc>
            </w:tr>
            <w:tr w:rsidR="007E08DA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4 330,1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</w:t>
                  </w:r>
                  <w:r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2022 - 2024 годы с прогнозом на 2025 и 2026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7E08DA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7E08DA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3 920,0</w:t>
                  </w:r>
                </w:p>
              </w:tc>
            </w:tr>
            <w:tr w:rsidR="007E08DA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3 920,0</w:t>
                  </w:r>
                </w:p>
              </w:tc>
            </w:tr>
            <w:tr w:rsidR="007E08DA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3 920,0</w:t>
                  </w:r>
                </w:p>
              </w:tc>
            </w:tr>
            <w:tr w:rsidR="007E08DA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7E08DA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7E08DA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7E08DA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7E08DA" w:rsidRPr="00BA5335" w:rsidTr="00BA5335">
              <w:trPr>
                <w:trHeight w:val="79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2022 - 2024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7E08DA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7E08DA" w:rsidRPr="00BA5335" w:rsidTr="00BA5335">
              <w:trPr>
                <w:trHeight w:val="56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7E08DA" w:rsidRPr="00BA5335" w:rsidTr="00BA5335">
              <w:trPr>
                <w:trHeight w:val="56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7E08DA" w:rsidRPr="00BA5335" w:rsidTr="00BA5335">
              <w:trPr>
                <w:trHeight w:val="39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579,9</w:t>
                  </w:r>
                </w:p>
              </w:tc>
            </w:tr>
            <w:tr w:rsidR="007E08DA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7E08DA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"Обеспечение безопасности населения 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7E08DA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уровня защиты населения и территории от чрезвычайных ситуаций природного и техногенного характера"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7E08DA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"Обеспечение пожарной безопасности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7E08DA" w:rsidRPr="00BA5335" w:rsidTr="00BA5335">
              <w:trPr>
                <w:trHeight w:val="12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      </w:r>
                  <w:proofErr w:type="spellStart"/>
                  <w:r>
                    <w:rPr>
                      <w:sz w:val="20"/>
                      <w:szCs w:val="20"/>
                    </w:rPr>
                    <w:t>извещателей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в жилых помещениях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7E08DA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7E08DA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7E08DA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7E08DA" w:rsidRPr="00BA5335" w:rsidTr="00BA5335">
              <w:trPr>
                <w:trHeight w:val="112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      </w:r>
                  <w:proofErr w:type="spellStart"/>
                  <w:r>
                    <w:rPr>
                      <w:sz w:val="20"/>
                      <w:szCs w:val="20"/>
                    </w:rPr>
                    <w:t>извещателей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в жилых помещениях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7E08DA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539,9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539,9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329,9</w:t>
                  </w:r>
                </w:p>
              </w:tc>
            </w:tr>
            <w:tr w:rsidR="007E08DA" w:rsidRPr="00BA5335" w:rsidTr="00BA5335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329,9</w:t>
                  </w:r>
                </w:p>
              </w:tc>
            </w:tr>
            <w:tr w:rsidR="007E08DA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329,9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7E08DA" w:rsidRPr="00BA5335" w:rsidTr="00BA5335">
              <w:trPr>
                <w:trHeight w:val="99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206,4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206,4</w:t>
                  </w:r>
                </w:p>
              </w:tc>
            </w:tr>
            <w:tr w:rsidR="007E08DA" w:rsidRPr="00BA5335" w:rsidTr="00BA5335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3,6</w:t>
                  </w:r>
                </w:p>
              </w:tc>
            </w:tr>
            <w:tr w:rsidR="007E08DA" w:rsidRPr="00BA5335" w:rsidTr="00BA5335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3,6</w:t>
                  </w:r>
                </w:p>
              </w:tc>
            </w:tr>
            <w:tr w:rsidR="007E08DA" w:rsidRPr="00BA5335" w:rsidTr="00BA5335">
              <w:trPr>
                <w:trHeight w:val="4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36 543,3</w:t>
                  </w:r>
                </w:p>
              </w:tc>
            </w:tr>
            <w:tr w:rsidR="007E08DA" w:rsidRPr="00BA5335" w:rsidTr="00BA5335">
              <w:trPr>
                <w:trHeight w:val="4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7E08DA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7E08DA" w:rsidRPr="00BA5335" w:rsidTr="00BA5335">
              <w:trPr>
                <w:trHeight w:val="6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7E08DA" w:rsidRPr="00BA5335" w:rsidTr="00BA5335">
              <w:trPr>
                <w:trHeight w:val="88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7E08DA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176,1</w:t>
                  </w:r>
                </w:p>
              </w:tc>
            </w:tr>
            <w:tr w:rsidR="007E08DA" w:rsidRPr="00BA5335" w:rsidTr="00BA5335">
              <w:trPr>
                <w:trHeight w:val="68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1,8</w:t>
                  </w:r>
                </w:p>
              </w:tc>
            </w:tr>
            <w:tr w:rsidR="007E08DA" w:rsidRPr="00BA5335" w:rsidTr="00BA5335">
              <w:trPr>
                <w:trHeight w:val="34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7E08DA" w:rsidRPr="00BA5335" w:rsidTr="00BA5335">
              <w:trPr>
                <w:trHeight w:val="67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7E08DA" w:rsidRPr="00BA5335" w:rsidTr="00BA5335">
              <w:trPr>
                <w:trHeight w:val="78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7E08DA" w:rsidRPr="00BA5335" w:rsidTr="00BA5335">
              <w:trPr>
                <w:trHeight w:val="9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7E08DA" w:rsidRPr="00BA5335" w:rsidTr="00BA5335">
              <w:trPr>
                <w:trHeight w:val="9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7E08DA" w:rsidRPr="00BA5335" w:rsidTr="00BA5335">
              <w:trPr>
                <w:trHeight w:val="3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32 088,9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27 006,3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27 006,3</w:t>
                  </w:r>
                </w:p>
              </w:tc>
            </w:tr>
            <w:tr w:rsidR="007E08DA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27 006,3</w:t>
                  </w:r>
                </w:p>
              </w:tc>
            </w:tr>
            <w:tr w:rsidR="007E08DA" w:rsidRPr="00BA5335" w:rsidTr="00BA5335">
              <w:trPr>
                <w:trHeight w:val="5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27 006,3</w:t>
                  </w:r>
                </w:p>
              </w:tc>
            </w:tr>
            <w:tr w:rsidR="007E08DA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19 622,4</w:t>
                  </w:r>
                </w:p>
              </w:tc>
            </w:tr>
            <w:tr w:rsidR="007E08DA" w:rsidRPr="00BA5335" w:rsidTr="00BA5335">
              <w:trPr>
                <w:trHeight w:val="3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7 383,9</w:t>
                  </w:r>
                </w:p>
              </w:tc>
            </w:tr>
            <w:tr w:rsidR="007E08DA" w:rsidRPr="00BA5335" w:rsidTr="00BA5335">
              <w:trPr>
                <w:trHeight w:val="6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5 082,6</w:t>
                  </w:r>
                </w:p>
              </w:tc>
            </w:tr>
            <w:tr w:rsidR="007E08DA" w:rsidRPr="00BA5335" w:rsidTr="00BA5335">
              <w:trPr>
                <w:trHeight w:val="75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5 082,6</w:t>
                  </w:r>
                </w:p>
              </w:tc>
            </w:tr>
            <w:tr w:rsidR="007E08DA" w:rsidRPr="00BA5335" w:rsidTr="00BA5335">
              <w:trPr>
                <w:trHeight w:val="6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1 156,1</w:t>
                  </w:r>
                </w:p>
              </w:tc>
            </w:tr>
            <w:tr w:rsidR="007E08DA" w:rsidRPr="00BA5335" w:rsidTr="00BA5335">
              <w:trPr>
                <w:trHeight w:val="6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1 156,1</w:t>
                  </w:r>
                </w:p>
              </w:tc>
            </w:tr>
            <w:tr w:rsidR="007E08DA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2 783,7</w:t>
                  </w:r>
                </w:p>
              </w:tc>
            </w:tr>
            <w:tr w:rsidR="007E08DA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2 783,7</w:t>
                  </w:r>
                </w:p>
              </w:tc>
            </w:tr>
            <w:tr w:rsidR="007E08DA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1 142,8</w:t>
                  </w:r>
                </w:p>
              </w:tc>
            </w:tr>
            <w:tr w:rsidR="007E08DA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(муниципальных) </w:t>
                  </w:r>
                  <w:r>
                    <w:rPr>
                      <w:sz w:val="20"/>
                      <w:szCs w:val="20"/>
                    </w:rPr>
                    <w:lastRenderedPageBreak/>
                    <w:t>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1 142,8</w:t>
                  </w:r>
                </w:p>
              </w:tc>
            </w:tr>
            <w:tr w:rsidR="007E08DA" w:rsidRPr="00BA5335" w:rsidTr="00BA5335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1 834,2</w:t>
                  </w:r>
                </w:p>
              </w:tc>
            </w:tr>
            <w:tr w:rsidR="007E08DA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1 242,9</w:t>
                  </w:r>
                </w:p>
              </w:tc>
            </w:tr>
            <w:tr w:rsidR="007E08DA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1 242,9</w:t>
                  </w:r>
                </w:p>
              </w:tc>
            </w:tr>
            <w:tr w:rsidR="007E08DA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«Создание промышленных парков для субъектов малого и среднего предпринимательства»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1 242,9</w:t>
                  </w:r>
                </w:p>
              </w:tc>
            </w:tr>
            <w:tr w:rsidR="007E08DA" w:rsidRPr="00BA5335" w:rsidTr="00BA5335">
              <w:trPr>
                <w:trHeight w:val="8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0318800000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1 242,9</w:t>
                  </w:r>
                </w:p>
              </w:tc>
            </w:tr>
            <w:tr w:rsidR="007E08DA" w:rsidRPr="00BA5335" w:rsidTr="00BA5335">
              <w:trPr>
                <w:trHeight w:val="8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922,9</w:t>
                  </w:r>
                </w:p>
              </w:tc>
            </w:tr>
            <w:tr w:rsidR="007E08DA" w:rsidRPr="00BA5335" w:rsidTr="00BA5335">
              <w:trPr>
                <w:trHeight w:val="8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922,85</w:t>
                  </w:r>
                </w:p>
              </w:tc>
            </w:tr>
            <w:tr w:rsidR="007E08DA" w:rsidRPr="00BA5335" w:rsidTr="00BA5335">
              <w:trPr>
                <w:trHeight w:val="15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320,0</w:t>
                  </w:r>
                </w:p>
              </w:tc>
            </w:tr>
            <w:tr w:rsidR="007E08DA" w:rsidRPr="00BA5335" w:rsidTr="00BA5335">
              <w:trPr>
                <w:trHeight w:val="88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320,0</w:t>
                  </w:r>
                </w:p>
              </w:tc>
            </w:tr>
            <w:tr w:rsidR="007E08DA" w:rsidRPr="00BA5335" w:rsidTr="00BA5335">
              <w:trPr>
                <w:trHeight w:val="6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591,4</w:t>
                  </w:r>
                </w:p>
              </w:tc>
            </w:tr>
            <w:tr w:rsidR="007E08DA" w:rsidRPr="00BA5335" w:rsidTr="00BA5335">
              <w:trPr>
                <w:trHeight w:val="79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591,4</w:t>
                  </w:r>
                </w:p>
              </w:tc>
            </w:tr>
            <w:tr w:rsidR="007E08DA" w:rsidRPr="00BA5335" w:rsidTr="00BA5335">
              <w:trPr>
                <w:trHeight w:val="79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354,4</w:t>
                  </w:r>
                </w:p>
              </w:tc>
            </w:tr>
            <w:tr w:rsidR="007E08DA" w:rsidRPr="00BA5335" w:rsidTr="00BA5335">
              <w:trPr>
                <w:trHeight w:val="79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354,37</w:t>
                  </w:r>
                </w:p>
              </w:tc>
            </w:tr>
            <w:tr w:rsidR="007E08DA" w:rsidRPr="00BA5335" w:rsidTr="00BA5335">
              <w:trPr>
                <w:trHeight w:val="34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7E08DA" w:rsidRPr="00BA5335" w:rsidTr="00BA5335">
              <w:trPr>
                <w:trHeight w:val="9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7E08DA" w:rsidRPr="00BA5335" w:rsidTr="00BA5335">
              <w:trPr>
                <w:trHeight w:val="34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7E08DA" w:rsidRPr="00BA5335" w:rsidTr="00BA5335">
              <w:trPr>
                <w:trHeight w:val="8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7E08DA" w:rsidRPr="00BA5335" w:rsidTr="00BA5335">
              <w:trPr>
                <w:trHeight w:val="9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85,0</w:t>
                  </w:r>
                </w:p>
              </w:tc>
            </w:tr>
            <w:tr w:rsidR="007E08DA" w:rsidRPr="00BA5335" w:rsidTr="00BA5335">
              <w:trPr>
                <w:trHeight w:val="80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85,0</w:t>
                  </w:r>
                </w:p>
              </w:tc>
            </w:tr>
            <w:tr w:rsidR="007E08DA" w:rsidRPr="00BA5335" w:rsidTr="00BA5335">
              <w:trPr>
                <w:trHeight w:val="39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270 321,3</w:t>
                  </w:r>
                </w:p>
              </w:tc>
            </w:tr>
            <w:tr w:rsidR="007E08DA" w:rsidRPr="00BA5335" w:rsidTr="00BA5335">
              <w:trPr>
                <w:trHeight w:val="37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16 594,3</w:t>
                  </w:r>
                </w:p>
              </w:tc>
            </w:tr>
            <w:tr w:rsidR="007E08DA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3 496,5</w:t>
                  </w:r>
                </w:p>
              </w:tc>
            </w:tr>
            <w:tr w:rsidR="007E08DA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3 496,5</w:t>
                  </w:r>
                </w:p>
              </w:tc>
            </w:tr>
            <w:tr w:rsidR="007E08DA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3 496,5</w:t>
                  </w:r>
                </w:p>
              </w:tc>
            </w:tr>
            <w:tr w:rsidR="007E08DA" w:rsidRPr="00BA5335" w:rsidTr="00BA5335">
              <w:trPr>
                <w:trHeight w:val="38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131954И870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3 496,5</w:t>
                  </w:r>
                </w:p>
              </w:tc>
            </w:tr>
            <w:tr w:rsidR="007E08DA" w:rsidRPr="00BA5335" w:rsidTr="00BA5335">
              <w:trPr>
                <w:trHeight w:val="38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131954И870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3 496,5</w:t>
                  </w:r>
                </w:p>
              </w:tc>
            </w:tr>
            <w:tr w:rsidR="007E08DA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12 624,7</w:t>
                  </w:r>
                </w:p>
              </w:tc>
            </w:tr>
            <w:tr w:rsidR="007E08DA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12 624,7</w:t>
                  </w:r>
                </w:p>
              </w:tc>
            </w:tr>
            <w:tr w:rsidR="007E08DA" w:rsidRPr="00BA5335" w:rsidTr="00BA5335">
              <w:trPr>
                <w:trHeight w:val="106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2718100000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12 624,7</w:t>
                  </w:r>
                </w:p>
              </w:tc>
            </w:tr>
            <w:tr w:rsidR="007E08DA" w:rsidRPr="00BA5335" w:rsidTr="00BA5335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2718145760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3 512,4</w:t>
                  </w:r>
                </w:p>
              </w:tc>
            </w:tr>
            <w:tr w:rsidR="007E08DA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2718145760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3 512,4</w:t>
                  </w:r>
                </w:p>
              </w:tc>
            </w:tr>
            <w:tr w:rsidR="007E08DA" w:rsidRPr="00BA5335" w:rsidTr="00BA5335">
              <w:trPr>
                <w:trHeight w:val="3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9 112,3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9 112,3</w:t>
                  </w:r>
                </w:p>
              </w:tc>
            </w:tr>
            <w:tr w:rsidR="007E08DA" w:rsidRPr="00BA5335" w:rsidTr="00BA5335">
              <w:trPr>
                <w:trHeight w:val="5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473,1</w:t>
                  </w:r>
                </w:p>
              </w:tc>
            </w:tr>
            <w:tr w:rsidR="007E08DA" w:rsidRPr="00BA5335" w:rsidTr="00BA5335">
              <w:trPr>
                <w:trHeight w:val="8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«Жилье и городская среда в Первомайском районе на 2021-2024 годы с прогнозом на 2025 и 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3,6</w:t>
                  </w:r>
                </w:p>
              </w:tc>
            </w:tr>
            <w:tr w:rsidR="007E08DA" w:rsidRPr="00BA5335" w:rsidTr="00BA5335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3,6</w:t>
                  </w:r>
                </w:p>
              </w:tc>
            </w:tr>
            <w:tr w:rsidR="007E08DA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3,6</w:t>
                  </w:r>
                </w:p>
              </w:tc>
            </w:tr>
            <w:tr w:rsidR="007E08DA" w:rsidRPr="00BA5335" w:rsidTr="00BA5335">
              <w:trPr>
                <w:trHeight w:val="8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469,5</w:t>
                  </w:r>
                </w:p>
              </w:tc>
            </w:tr>
            <w:tr w:rsidR="007E08DA" w:rsidRPr="00BA5335" w:rsidTr="00BA5335">
              <w:trPr>
                <w:trHeight w:val="37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250,0</w:t>
                  </w:r>
                </w:p>
              </w:tc>
            </w:tr>
            <w:tr w:rsidR="007E08DA" w:rsidRPr="00BA5335" w:rsidTr="00BA5335">
              <w:trPr>
                <w:trHeight w:val="6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250,0</w:t>
                  </w:r>
                </w:p>
              </w:tc>
            </w:tr>
            <w:tr w:rsidR="007E08DA" w:rsidRPr="00BA5335" w:rsidTr="00BA5335">
              <w:trPr>
                <w:trHeight w:val="8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комплексного развития сельских территорий (строительство жилья, предоставляемого по договору найма жилого помещения)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219,5</w:t>
                  </w:r>
                </w:p>
              </w:tc>
            </w:tr>
            <w:tr w:rsidR="007E08DA" w:rsidRPr="00BA5335" w:rsidTr="00BA5335">
              <w:trPr>
                <w:trHeight w:val="2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219,5</w:t>
                  </w:r>
                </w:p>
              </w:tc>
            </w:tr>
            <w:tr w:rsidR="007E08DA" w:rsidRPr="00BA5335" w:rsidTr="00BA5335">
              <w:trPr>
                <w:trHeight w:val="2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241 888,0</w:t>
                  </w:r>
                </w:p>
              </w:tc>
            </w:tr>
            <w:tr w:rsidR="007E08DA" w:rsidRPr="00BA5335" w:rsidTr="00BA5335">
              <w:trPr>
                <w:trHeight w:val="2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88,6</w:t>
                  </w:r>
                </w:p>
              </w:tc>
            </w:tr>
            <w:tr w:rsidR="007E08DA" w:rsidRPr="00BA5335" w:rsidTr="00BA5335">
              <w:trPr>
                <w:trHeight w:val="2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88,6</w:t>
                  </w:r>
                </w:p>
              </w:tc>
            </w:tr>
            <w:tr w:rsidR="007E08DA" w:rsidRPr="00BA5335" w:rsidTr="00BA5335">
              <w:trPr>
                <w:trHeight w:val="49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88,6</w:t>
                  </w:r>
                </w:p>
              </w:tc>
            </w:tr>
            <w:tr w:rsidR="007E08DA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88,6</w:t>
                  </w:r>
                </w:p>
              </w:tc>
            </w:tr>
            <w:tr w:rsidR="007E08DA" w:rsidRPr="00BA5335" w:rsidTr="00BA5335">
              <w:trPr>
                <w:trHeight w:val="5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"Современный облик сельских территорий"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2739700000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объектов муниципальной собственности в сфере теплоснабжения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273974И060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273974И060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5 981,9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3 147,6</w:t>
                  </w:r>
                </w:p>
              </w:tc>
            </w:tr>
            <w:tr w:rsidR="007E08DA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36,3</w:t>
                  </w:r>
                </w:p>
              </w:tc>
            </w:tr>
            <w:tr w:rsidR="007E08DA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878,2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780,2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Строительство объектов муниципальной собственности в сфере теплоснабжения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79526SИ060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2 233,1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79526SИ060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2 233,1</w:t>
                  </w:r>
                </w:p>
              </w:tc>
            </w:tr>
            <w:tr w:rsidR="007E08DA" w:rsidRPr="00BA5335" w:rsidTr="00BA5335">
              <w:trPr>
                <w:trHeight w:val="43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Непрограммное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направление расходов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2 834,3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2 834,3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2 834,3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2 834,3</w:t>
                  </w:r>
                </w:p>
              </w:tc>
            </w:tr>
            <w:tr w:rsidR="007E08DA" w:rsidRPr="00BA5335" w:rsidTr="00BA5335">
              <w:trPr>
                <w:trHeight w:val="40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11 839,0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7E08DA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7E08DA" w:rsidRPr="00BA5335" w:rsidTr="00BA5335">
              <w:trPr>
                <w:trHeight w:val="6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7E08DA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7E08DA" w:rsidRPr="00BA5335" w:rsidTr="00BA5335">
              <w:trPr>
                <w:trHeight w:val="5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7E08DA" w:rsidRPr="00BA5335" w:rsidTr="00BA5335">
              <w:trPr>
                <w:trHeight w:val="5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"Реализация проектов по благоустройству сельских территорий"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7E08DA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7E08DA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7E08DA" w:rsidRPr="00BA5335" w:rsidTr="00BA5335">
              <w:trPr>
                <w:trHeight w:val="67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278,8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7E08DA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7E08DA" w:rsidRPr="00BA5335" w:rsidTr="00BA5335">
              <w:trPr>
                <w:trHeight w:val="6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7E08DA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2018-2024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248,8</w:t>
                  </w:r>
                </w:p>
              </w:tc>
            </w:tr>
            <w:tr w:rsidR="007E08DA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существующих объектов благоустройства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32,8</w:t>
                  </w:r>
                </w:p>
              </w:tc>
            </w:tr>
            <w:tr w:rsidR="007E08DA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32,8</w:t>
                  </w:r>
                </w:p>
              </w:tc>
            </w:tr>
            <w:tr w:rsidR="007E08DA" w:rsidRPr="00BA5335" w:rsidTr="00BA5335">
              <w:trPr>
                <w:trHeight w:val="39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216,0</w:t>
                  </w:r>
                </w:p>
              </w:tc>
            </w:tr>
            <w:tr w:rsidR="007E08DA" w:rsidRPr="00BA5335" w:rsidTr="00BA5335">
              <w:trPr>
                <w:trHeight w:val="6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216,0</w:t>
                  </w:r>
                </w:p>
              </w:tc>
            </w:tr>
            <w:tr w:rsidR="007E08DA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985,6</w:t>
                  </w:r>
                </w:p>
              </w:tc>
            </w:tr>
            <w:tr w:rsidR="007E08DA" w:rsidRPr="00BA5335" w:rsidTr="00BA5335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proofErr w:type="spellStart"/>
                  <w:r>
                    <w:rPr>
                      <w:sz w:val="20"/>
                      <w:szCs w:val="20"/>
                    </w:rPr>
                    <w:t>прогнрозом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 2025 и 2026 годы"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7E08DA" w:rsidRPr="00BA5335" w:rsidTr="00BA5335">
              <w:trPr>
                <w:trHeight w:val="39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7E08DA" w:rsidRPr="00BA5335" w:rsidTr="00BA5335">
              <w:trPr>
                <w:trHeight w:val="5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7E08DA" w:rsidRPr="00BA5335" w:rsidTr="00BA5335">
              <w:trPr>
                <w:trHeight w:val="3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940,7</w:t>
                  </w:r>
                </w:p>
              </w:tc>
            </w:tr>
            <w:tr w:rsidR="007E08DA" w:rsidRPr="00BA5335" w:rsidTr="00BA5335">
              <w:trPr>
                <w:trHeight w:val="4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940,7</w:t>
                  </w:r>
                </w:p>
              </w:tc>
            </w:tr>
            <w:tr w:rsidR="007E08DA" w:rsidRPr="00BA5335" w:rsidTr="00BA5335">
              <w:trPr>
                <w:trHeight w:val="5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940,7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30 370,5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4 083,5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7E08DA" w:rsidRPr="00BA5335" w:rsidTr="00BA5335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7E08DA" w:rsidRPr="00BA5335" w:rsidTr="00BA5335">
              <w:trPr>
                <w:trHeight w:val="29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7E08DA" w:rsidRPr="00BA5335" w:rsidTr="00BA5335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3 601,4</w:t>
                  </w:r>
                </w:p>
              </w:tc>
            </w:tr>
            <w:tr w:rsidR="007E08DA" w:rsidRPr="00BA5335" w:rsidTr="00BA5335">
              <w:trPr>
                <w:trHeight w:val="45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«Создание условий комплексного развития сельских территорий»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3 601,4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3 601,4</w:t>
                  </w:r>
                </w:p>
              </w:tc>
            </w:tr>
            <w:tr w:rsidR="007E08DA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2 766,1</w:t>
                  </w:r>
                </w:p>
              </w:tc>
            </w:tr>
            <w:tr w:rsidR="007E08DA" w:rsidRPr="00BA5335" w:rsidTr="00BA5335">
              <w:trPr>
                <w:trHeight w:val="61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2 766,1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835,4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835,4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835,4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382,1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7E08DA" w:rsidRPr="00BA5335" w:rsidTr="00BA5335">
              <w:trPr>
                <w:trHeight w:val="28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7E08DA" w:rsidRPr="00BA5335" w:rsidTr="00BA5335">
              <w:trPr>
                <w:trHeight w:val="6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7E08DA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7E08DA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Социальная поддержка фельдшеров приглашенных для работы в отделения скорой помощи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7E08DA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7E08DA" w:rsidRPr="00BA5335" w:rsidTr="00BA5335">
              <w:trPr>
                <w:trHeight w:val="8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</w:t>
                  </w:r>
                  <w:proofErr w:type="gramStart"/>
                  <w:r>
                    <w:rPr>
                      <w:sz w:val="20"/>
                      <w:szCs w:val="20"/>
                    </w:rPr>
                    <w:t>«К</w:t>
                  </w:r>
                  <w:proofErr w:type="gramEnd"/>
                  <w:r>
                    <w:rPr>
                      <w:sz w:val="20"/>
                      <w:szCs w:val="20"/>
                    </w:rPr>
                    <w:t>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7E08DA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Улучшение жилищных условий граждан РФ, проживающих на сельских территориях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7E08DA" w:rsidRPr="00BA5335" w:rsidTr="00BA5335">
              <w:trPr>
                <w:trHeight w:val="5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25 100,0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24 499,4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"Обеспечение мер социальной поддержки отдельных категорий граждан"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3 039,2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"Обеспечение жилыми помещениями детей-сирот и детей, оставшихся без попечения родителей, лиц из их числа"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3 039,2</w:t>
                  </w:r>
                </w:p>
              </w:tc>
            </w:tr>
            <w:tr w:rsidR="007E08DA" w:rsidRPr="00BA5335" w:rsidTr="007E08DA">
              <w:trPr>
                <w:trHeight w:val="697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</w:t>
                  </w:r>
                  <w:r>
                    <w:rPr>
                      <w:sz w:val="20"/>
                      <w:szCs w:val="20"/>
                    </w:rPr>
                    <w:lastRenderedPageBreak/>
                    <w:t>занимаемых жилых помещениях признается невозможным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1118941190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3 039,2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1118941190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3 039,2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21 460,1</w:t>
                  </w:r>
                </w:p>
              </w:tc>
            </w:tr>
            <w:tr w:rsidR="007E08DA" w:rsidRPr="00BA5335" w:rsidTr="00BA5335">
              <w:trPr>
                <w:trHeight w:val="8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15 714,0</w:t>
                  </w:r>
                </w:p>
              </w:tc>
            </w:tr>
            <w:tr w:rsidR="007E08DA" w:rsidRPr="00BA5335" w:rsidTr="00BA5335">
              <w:trPr>
                <w:trHeight w:val="159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1 652,4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1 636,4</w:t>
                  </w:r>
                </w:p>
              </w:tc>
            </w:tr>
            <w:tr w:rsidR="007E08DA" w:rsidRPr="00BA5335" w:rsidTr="00BA5335">
              <w:trPr>
                <w:trHeight w:val="11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осуществлению ежемесячной выплаты денежных сре</w:t>
                  </w:r>
                  <w:proofErr w:type="gramStart"/>
                  <w:r>
                    <w:rPr>
                      <w:sz w:val="20"/>
                      <w:szCs w:val="20"/>
                    </w:rPr>
                    <w:t>дств  пр</w:t>
                  </w:r>
                  <w:proofErr w:type="gramEnd"/>
                  <w:r>
                    <w:rPr>
                      <w:sz w:val="20"/>
                      <w:szCs w:val="20"/>
                    </w:rPr>
                    <w:t>иемным семьям на содержание детей, а так же вознаграждения причитающегося приемным родителям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14 061,6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6 500,0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7 421,6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5 746,1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5 746,1</w:t>
                  </w:r>
                </w:p>
              </w:tc>
            </w:tr>
            <w:tr w:rsidR="007E08DA" w:rsidRPr="00BA5335" w:rsidTr="00BA5335">
              <w:trPr>
                <w:trHeight w:val="79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4 032,7</w:t>
                  </w:r>
                </w:p>
              </w:tc>
            </w:tr>
            <w:tr w:rsidR="007E08DA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4 032,7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1 713,4</w:t>
                  </w:r>
                </w:p>
              </w:tc>
            </w:tr>
            <w:tr w:rsidR="007E08DA" w:rsidRPr="00BA5335" w:rsidTr="00BA5335">
              <w:trPr>
                <w:trHeight w:val="3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1 713,4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"Улучшение жилищных условий молодых семей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1318000000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13180L4970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13180L4970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7E08DA" w:rsidRPr="00BA5335" w:rsidTr="00BA5335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1 187,0</w:t>
                  </w:r>
                </w:p>
              </w:tc>
            </w:tr>
            <w:tr w:rsidR="007E08DA" w:rsidRPr="00BA5335" w:rsidTr="00BA5335">
              <w:trPr>
                <w:trHeight w:val="31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308,0</w:t>
                  </w:r>
                </w:p>
              </w:tc>
            </w:tr>
            <w:tr w:rsidR="007E08DA" w:rsidRPr="00BA5335" w:rsidTr="00BA5335">
              <w:trPr>
                <w:trHeight w:val="2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308,0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879,0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843,0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843,0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366,9</w:t>
                  </w:r>
                </w:p>
              </w:tc>
            </w:tr>
            <w:tr w:rsidR="007E08DA" w:rsidRPr="00BA5335" w:rsidTr="00BA5335">
              <w:trPr>
                <w:trHeight w:val="2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7E08DA" w:rsidRPr="00BA5335" w:rsidTr="00BA5335">
              <w:trPr>
                <w:trHeight w:val="58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282 840,0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14 216,3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)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7 735,9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7 735,9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7 735,9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6 707,4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1 028,5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6 475,4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6 127,7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6 127,7</w:t>
                  </w:r>
                </w:p>
              </w:tc>
            </w:tr>
            <w:tr w:rsidR="007E08DA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Финансовое обеспечение сбалансированности местного бюджета и минимизация рисков прогнозируемых доходов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6 124,1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6 124,1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Резерв на принимаемые обязательства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3,7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бюджетирования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 территории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 xml:space="preserve">Финансовая поддержка инициативных проектов (Обустройство нежилого помещения по адресу: д. </w:t>
                  </w:r>
                  <w:proofErr w:type="spellStart"/>
                  <w:r>
                    <w:rPr>
                      <w:sz w:val="20"/>
                      <w:szCs w:val="20"/>
                    </w:rPr>
                    <w:t>Туендат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ул. </w:t>
                  </w:r>
                  <w:proofErr w:type="spellStart"/>
                  <w:r>
                    <w:rPr>
                      <w:sz w:val="20"/>
                      <w:szCs w:val="20"/>
                    </w:rPr>
                    <w:t>Шамского</w:t>
                  </w:r>
                  <w:proofErr w:type="spellEnd"/>
                  <w:r>
                    <w:rPr>
                      <w:sz w:val="20"/>
                      <w:szCs w:val="20"/>
                    </w:rPr>
                    <w:t>, 26.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ЦДК д. </w:t>
                  </w:r>
                  <w:proofErr w:type="spellStart"/>
                  <w:r>
                    <w:rPr>
                      <w:sz w:val="20"/>
                      <w:szCs w:val="20"/>
                    </w:rPr>
                    <w:t>Туендат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1 743,8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бюджетирования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 территории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(Обустройство остановочного павильона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Томская область, Первомайский район, ст. </w:t>
                  </w:r>
                  <w:proofErr w:type="spellStart"/>
                  <w:r>
                    <w:rPr>
                      <w:sz w:val="20"/>
                      <w:szCs w:val="20"/>
                    </w:rPr>
                    <w:t>Куендат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196,2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196,2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(Обустройство двух остановочных павильонов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Томская область, Первомайский район, д. Ломовицк-2)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526,1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526,1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Финансовая поддержка инициативных проектов (Обустройство остановочного павильона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Томская область, Первомайский район, п. Борисова Гора)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196,2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196,2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>
                    <w:rPr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228 816,7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221 760,4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7E08DA" w:rsidRPr="00BA5335" w:rsidTr="00BA5335">
              <w:trPr>
                <w:trHeight w:val="6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"Баланс экономических интересов потребителей и поставщиков на регулируемых рынках товаров и услуг"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7E08DA" w:rsidRPr="00BA5335" w:rsidTr="00BA5335">
              <w:trPr>
                <w:trHeight w:val="11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01481000000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186 751,6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и модернизация коммунальной инфраструктуры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186 751,6</w:t>
                  </w:r>
                </w:p>
              </w:tc>
            </w:tr>
            <w:tr w:rsidR="007E08DA" w:rsidRPr="00BA5335" w:rsidTr="00BA5335">
              <w:trPr>
                <w:trHeight w:val="73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186 751,6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25 508,8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25 508,8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«Бюджетные инвестиции в целях модернизации коммунальной инфраструктуры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10 327,9</w:t>
                  </w:r>
                </w:p>
              </w:tc>
            </w:tr>
            <w:tr w:rsidR="007E08DA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коммунальной инфраструктуры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10 327,9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10 327,8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130 954,9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платы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концедента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130 954,9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130 954,9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"Региональная программа модернизации коммунальной инфраструктуры"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19 960,0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реконструкции и капитальному ремонту систем коммунальной инфраструктуры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1918541290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19 960,0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(муниципальных) </w:t>
                  </w:r>
                  <w:r>
                    <w:rPr>
                      <w:sz w:val="20"/>
                      <w:szCs w:val="20"/>
                    </w:rPr>
                    <w:lastRenderedPageBreak/>
                    <w:t>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1918541290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19 960,0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4 153,3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бюджетирования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 территории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4 153,3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4 153,3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4 153,3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280 м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>
                    <w:rPr>
                      <w:sz w:val="20"/>
                      <w:szCs w:val="20"/>
                    </w:rPr>
                    <w:t>Сергеево</w:t>
                  </w:r>
                  <w:proofErr w:type="spellEnd"/>
                  <w:r>
                    <w:rPr>
                      <w:sz w:val="20"/>
                      <w:szCs w:val="20"/>
                    </w:rPr>
                    <w:t>, ул. Новая)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990,1</w:t>
                  </w:r>
                </w:p>
              </w:tc>
            </w:tr>
            <w:tr w:rsidR="007E08DA" w:rsidRPr="00BA5335" w:rsidTr="00BA5335">
              <w:trPr>
                <w:trHeight w:val="8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245 м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Томская область, Первомайский район, с. Ежи, ул. Новая)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999,3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водопроводных сетей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Томская область, Первомайский район, ст. </w:t>
                  </w:r>
                  <w:proofErr w:type="spellStart"/>
                  <w:r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ул. Вокзальная от водонапорной башни до пересечения с ул. </w:t>
                  </w:r>
                  <w:proofErr w:type="spellStart"/>
                  <w:r>
                    <w:rPr>
                      <w:sz w:val="20"/>
                      <w:szCs w:val="20"/>
                    </w:rPr>
                    <w:t>Причулымская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798,5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798,5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ж/б колодца для залпового сброса воды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Томская область, Первомайский район, д. Успенка)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Финансовая поддержка инициативных проектов (Установка оборудования для водоочистки в д. </w:t>
                  </w:r>
                  <w:proofErr w:type="spellStart"/>
                  <w:r>
                    <w:rPr>
                      <w:sz w:val="20"/>
                      <w:szCs w:val="20"/>
                    </w:rPr>
                    <w:t>Уйданово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267,4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267,4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водопроводных сетей протяженностью 370 метров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Томская область, Первомайский район, п. </w:t>
                  </w:r>
                  <w:proofErr w:type="spellStart"/>
                  <w:r>
                    <w:rPr>
                      <w:sz w:val="20"/>
                      <w:szCs w:val="20"/>
                    </w:rPr>
                    <w:t>Беляй</w:t>
                  </w:r>
                  <w:proofErr w:type="spellEnd"/>
                  <w:r>
                    <w:rPr>
                      <w:sz w:val="20"/>
                      <w:szCs w:val="20"/>
                    </w:rPr>
                    <w:t>, ул. Кирова (на участке от ул. Островского до ул. Плеханова)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Непрограммное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направление расходов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7 056,3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7 056,3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Подпрограмма "Повышение финансовой грамотности и развитие </w:t>
                  </w:r>
                  <w:proofErr w:type="gramStart"/>
                  <w:r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бюджетирования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 территории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7 056,3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7 056,3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7 056,3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Финансовая поддержка инициативных проектов (Благоустройство территории кладбища в п. </w:t>
                  </w:r>
                  <w:proofErr w:type="gramStart"/>
                  <w:r>
                    <w:rPr>
                      <w:sz w:val="20"/>
                      <w:szCs w:val="20"/>
                    </w:rPr>
                    <w:t>Майский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(Ограждение кладбища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Томская область, Первомайский район, д. Малиновка)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661,1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661,1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Финансовая поддержка инициативных проектов (Устройство уличного освещения по улице Железнодорожная, улице Первомайская, улице </w:t>
                  </w:r>
                  <w:proofErr w:type="spellStart"/>
                  <w:r>
                    <w:rPr>
                      <w:sz w:val="20"/>
                      <w:szCs w:val="20"/>
                    </w:rPr>
                    <w:t>Причулымская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в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с</w:t>
                  </w:r>
                  <w:proofErr w:type="gramEnd"/>
                  <w:r>
                    <w:rPr>
                      <w:sz w:val="20"/>
                      <w:szCs w:val="20"/>
                    </w:rPr>
                    <w:t>. Комсомольск Первомайского района Томской области)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553,8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553,8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(Благоустройство кладбища: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>
                    <w:rPr>
                      <w:sz w:val="20"/>
                      <w:szCs w:val="20"/>
                    </w:rPr>
                    <w:t>Новомариинка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592,4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592,4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(Обустройство туристической зоны «Поляна Национальных культур»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Томская область, Первомайский район, от деревни Березовка на северо-восток 250 метров)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930,5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930,5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(Устройство электроосвещения и установка МАФ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Томская область, Первомайский район, с. Первомайское, ул. Ленинская, 108Б)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994,2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994,2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(Обустройство детской игровой площадки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Томская область, Первомайский район, п. Новый, ул. Школьная)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834,3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834,3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(Благоустройство кладбища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>
                    <w:rPr>
                      <w:sz w:val="20"/>
                      <w:szCs w:val="20"/>
                    </w:rPr>
                    <w:t>Крутоложное</w:t>
                  </w:r>
                  <w:proofErr w:type="spellEnd"/>
                  <w:r>
                    <w:rPr>
                      <w:sz w:val="20"/>
                      <w:szCs w:val="20"/>
                    </w:rPr>
                    <w:t>, ул. Лесная, 17А (2 этап))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490,2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490,2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 Социальная политика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13,5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Муниципальная 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167,0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36 964,2</w:t>
                  </w:r>
                </w:p>
              </w:tc>
            </w:tr>
            <w:tr w:rsidR="007E08DA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21 467,6</w:t>
                  </w:r>
                </w:p>
              </w:tc>
            </w:tr>
            <w:tr w:rsidR="007E08DA" w:rsidRPr="00BA5335" w:rsidTr="00BA5335">
              <w:trPr>
                <w:trHeight w:val="8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21 467,6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21 467,6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21 467,6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15 496,6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15 196,6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1 807,9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13 388,7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Непрограммное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направление расходов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15 001,4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4 106,9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4 106,9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2 771,2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2 484,5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282,7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1 253,8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1 253,8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446,5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446,5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626,3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543,0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83,3</w:t>
                  </w:r>
                </w:p>
              </w:tc>
            </w:tr>
            <w:tr w:rsidR="007E08DA" w:rsidRPr="00BA5335" w:rsidTr="00BA5335">
              <w:trPr>
                <w:trHeight w:val="5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spacing w:after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в муниципальную собственность объектов недвижимого имущества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136,6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136,6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подключение к сетям инженерно-технологического обеспечения, к электрическим сетям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5 977,6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сельскохозяйственного производства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0619200000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7E08DA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06192L00000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5 513,4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"Стимулирование развития жилищного строительства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7E08DA" w:rsidRPr="00BA5335" w:rsidTr="00BA5335">
              <w:trPr>
                <w:trHeight w:val="10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1339400000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lastRenderedPageBreak/>
                    <w:t>Подготовка проектов изменений в генеральные планы, правила землепользования и застройки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1339440610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1339440610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"Управление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Основное мероприятие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2218100000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4 916,9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4 916,9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"Охрана окружающей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"Создание комплексной системы обращения с твердыми коммунальными отходами"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1560000000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"Создание инфраструктуры по накоплению и размещению твердых коммунальных отходов"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1568900000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7E08DA" w:rsidRPr="00BA5335" w:rsidTr="00BA5335">
              <w:trPr>
                <w:trHeight w:val="39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1568940190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1568940190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2 062,0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2 062,0</w:t>
                  </w:r>
                </w:p>
              </w:tc>
            </w:tr>
            <w:tr w:rsidR="007E08DA" w:rsidRPr="00BA5335" w:rsidTr="00BA5335">
              <w:trPr>
                <w:trHeight w:val="45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2 062,0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2 062,0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607 695,6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602 345,7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104 138,4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48 422,4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48 422,4</w:t>
                  </w:r>
                </w:p>
              </w:tc>
            </w:tr>
            <w:tr w:rsidR="007E08DA" w:rsidRPr="00BA5335" w:rsidTr="00BA5335">
              <w:trPr>
                <w:trHeight w:val="15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48 422,4</w:t>
                  </w:r>
                </w:p>
              </w:tc>
            </w:tr>
            <w:tr w:rsidR="007E08DA" w:rsidRPr="00BA5335" w:rsidTr="007E08DA">
              <w:trPr>
                <w:trHeight w:val="414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</w:t>
                  </w:r>
                  <w:r>
                    <w:rPr>
                      <w:sz w:val="20"/>
                      <w:szCs w:val="20"/>
                    </w:rPr>
                    <w:lastRenderedPageBreak/>
                    <w:t>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34 245,1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28 461,5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5 783,6</w:t>
                  </w:r>
                </w:p>
              </w:tc>
            </w:tr>
            <w:tr w:rsidR="007E08DA" w:rsidRPr="00BA5335" w:rsidTr="00BA5335">
              <w:trPr>
                <w:trHeight w:val="229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13 127,6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10 896,3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2 231,3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730,7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547,2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55 715,9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55 715,9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814,7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814,7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127,5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54 901,2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54 614,5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E08DA" w:rsidRDefault="007E08DA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54 614,5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46 533,8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8 080,8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286,7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286,7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269,6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451 068,9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394 965,3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305 108,4</w:t>
                  </w:r>
                </w:p>
              </w:tc>
            </w:tr>
            <w:tr w:rsidR="007E08DA" w:rsidRPr="00BA5335" w:rsidTr="00BA5335">
              <w:trPr>
                <w:trHeight w:val="160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276 637,2</w:t>
                  </w:r>
                </w:p>
              </w:tc>
            </w:tr>
            <w:tr w:rsidR="007E08DA" w:rsidRPr="00BA5335" w:rsidTr="00BA5335">
              <w:trPr>
                <w:trHeight w:val="17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229 205,7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173 102,8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56 102,9</w:t>
                  </w:r>
                </w:p>
              </w:tc>
            </w:tr>
            <w:tr w:rsidR="007E08DA" w:rsidRPr="00BA5335" w:rsidTr="00BA5335">
              <w:trPr>
                <w:trHeight w:val="11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3 785,0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2 968,9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816,1</w:t>
                  </w:r>
                </w:p>
              </w:tc>
            </w:tr>
            <w:tr w:rsidR="007E08DA" w:rsidRPr="00BA5335" w:rsidTr="00BA5335">
              <w:trPr>
                <w:trHeight w:val="133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33 506,1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25 605,5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7 900,7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653,0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423,8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229,2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265,2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162,2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9 222,2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7 440,4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1 781,7</w:t>
                  </w:r>
                </w:p>
              </w:tc>
            </w:tr>
            <w:tr w:rsidR="007E08DA" w:rsidRPr="00BA5335" w:rsidTr="00BA5335">
              <w:trPr>
                <w:trHeight w:val="97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340,2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82,2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0919000000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28 131,0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18 077,0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12 829,9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5 247,1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10 054,0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8 394,8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1 659,2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83 423,3</w:t>
                  </w:r>
                </w:p>
              </w:tc>
            </w:tr>
            <w:tr w:rsidR="007E08DA" w:rsidRPr="00BA5335" w:rsidTr="00BA5335">
              <w:trPr>
                <w:trHeight w:val="11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7 658,9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7 658,9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4 950,0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4 950,0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41,4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70 773,0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39 431,0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39 431,0</w:t>
                  </w:r>
                </w:p>
              </w:tc>
            </w:tr>
            <w:tr w:rsidR="007E08DA" w:rsidRPr="00BA5335" w:rsidTr="00BA5335">
              <w:trPr>
                <w:trHeight w:val="86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1 041,0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1 041,0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30 301,0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30 301,0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6 433,6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"Современная школа"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1 460,2</w:t>
                  </w:r>
                </w:p>
              </w:tc>
            </w:tr>
            <w:tr w:rsidR="007E08DA" w:rsidRPr="00BA5335" w:rsidTr="00BA5335">
              <w:trPr>
                <w:trHeight w:val="133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09WE151720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1 460,2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09WE151720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1 460,2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"Цифровая образовательная среда"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2 984,1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и функционирование целевой модели цифровой образовательной среды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958,1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958,1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09WE452130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2 026,0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09WE452130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2 026,0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659,1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"Обеспечение государственной поддержки семей, имеющих детей"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659,1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659,1</w:t>
                  </w:r>
                </w:p>
              </w:tc>
            </w:tr>
            <w:tr w:rsidR="007E08DA" w:rsidRPr="00BA5335" w:rsidTr="00BA5335">
              <w:trPr>
                <w:trHeight w:val="255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659,1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549,3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109,8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55 444,5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55 444,5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761,7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Капитальный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ремонтт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761,7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761,7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39,5</w:t>
                  </w:r>
                </w:p>
              </w:tc>
            </w:tr>
            <w:tr w:rsidR="007E08DA" w:rsidRPr="00BA5335" w:rsidTr="00BA5335">
              <w:trPr>
                <w:trHeight w:val="8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694,0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694,0</w:t>
                  </w:r>
                </w:p>
              </w:tc>
            </w:tr>
            <w:tr w:rsidR="007E08DA" w:rsidRPr="00BA5335" w:rsidTr="00BA5335">
              <w:trPr>
                <w:trHeight w:val="8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527,2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101,6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1 343,5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793,5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451,1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342,4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550,0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51 978,6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51 935,1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51 935,1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35 980,0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15 955,1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43,5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10,5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35 684,3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6 908,4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6 908,4</w:t>
                  </w:r>
                </w:p>
              </w:tc>
            </w:tr>
            <w:tr w:rsidR="007E08DA" w:rsidRPr="00BA5335" w:rsidTr="00BA5335">
              <w:trPr>
                <w:trHeight w:val="15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6 908,4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422,8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422,8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6 478,8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6 478,8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27 508,4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27 508,4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288,5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288,5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288,5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27 219,9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26 219,9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26 219,9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26 219,9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598,9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401,1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1 267,5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1 267,5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11 454,2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7E08DA" w:rsidRPr="00BA5335" w:rsidTr="00BA5335">
              <w:trPr>
                <w:trHeight w:val="15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Ведомственная целевая программа "Обеспечение государственных гарантий реализации прав на получение  общедоступного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,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системы выявления, сопровождения одаренных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2 097,5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2 097,5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"Повышение качества услуг в сфере отдыха и оздоровления детей"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1149200000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2 097,5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2 097,5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1 538,9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558,6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8 206,5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7 147,4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1 057,1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293,9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92,5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92,5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2019-2021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5 257,4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3 469,9</w:t>
                  </w:r>
                </w:p>
              </w:tc>
            </w:tr>
            <w:tr w:rsidR="007E08DA" w:rsidRPr="00BA5335" w:rsidTr="00BA5335">
              <w:trPr>
                <w:trHeight w:val="5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653,3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653,3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653,3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653,3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7E08DA" w:rsidRPr="00BA5335" w:rsidTr="00BA5335">
              <w:trPr>
                <w:trHeight w:val="17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      </w:r>
                  <w:proofErr w:type="spellStart"/>
                  <w:r>
                    <w:rPr>
                      <w:sz w:val="20"/>
                      <w:szCs w:val="20"/>
                    </w:rPr>
                    <w:t>Северск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1 457,4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7E08DA" w:rsidRPr="00BA5335" w:rsidTr="00BA5335">
              <w:trPr>
                <w:trHeight w:val="255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      </w:r>
                  <w:proofErr w:type="spellStart"/>
                  <w:r>
                    <w:rPr>
                      <w:sz w:val="20"/>
                      <w:szCs w:val="20"/>
                    </w:rPr>
                    <w:t>Северск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0818600000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7E08DA" w:rsidRPr="00BA5335" w:rsidTr="00BA5335">
              <w:trPr>
                <w:trHeight w:val="229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      </w:r>
                  <w:proofErr w:type="spellStart"/>
                  <w:r>
                    <w:rPr>
                      <w:sz w:val="20"/>
                      <w:szCs w:val="20"/>
                    </w:rPr>
                    <w:t>Северск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24,4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proofErr w:type="spellStart"/>
                  <w:r>
                    <w:rPr>
                      <w:sz w:val="20"/>
                      <w:szCs w:val="20"/>
                    </w:rPr>
                    <w:t>проогнозом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до 2025 и 2026 годы"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24,4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143 542,2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1 814,3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1 814,3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1 814,3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1 814,3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7951141040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1 438,4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7951141040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1 438,4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161,6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161,6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7951141180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192,7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7951141180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192,7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21,6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34 351,3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34 351,3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7E08DA" w:rsidRPr="00BA5335" w:rsidTr="00BA5335">
              <w:trPr>
                <w:trHeight w:val="15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25 595,4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2 913,7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2 913,7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2 913,7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2 913,7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22 681,7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22 681,7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поддержка отрасли культуры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22 681,7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22 681,7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8 558,7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7E08DA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459,4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459,4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459,4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107 376,7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103 892,4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48 753,3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35 086,5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34 876,1</w:t>
                  </w:r>
                </w:p>
              </w:tc>
            </w:tr>
            <w:tr w:rsidR="007E08DA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33 971,4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33 971,4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904,7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210,4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13 666,8</w:t>
                  </w:r>
                </w:p>
              </w:tc>
            </w:tr>
            <w:tr w:rsidR="007E08DA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13 494,4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10WA154540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5 000,0</w:t>
                  </w:r>
                </w:p>
              </w:tc>
            </w:tr>
            <w:tr w:rsidR="007E08DA" w:rsidRPr="00BA5335" w:rsidTr="00BA5335">
              <w:trPr>
                <w:trHeight w:val="39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10WA154540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5 000,0</w:t>
                  </w:r>
                </w:p>
              </w:tc>
            </w:tr>
            <w:tr w:rsidR="007E08DA" w:rsidRPr="00BA5335" w:rsidTr="00BA5335">
              <w:trPr>
                <w:trHeight w:val="31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модельных муниципальных библиотек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7E08DA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7E08DA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передвижных многофункциональных культурных центров (автоклубов) для обслуживания сельского населения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10WA155193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6 494,4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10WA155193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6 494,4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172,4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172,4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172,4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1 557,1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бюджетирования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 территории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1 557,1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1 557,1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1 557,1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Томская область, Первомайский район, п. Улу-Юл, ул. Советская, 20)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880,1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880,1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пом.1)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677,0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677,0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34 232,1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34 232,1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2 115,7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2 115,7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13 005,0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13 005,0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4 229,1</w:t>
                  </w:r>
                </w:p>
              </w:tc>
            </w:tr>
            <w:tr w:rsidR="007E08DA" w:rsidRPr="00BA5335" w:rsidTr="00BA5335">
              <w:trPr>
                <w:trHeight w:val="6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3 486,2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1 102,2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1 102,2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2 037,0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2 037,0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Текущий ремонт объектов муниципальной собственности в рамках создания модельных муниципальных библиотек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47,0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Томская область, Первомайский район, п. Улу-Юл, ул. Советская, 20)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79511S1109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419,9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79511S1109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419,9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Томская область, Первомайский район, </w:t>
                  </w:r>
                  <w:proofErr w:type="spellStart"/>
                  <w:r>
                    <w:rPr>
                      <w:sz w:val="20"/>
                      <w:szCs w:val="20"/>
                    </w:rPr>
                    <w:t>д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.Торбеево, ул</w:t>
                  </w:r>
                  <w:proofErr w:type="gramStart"/>
                  <w:r>
                    <w:rPr>
                      <w:sz w:val="20"/>
                      <w:szCs w:val="20"/>
                    </w:rPr>
                    <w:t>.С</w:t>
                  </w:r>
                  <w:proofErr w:type="gramEnd"/>
                  <w:r>
                    <w:rPr>
                      <w:sz w:val="20"/>
                      <w:szCs w:val="20"/>
                    </w:rPr>
                    <w:t>оветская.д.32а, пом.1)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79511S1113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323,0</w:t>
                  </w:r>
                </w:p>
              </w:tc>
            </w:tr>
            <w:tr w:rsidR="007E08DA" w:rsidRPr="00BA5335" w:rsidTr="00BA5335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79511S1113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323,0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3 484,3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3 484,3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3 206,6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277,7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1 223,8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1 223,8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Руководство и управление в сфере установленных </w:t>
                  </w:r>
                  <w:proofErr w:type="gramStart"/>
                  <w:r>
                    <w:rPr>
                      <w:sz w:val="20"/>
                      <w:szCs w:val="20"/>
                    </w:rPr>
                    <w:t>функций органов государственной власти субъектов Российской Федерации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 и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1 223,8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1 223,8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1 137,3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35 526,4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35 526,4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35 526,4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35 418,4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28 440,4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«Защита животных от болезней, защита населения от болезней, общих для человека и животных»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0617000000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888,7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851,4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851,4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37,3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37,3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Основное мероприятие "Стимулирование развития приоритетных </w:t>
                  </w:r>
                  <w:proofErr w:type="spellStart"/>
                  <w:r>
                    <w:rPr>
                      <w:sz w:val="20"/>
                      <w:szCs w:val="20"/>
                    </w:rPr>
                    <w:t>подотраслей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агропромышленного комплекса и развитие малых форм хозяйствования"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27 551,7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Стимулирование развития приоритетных </w:t>
                  </w:r>
                  <w:proofErr w:type="spellStart"/>
                  <w:r>
                    <w:rPr>
                      <w:sz w:val="20"/>
                      <w:szCs w:val="20"/>
                    </w:rPr>
                    <w:t>подотраслей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0618945020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23 680,6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0618945020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23 680,6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Стимулирование развития приоритетных </w:t>
                  </w:r>
                  <w:proofErr w:type="spellStart"/>
                  <w:r>
                    <w:rPr>
                      <w:sz w:val="20"/>
                      <w:szCs w:val="20"/>
                    </w:rPr>
                    <w:t>подотраслей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3 871,1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3 871,1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3 500,5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3 500,5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2 900,5</w:t>
                  </w:r>
                </w:p>
              </w:tc>
            </w:tr>
            <w:tr w:rsidR="007E08DA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3 477,5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3 165,7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311,8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7E08DA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7E08DA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7E08DA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08DA" w:rsidRDefault="007E08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08DA" w:rsidRDefault="007E08D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</w:tbl>
          <w:p w:rsidR="001155D1" w:rsidRPr="0009231F" w:rsidRDefault="001155D1" w:rsidP="0025766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D1BD4" w:rsidRPr="00DD1BD4" w:rsidTr="009B0229">
        <w:trPr>
          <w:gridAfter w:val="1"/>
          <w:wAfter w:w="394" w:type="dxa"/>
          <w:trHeight w:val="126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5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Приложение 6</w:t>
            </w:r>
            <w:r>
              <w:rPr>
                <w:sz w:val="20"/>
                <w:szCs w:val="20"/>
              </w:rPr>
              <w:t>.1</w:t>
            </w:r>
            <w:r w:rsidRPr="00DD1BD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D1BD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D1BD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DD1BD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DD1BD4" w:rsidRPr="00DD1BD4" w:rsidTr="00BA5335">
        <w:trPr>
          <w:gridAfter w:val="1"/>
          <w:wAfter w:w="394" w:type="dxa"/>
          <w:trHeight w:val="255"/>
        </w:trPr>
        <w:tc>
          <w:tcPr>
            <w:tcW w:w="63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D1BD4" w:rsidRPr="00DD1BD4" w:rsidTr="00BA5335">
        <w:trPr>
          <w:gridAfter w:val="1"/>
          <w:wAfter w:w="394" w:type="dxa"/>
          <w:trHeight w:val="900"/>
        </w:trPr>
        <w:tc>
          <w:tcPr>
            <w:tcW w:w="93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и на плановый период 2024 и 2025 годов</w:t>
            </w:r>
          </w:p>
        </w:tc>
      </w:tr>
      <w:tr w:rsidR="00DD1BD4" w:rsidRPr="00DD1BD4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(тыс. рублей)</w:t>
            </w:r>
          </w:p>
        </w:tc>
      </w:tr>
      <w:tr w:rsidR="00F20950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Вед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20950">
              <w:rPr>
                <w:b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ЦСР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ВР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2025 год</w:t>
            </w:r>
          </w:p>
        </w:tc>
      </w:tr>
      <w:tr w:rsidR="00F20950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795 667,6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790 585,9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602,9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60 912,2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140 644,7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31 077,0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32 564,5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24 467,1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25 767,1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функций  </w:t>
            </w:r>
            <w:r>
              <w:rPr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19 488,0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20 788,0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19 488,0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20 788,0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16 091,0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16 864,0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3 864,0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9B0229" w:rsidRPr="00FA2CF8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Pr="00FA2CF8" w:rsidRDefault="00281DDB">
            <w:pPr>
              <w:rPr>
                <w:sz w:val="20"/>
                <w:szCs w:val="20"/>
              </w:rPr>
            </w:pPr>
            <w:hyperlink r:id="rId14" w:history="1">
              <w:r w:rsidR="009B0229" w:rsidRPr="00FA2CF8">
                <w:rPr>
                  <w:rStyle w:val="a6"/>
                  <w:color w:val="auto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Pr="00FA2CF8" w:rsidRDefault="009B0229">
            <w:pPr>
              <w:jc w:val="center"/>
              <w:rPr>
                <w:sz w:val="20"/>
                <w:szCs w:val="20"/>
              </w:rPr>
            </w:pPr>
            <w:r w:rsidRPr="00FA2CF8"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Pr="00FA2CF8" w:rsidRDefault="009B0229">
            <w:pPr>
              <w:jc w:val="center"/>
              <w:rPr>
                <w:sz w:val="20"/>
                <w:szCs w:val="20"/>
              </w:rPr>
            </w:pPr>
            <w:r w:rsidRPr="00FA2CF8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Pr="00FA2CF8" w:rsidRDefault="009B0229">
            <w:pPr>
              <w:jc w:val="center"/>
              <w:rPr>
                <w:sz w:val="20"/>
                <w:szCs w:val="20"/>
              </w:rPr>
            </w:pPr>
            <w:r w:rsidRPr="00FA2CF8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Pr="00FA2CF8" w:rsidRDefault="009B0229">
            <w:pPr>
              <w:jc w:val="center"/>
              <w:rPr>
                <w:sz w:val="20"/>
                <w:szCs w:val="20"/>
              </w:rPr>
            </w:pPr>
            <w:r w:rsidRPr="00FA2CF8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Pr="00FA2CF8" w:rsidRDefault="009B0229">
            <w:pPr>
              <w:jc w:val="right"/>
              <w:rPr>
                <w:sz w:val="20"/>
                <w:szCs w:val="20"/>
              </w:rPr>
            </w:pPr>
            <w:r w:rsidRPr="00FA2CF8"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Pr="00FA2CF8" w:rsidRDefault="009B0229">
            <w:pPr>
              <w:jc w:val="right"/>
              <w:rPr>
                <w:sz w:val="20"/>
                <w:szCs w:val="20"/>
              </w:rPr>
            </w:pPr>
            <w:r w:rsidRPr="00FA2CF8">
              <w:rPr>
                <w:sz w:val="20"/>
                <w:szCs w:val="20"/>
              </w:rPr>
              <w:t>19,7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</w:t>
            </w:r>
            <w:r>
              <w:rPr>
                <w:sz w:val="20"/>
                <w:szCs w:val="20"/>
              </w:rPr>
              <w:lastRenderedPageBreak/>
              <w:t>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</w:t>
            </w:r>
            <w:r>
              <w:rPr>
                <w:sz w:val="20"/>
                <w:szCs w:val="20"/>
              </w:rPr>
              <w:lastRenderedPageBreak/>
              <w:t>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5 153,7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5 264,1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</w:t>
            </w:r>
            <w:r>
              <w:rPr>
                <w:sz w:val="20"/>
                <w:szCs w:val="20"/>
              </w:rPr>
              <w:lastRenderedPageBreak/>
              <w:t>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5 153,7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5 264,1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5 153,7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5 264,1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5 018,5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5 128,9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6 665,8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3 571,5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«Развитие транспортной системы в  муниципальном образовании «Первомайский </w:t>
            </w:r>
            <w:r>
              <w:rPr>
                <w:sz w:val="20"/>
                <w:szCs w:val="20"/>
              </w:rPr>
              <w:lastRenderedPageBreak/>
              <w:t>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81 269,9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"Благоустройство территории Первомайского района Томской </w:t>
            </w:r>
            <w:r>
              <w:rPr>
                <w:sz w:val="20"/>
                <w:szCs w:val="20"/>
              </w:rPr>
              <w:lastRenderedPageBreak/>
              <w:t>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Содержание существующих объектов благоустройства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796,6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21 841,0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21 828,2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выплата денежных средств опекунам (попечителям) на содержание детей и обеспечение денежными средствами лиц из числа детей-сирот и детей, </w:t>
            </w:r>
            <w:r>
              <w:rPr>
                <w:sz w:val="20"/>
                <w:szCs w:val="20"/>
              </w:rPr>
              <w:lastRenderedPageBreak/>
              <w:t>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>
              <w:rPr>
                <w:sz w:val="20"/>
                <w:szCs w:val="20"/>
              </w:rPr>
              <w:t>дств  пр</w:t>
            </w:r>
            <w:proofErr w:type="gramEnd"/>
            <w:r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5 914,2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5 914,2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4 307,8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4 307,8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149 392,7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118 648,3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9 990,2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17 471,2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5 016,5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5 510,0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5 016,5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5 510,0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5 016,5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5 510,0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4 514,5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5 008,0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10 138,9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10 138,9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1 890,6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iCs/>
                <w:sz w:val="20"/>
                <w:szCs w:val="20"/>
              </w:rPr>
              <w:t>-к</w:t>
            </w:r>
            <w:proofErr w:type="gramEnd"/>
            <w:r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115 452,6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77 236,2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115 452,6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77 236,2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платы концедента по концессионным соглашениям в отношении объектов систем </w:t>
            </w:r>
            <w:r>
              <w:rPr>
                <w:sz w:val="20"/>
                <w:szCs w:val="20"/>
              </w:rPr>
              <w:lastRenderedPageBreak/>
              <w:t>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647,7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468,2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21 582,1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21 582,1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8 137,4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2 358,7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2 147,2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2 049,7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2 147,2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2 049,7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1 847,2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2 049,7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1 952,0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494 427,2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407 939,8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398 411,0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404 227,0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70 660,5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71 658,0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</w:t>
            </w:r>
            <w:r>
              <w:rPr>
                <w:sz w:val="20"/>
                <w:szCs w:val="20"/>
              </w:rPr>
              <w:lastRenderedPageBreak/>
              <w:t>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26 321,0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26 321,0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5 183,5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5 183,5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31 116,4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31 807,0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6 962,9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7 269,8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306 531,7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310 110,8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266 538,5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270 312,9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257 741,8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258 225,8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230 039,0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230 507,2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213 464,2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213 967,8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160 098,2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160 475,8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53 366,0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53 492,0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3 785,0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2 920,6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2 920,6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rFonts w:ascii="PT Astra Serif" w:hAnsi="PT Astra Serif" w:cs="Arial CYR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11 605,2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9 781,6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9 747,8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1 857,4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27 702,8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27 718,6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>
              <w:rPr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39 454,0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39 258,7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39 454,0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39 258,7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Капитальный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ремонтт</w:t>
            </w:r>
            <w:proofErr w:type="spellEnd"/>
            <w:r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33 250,1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36 454,8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33 250,1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36 454,8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33 250,1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36 454,8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24 712,8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24 929,6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8 537,3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11 525,2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13 125,3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13 947,0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13 524,2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13 524,2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</w:t>
            </w:r>
            <w:r>
              <w:rPr>
                <w:sz w:val="20"/>
                <w:szCs w:val="20"/>
              </w:rPr>
              <w:lastRenderedPageBreak/>
              <w:t>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13 524,2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11 487,3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12 467,8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11 487,3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12 467,8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11 487,3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12 467,8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8 093,5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8 511,2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1 262,2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1 262,2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5 179,1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5 596,8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4 600,6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5 032,0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96 016,2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3 712,8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92 674,9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92 674,9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</w:t>
            </w:r>
            <w:r>
              <w:rPr>
                <w:sz w:val="20"/>
                <w:szCs w:val="20"/>
              </w:rPr>
              <w:lastRenderedPageBreak/>
              <w:t>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>
              <w:rPr>
                <w:sz w:val="20"/>
                <w:szCs w:val="20"/>
              </w:rPr>
              <w:t>проогнозом</w:t>
            </w:r>
            <w:proofErr w:type="spellEnd"/>
            <w:r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</w:t>
            </w:r>
            <w:r>
              <w:rPr>
                <w:sz w:val="20"/>
                <w:szCs w:val="20"/>
              </w:rPr>
              <w:lastRenderedPageBreak/>
              <w:t>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49 594,6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87 871,8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6 589,3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44 110,0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6 516,0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44 036,7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6 312,0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6 312,0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6 312,0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6 312,0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6 312,0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6 312,0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6 312,0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43 005,3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43 761,8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40 585,7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41 262,3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28 803,6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29 248,7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28 803,6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29 248,7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9 455,4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9 630,2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9 455,4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9 630,2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2 419,6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2 499,5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2 419,6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2 499,5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2 329,4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2 409,3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891,3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31 628,4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31 628,4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31 628,4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31 628,4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23 492,2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23 297,6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888,1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22 604,1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22 409,5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3 430,3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3 118,5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3 118,5</w:t>
            </w:r>
          </w:p>
        </w:tc>
      </w:tr>
      <w:tr w:rsidR="009B0229" w:rsidRPr="00F20950" w:rsidTr="009B0229">
        <w:trPr>
          <w:gridAfter w:val="1"/>
          <w:wAfter w:w="394" w:type="dxa"/>
          <w:trHeight w:val="270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0229" w:rsidRDefault="009B02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311,8</w:t>
            </w:r>
          </w:p>
        </w:tc>
      </w:tr>
    </w:tbl>
    <w:p w:rsidR="00DD1BD4" w:rsidRDefault="00DD1BD4" w:rsidP="001155D1">
      <w:pPr>
        <w:tabs>
          <w:tab w:val="left" w:pos="0"/>
        </w:tabs>
        <w:rPr>
          <w:sz w:val="26"/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544"/>
        <w:gridCol w:w="1263"/>
        <w:gridCol w:w="377"/>
        <w:gridCol w:w="769"/>
        <w:gridCol w:w="95"/>
        <w:gridCol w:w="1606"/>
      </w:tblGrid>
      <w:tr w:rsidR="00F57FC1" w:rsidTr="00D05DD4">
        <w:trPr>
          <w:trHeight w:val="126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57FC1" w:rsidRDefault="00F57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57FC1" w:rsidTr="00D05DD4">
        <w:trPr>
          <w:trHeight w:val="6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FC1" w:rsidRDefault="00F57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57FC1" w:rsidTr="00D05DD4">
        <w:trPr>
          <w:trHeight w:val="315"/>
        </w:trPr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</w:tr>
      <w:tr w:rsidR="00A35561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A3556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65 456,5</w:t>
            </w:r>
          </w:p>
        </w:tc>
      </w:tr>
      <w:tr w:rsidR="00F5414C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1 755,1</w:t>
            </w:r>
          </w:p>
        </w:tc>
      </w:tr>
      <w:tr w:rsidR="00F5414C" w:rsidTr="00D05DD4">
        <w:trPr>
          <w:trHeight w:val="76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1 206,9</w:t>
            </w:r>
          </w:p>
        </w:tc>
      </w:tr>
      <w:tr w:rsidR="00F5414C" w:rsidTr="00FC19C5">
        <w:trPr>
          <w:trHeight w:val="687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27 736,9</w:t>
            </w:r>
          </w:p>
        </w:tc>
      </w:tr>
      <w:tr w:rsidR="00F5414C" w:rsidTr="00FC19C5">
        <w:trPr>
          <w:trHeight w:val="257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F5414C" w:rsidTr="00FC19C5">
        <w:trPr>
          <w:trHeight w:val="463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8 959,7</w:t>
            </w:r>
          </w:p>
        </w:tc>
      </w:tr>
      <w:tr w:rsidR="00F5414C" w:rsidTr="00FC19C5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25 789,0</w:t>
            </w:r>
          </w:p>
        </w:tc>
      </w:tr>
      <w:tr w:rsidR="00F5414C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1 743,8</w:t>
            </w:r>
          </w:p>
        </w:tc>
      </w:tr>
      <w:tr w:rsidR="00F5414C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579,9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F5414C" w:rsidTr="00D05DD4">
        <w:trPr>
          <w:trHeight w:val="51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539,9</w:t>
            </w:r>
          </w:p>
        </w:tc>
      </w:tr>
      <w:tr w:rsidR="00F5414C" w:rsidTr="00F5414C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80 780,1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177,9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35 990,6</w:t>
            </w:r>
          </w:p>
        </w:tc>
      </w:tr>
      <w:tr w:rsidR="00F5414C" w:rsidTr="00F5414C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F5414C" w:rsidTr="00F5414C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33 007,4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9 161,9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499 138,0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16 594,3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463 648,4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18 895,3</w:t>
            </w:r>
          </w:p>
        </w:tc>
      </w:tr>
      <w:tr w:rsidR="00F5414C" w:rsidTr="00F5414C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14C" w:rsidRDefault="00F54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4 916,9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4 916,9</w:t>
            </w:r>
          </w:p>
        </w:tc>
      </w:tr>
      <w:tr w:rsidR="00F5414C" w:rsidTr="00F5414C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637 682,6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104 138,4</w:t>
            </w:r>
          </w:p>
        </w:tc>
      </w:tr>
      <w:tr w:rsidR="00F5414C" w:rsidTr="00F5414C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451 068,9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70 035,6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12 394,9</w:t>
            </w:r>
          </w:p>
        </w:tc>
      </w:tr>
      <w:tr w:rsidR="00F5414C" w:rsidTr="00F5414C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107 376,7</w:t>
            </w:r>
          </w:p>
        </w:tc>
      </w:tr>
      <w:tr w:rsidR="00F5414C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103 892,4</w:t>
            </w:r>
          </w:p>
        </w:tc>
      </w:tr>
      <w:tr w:rsidR="00F5414C" w:rsidTr="00F5414C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3 484,3</w:t>
            </w:r>
          </w:p>
        </w:tc>
      </w:tr>
      <w:tr w:rsidR="00F5414C" w:rsidTr="00C16031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30 476,4</w:t>
            </w:r>
          </w:p>
        </w:tc>
      </w:tr>
      <w:tr w:rsidR="00F5414C" w:rsidTr="00F5414C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4 083,5</w:t>
            </w:r>
          </w:p>
        </w:tc>
      </w:tr>
      <w:tr w:rsidR="00F5414C" w:rsidTr="00F5414C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25 100,0</w:t>
            </w:r>
          </w:p>
        </w:tc>
      </w:tr>
      <w:tr w:rsidR="00F5414C" w:rsidTr="00C16031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1 293,0</w:t>
            </w:r>
          </w:p>
        </w:tc>
      </w:tr>
      <w:tr w:rsidR="00F5414C" w:rsidTr="00F5414C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5 257,4</w:t>
            </w:r>
          </w:p>
        </w:tc>
      </w:tr>
      <w:tr w:rsidR="00F5414C" w:rsidTr="009B0229">
        <w:trPr>
          <w:trHeight w:val="278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3 469,9</w:t>
            </w:r>
          </w:p>
        </w:tc>
      </w:tr>
      <w:tr w:rsidR="00F5414C" w:rsidTr="00F5414C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F5414C" w:rsidTr="009B0229">
        <w:trPr>
          <w:trHeight w:val="213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1 457,4</w:t>
            </w:r>
          </w:p>
        </w:tc>
      </w:tr>
      <w:tr w:rsidR="00F5414C" w:rsidTr="00A43C23">
        <w:trPr>
          <w:trHeight w:val="3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167,0</w:t>
            </w:r>
          </w:p>
        </w:tc>
      </w:tr>
      <w:tr w:rsidR="00F5414C" w:rsidTr="00A43C23">
        <w:trPr>
          <w:trHeight w:val="37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167,0</w:t>
            </w:r>
          </w:p>
        </w:tc>
      </w:tr>
      <w:tr w:rsidR="00F5414C" w:rsidTr="00F5414C">
        <w:trPr>
          <w:trHeight w:val="36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36 964,2</w:t>
            </w:r>
          </w:p>
        </w:tc>
      </w:tr>
      <w:tr w:rsidR="00F5414C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21 467,6</w:t>
            </w:r>
          </w:p>
        </w:tc>
      </w:tr>
      <w:tr w:rsidR="00F5414C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5414C" w:rsidTr="00A43C23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14C" w:rsidRDefault="00F541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15 496,6</w:t>
            </w:r>
          </w:p>
        </w:tc>
      </w:tr>
      <w:tr w:rsidR="00F5414C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14C" w:rsidRDefault="00F541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1 470 539,</w:t>
            </w:r>
            <w:r w:rsidR="00A31844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A35561" w:rsidRPr="00596F32" w:rsidTr="00D05DD4">
        <w:trPr>
          <w:trHeight w:val="85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9C2" w:rsidRDefault="003A79C2" w:rsidP="00A43C23">
            <w:pPr>
              <w:jc w:val="center"/>
              <w:rPr>
                <w:b/>
                <w:bCs/>
              </w:rPr>
            </w:pPr>
          </w:p>
          <w:tbl>
            <w:tblPr>
              <w:tblW w:w="10543" w:type="dxa"/>
              <w:tblLayout w:type="fixed"/>
              <w:tblLook w:val="04A0"/>
            </w:tblPr>
            <w:tblGrid>
              <w:gridCol w:w="5152"/>
              <w:gridCol w:w="1275"/>
              <w:gridCol w:w="225"/>
              <w:gridCol w:w="858"/>
              <w:gridCol w:w="476"/>
              <w:gridCol w:w="1559"/>
              <w:gridCol w:w="139"/>
              <w:gridCol w:w="859"/>
            </w:tblGrid>
            <w:tr w:rsidR="003A79C2" w:rsidRPr="003A79C2" w:rsidTr="00A43C23">
              <w:trPr>
                <w:gridAfter w:val="2"/>
                <w:wAfter w:w="998" w:type="dxa"/>
                <w:trHeight w:val="858"/>
              </w:trPr>
              <w:tc>
                <w:tcPr>
                  <w:tcW w:w="9545" w:type="dxa"/>
                  <w:gridSpan w:val="6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3A79C2" w:rsidRPr="00126F7F" w:rsidRDefault="003A79C2" w:rsidP="00A43C23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 xml:space="preserve">Приложение </w:t>
                  </w:r>
                  <w:r w:rsidR="006C19D8" w:rsidRPr="00126F7F">
                    <w:rPr>
                      <w:sz w:val="20"/>
                      <w:szCs w:val="20"/>
                    </w:rPr>
                    <w:t>7</w:t>
                  </w:r>
                  <w:r w:rsidR="00E87D4D" w:rsidRPr="00126F7F">
                    <w:rPr>
                      <w:sz w:val="20"/>
                      <w:szCs w:val="20"/>
                    </w:rPr>
                    <w:t>.1</w:t>
                  </w:r>
                  <w:r w:rsidRPr="00126F7F">
                    <w:rPr>
                      <w:sz w:val="20"/>
                      <w:szCs w:val="20"/>
                    </w:rPr>
                    <w:br/>
                    <w:t xml:space="preserve">к решению Думы Первомайского района </w:t>
                  </w:r>
                  <w:r w:rsidRPr="00126F7F">
                    <w:rPr>
                      <w:sz w:val="20"/>
                      <w:szCs w:val="20"/>
                    </w:rPr>
                    <w:br/>
                    <w:t>«О бюджете муниципального образования</w:t>
                  </w:r>
                  <w:r w:rsidRPr="00126F7F">
                    <w:rPr>
                      <w:sz w:val="20"/>
                      <w:szCs w:val="20"/>
                    </w:rPr>
                    <w:br/>
                    <w:t xml:space="preserve"> «Первомайский район» на 2023 год</w:t>
                  </w:r>
                  <w:r w:rsidRPr="00126F7F">
                    <w:rPr>
                      <w:sz w:val="20"/>
                      <w:szCs w:val="20"/>
                    </w:rPr>
                    <w:br/>
                    <w:t>и на плановый период 2024-2025 годов»</w:t>
                  </w:r>
                </w:p>
              </w:tc>
            </w:tr>
            <w:tr w:rsidR="003A79C2" w:rsidRPr="003A79C2" w:rsidTr="00A43C23">
              <w:trPr>
                <w:gridAfter w:val="2"/>
                <w:wAfter w:w="998" w:type="dxa"/>
                <w:trHeight w:val="312"/>
              </w:trPr>
              <w:tc>
                <w:tcPr>
                  <w:tcW w:w="9545" w:type="dxa"/>
                  <w:gridSpan w:val="6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A79C2" w:rsidRPr="00126F7F" w:rsidRDefault="003A79C2" w:rsidP="00A43C2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A79C2" w:rsidRPr="003A79C2" w:rsidTr="00A43C23">
              <w:trPr>
                <w:gridAfter w:val="2"/>
                <w:wAfter w:w="998" w:type="dxa"/>
                <w:trHeight w:val="615"/>
              </w:trPr>
              <w:tc>
                <w:tcPr>
                  <w:tcW w:w="954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43C23" w:rsidRDefault="00A43C23" w:rsidP="00A43C23">
                  <w:pPr>
                    <w:jc w:val="center"/>
                    <w:rPr>
                      <w:sz w:val="26"/>
                      <w:szCs w:val="26"/>
                    </w:rPr>
                  </w:pPr>
                </w:p>
                <w:p w:rsidR="003A79C2" w:rsidRPr="00A43C23" w:rsidRDefault="003A79C2" w:rsidP="00A43C23">
                  <w:pPr>
                    <w:jc w:val="center"/>
                    <w:rPr>
                      <w:b/>
                    </w:rPr>
                  </w:pPr>
                  <w:r w:rsidRPr="00A43C23">
                    <w:rPr>
                      <w:b/>
                    </w:rPr>
                    <w:t xml:space="preserve">Распределение бюджетных ассигнований по разделам и подразделам классификации расходов районного бюджета на </w:t>
                  </w:r>
                  <w:r w:rsidR="00983C95" w:rsidRPr="00A43C23">
                    <w:rPr>
                      <w:b/>
                    </w:rPr>
                    <w:t>плановый период 2024-2025 года</w:t>
                  </w:r>
                </w:p>
              </w:tc>
            </w:tr>
            <w:tr w:rsidR="003A79C2" w:rsidRPr="003A79C2" w:rsidTr="00A43C23">
              <w:trPr>
                <w:trHeight w:val="312"/>
              </w:trPr>
              <w:tc>
                <w:tcPr>
                  <w:tcW w:w="66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A43C23">
                  <w:pPr>
                    <w:jc w:val="center"/>
                  </w:pPr>
                </w:p>
              </w:tc>
              <w:tc>
                <w:tcPr>
                  <w:tcW w:w="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A43C23">
                  <w:pPr>
                    <w:jc w:val="center"/>
                  </w:pPr>
                </w:p>
              </w:tc>
              <w:tc>
                <w:tcPr>
                  <w:tcW w:w="217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7809D2" w:rsidP="00A43C23">
                  <w:pPr>
                    <w:ind w:right="-538"/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(тыс.</w:t>
                  </w:r>
                  <w:r w:rsidR="00E26B72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рублей)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A43C23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3A79C2" w:rsidRPr="003A79C2" w:rsidTr="00A43C23">
              <w:trPr>
                <w:gridAfter w:val="2"/>
                <w:wAfter w:w="998" w:type="dxa"/>
                <w:trHeight w:val="52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A43C23" w:rsidP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A43C23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3A79C2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A43C23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2024 год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A43C23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2025 год</w:t>
                  </w:r>
                </w:p>
              </w:tc>
            </w:tr>
            <w:tr w:rsidR="003A79C2" w:rsidRPr="00A43C23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A43C23" w:rsidRDefault="003A79C2" w:rsidP="00A43C23">
                  <w:pPr>
                    <w:jc w:val="center"/>
                    <w:rPr>
                      <w:sz w:val="16"/>
                      <w:szCs w:val="16"/>
                    </w:rPr>
                  </w:pPr>
                  <w:r w:rsidRPr="00A43C2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A43C23" w:rsidRDefault="003A79C2" w:rsidP="00A43C23">
                  <w:pPr>
                    <w:jc w:val="center"/>
                    <w:rPr>
                      <w:sz w:val="16"/>
                      <w:szCs w:val="16"/>
                    </w:rPr>
                  </w:pPr>
                  <w:r w:rsidRPr="00A43C2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A79C2" w:rsidRPr="00A43C23" w:rsidRDefault="008C29E7" w:rsidP="00A43C23">
                  <w:pPr>
                    <w:jc w:val="center"/>
                    <w:rPr>
                      <w:sz w:val="16"/>
                      <w:szCs w:val="16"/>
                    </w:rPr>
                  </w:pPr>
                  <w:r w:rsidRPr="00A43C23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A79C2" w:rsidRPr="00A43C23" w:rsidRDefault="008C29E7" w:rsidP="00A43C23">
                  <w:pPr>
                    <w:jc w:val="center"/>
                    <w:rPr>
                      <w:sz w:val="16"/>
                      <w:szCs w:val="16"/>
                    </w:rPr>
                  </w:pPr>
                  <w:r w:rsidRPr="00A43C23">
                    <w:rPr>
                      <w:sz w:val="16"/>
                      <w:szCs w:val="16"/>
                    </w:rPr>
                    <w:t>4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44 594,90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53 579,60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528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1 452,30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1 529,80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792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602,90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792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24 467,10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25 767,10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21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3,50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615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5 829,10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6 401,30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461,80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12 224,60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18 813,20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31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0229" w:rsidRDefault="009B02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1 854,80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1 920,60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31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1 824,80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1 890,60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0229" w:rsidRDefault="009B02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44 170,00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35 199,90</w:t>
                  </w:r>
                </w:p>
              </w:tc>
            </w:tr>
            <w:tr w:rsidR="009B0229" w:rsidRPr="003A79C2" w:rsidTr="00E978E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175,50</w:t>
                  </w:r>
                </w:p>
              </w:tc>
            </w:tr>
            <w:tr w:rsidR="009B0229" w:rsidRPr="003A79C2" w:rsidTr="009B0229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31 823,00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31 628,40</w:t>
                  </w:r>
                </w:p>
              </w:tc>
            </w:tr>
            <w:tr w:rsidR="009B0229" w:rsidRPr="003A79C2" w:rsidTr="009B0229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3 282,30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9B0229" w:rsidRPr="003A79C2" w:rsidTr="009B0229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3 208,00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3 396,00</w:t>
                  </w:r>
                </w:p>
              </w:tc>
            </w:tr>
            <w:tr w:rsidR="009B0229" w:rsidRPr="003A79C2" w:rsidTr="009B0229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5 681,20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115 502,6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158 506,1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115 452,61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158 506,10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0229" w:rsidRDefault="009B02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309,00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309,00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79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405 685,50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449 133,60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Дошкольное образование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70 660,50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71 658,00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1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306 531,70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310 110,80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24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19 641,30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57 983,70</w:t>
                  </w:r>
                </w:p>
              </w:tc>
            </w:tr>
            <w:tr w:rsidR="009B0229" w:rsidRPr="003A79C2" w:rsidTr="00A43C23">
              <w:trPr>
                <w:gridAfter w:val="2"/>
                <w:wAfter w:w="998" w:type="dxa"/>
                <w:trHeight w:val="22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73,30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2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8 778,70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9 307,80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2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43 568,50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44 345,80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4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40 585,70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41 262,30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61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2 982,80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3 083,50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8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0229" w:rsidRDefault="009B02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21 841,00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21 828,20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141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17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21 641,00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21 628,20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35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126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96 016,20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3 712,80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171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2 780,40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2 780,40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92 674,90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330,00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560,90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602,40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0229" w:rsidRDefault="009B02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647,70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468,20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468,20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21 477,40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21 582,10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21 477,40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21 582,10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0229" w:rsidRDefault="009B02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9B0229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 w:rsidP="0006112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795 667,6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0229" w:rsidRDefault="009B0229" w:rsidP="0006112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790 585,9</w:t>
                  </w:r>
                </w:p>
              </w:tc>
            </w:tr>
          </w:tbl>
          <w:p w:rsidR="003A79C2" w:rsidRDefault="003A79C2" w:rsidP="00A43C23">
            <w:pPr>
              <w:jc w:val="center"/>
              <w:rPr>
                <w:b/>
                <w:bCs/>
              </w:rPr>
            </w:pPr>
          </w:p>
          <w:p w:rsidR="003A79C2" w:rsidRDefault="0056661B" w:rsidP="00A43C23">
            <w:pPr>
              <w:tabs>
                <w:tab w:val="left" w:pos="6640"/>
              </w:tabs>
              <w:ind w:right="-108"/>
              <w:jc w:val="right"/>
              <w:rPr>
                <w:b/>
                <w:bCs/>
              </w:rPr>
            </w:pPr>
            <w:r w:rsidRPr="00596F32">
              <w:rPr>
                <w:sz w:val="20"/>
                <w:szCs w:val="20"/>
              </w:rPr>
              <w:t>Приложение 8</w:t>
            </w:r>
            <w:r w:rsidRPr="00596F3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96F3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96F3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96F32">
              <w:rPr>
                <w:sz w:val="20"/>
                <w:szCs w:val="20"/>
              </w:rPr>
              <w:br/>
              <w:t>и на плановый период 2024-2025 годов»</w:t>
            </w:r>
          </w:p>
          <w:p w:rsidR="003A79C2" w:rsidRDefault="003A79C2" w:rsidP="00A43C23">
            <w:pPr>
              <w:jc w:val="center"/>
              <w:rPr>
                <w:b/>
                <w:bCs/>
              </w:rPr>
            </w:pPr>
          </w:p>
          <w:p w:rsidR="00A35561" w:rsidRPr="00596F32" w:rsidRDefault="00A35561" w:rsidP="00A43C23">
            <w:pPr>
              <w:jc w:val="center"/>
              <w:rPr>
                <w:b/>
                <w:bCs/>
              </w:rPr>
            </w:pPr>
            <w:r w:rsidRPr="00596F32">
              <w:rPr>
                <w:b/>
                <w:bCs/>
              </w:rPr>
              <w:t>Перечень и объемы финансирования муниципальных программ на 2023 год</w:t>
            </w:r>
          </w:p>
        </w:tc>
      </w:tr>
      <w:tr w:rsidR="00A35561" w:rsidRPr="00596F32" w:rsidTr="00FC19C5">
        <w:trPr>
          <w:trHeight w:val="264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5561" w:rsidRPr="00596F32" w:rsidRDefault="00A35561" w:rsidP="00596F32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5561" w:rsidRPr="00596F32" w:rsidRDefault="00A35561" w:rsidP="00596F32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561" w:rsidRPr="00596F32" w:rsidRDefault="00A35561" w:rsidP="0059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5561" w:rsidRPr="00596F32" w:rsidRDefault="00A35561" w:rsidP="00596F32">
            <w:pPr>
              <w:ind w:left="-624" w:firstLine="7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</w:t>
            </w:r>
            <w:r w:rsidRPr="00596F3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96F32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FC19C5" w:rsidRPr="00FC19C5" w:rsidTr="00FC19C5">
        <w:trPr>
          <w:trHeight w:val="41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FC19C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734 389,9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267EE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329 530,</w:t>
            </w:r>
            <w:r w:rsidR="00267EEA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1 595,2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2 446,7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1 896,7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1 426,8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143 197,5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51 935,1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35 980,0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15 955,1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54 614,5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46 533,8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8 080,8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35 287,7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27 188,4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8 099,3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</w:t>
            </w:r>
            <w:r>
              <w:rPr>
                <w:sz w:val="20"/>
                <w:szCs w:val="20"/>
              </w:rPr>
              <w:lastRenderedPageBreak/>
              <w:t xml:space="preserve">формами отдыха и оздоровления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181 393,5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91 536,6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63 405,6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13 127,6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10 896,3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2 231,3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6 478,8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6 478,8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33 506,1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25 605,5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7 900,7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9 952,9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7 987,7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1 965,2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1 659,2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18 077,0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>
              <w:rPr>
                <w:sz w:val="20"/>
                <w:szCs w:val="20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18 077,0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12 829,9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5 247,1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83 423,3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70 773,0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1 041,0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1 041,0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30 301,0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30 301,0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6 433,6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1 460,2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1 460,2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1 460,2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2 984,1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мероприятий по обеспечению деятельности советников директора по воспитанию и взаимодействию с </w:t>
            </w:r>
            <w:r>
              <w:rPr>
                <w:sz w:val="20"/>
                <w:szCs w:val="20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1 479,8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1 834,2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4 100,7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4 097,1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4 097,1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3 496,5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3 496,5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3 496,5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31 160,2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2 900,5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27 551,7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23 680,6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23 680,6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43 061,6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1 102,2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1 102,2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2 496,5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2 496,5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1 438,4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1 438,4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7951141180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7951141180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 xml:space="preserve"> .Торбеево, 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оветская.д.32а, пом.1)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36 558,8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36 348,5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36 176,1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6 494,4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6 494,4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Региональный проект "Творческие люди"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4 333,8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3 611,1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2 816,6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2 816,6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34 531,2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2 783,7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2 783,7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1 142,8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1 142,8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1 156,1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1 156,1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19 622,4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13 849,2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4 546,3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4 463,0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2 834,3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2 834,3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2 834,3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258 779,8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2 233,1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2 233,1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32 344,4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16 226,2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12 624,7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3 601,4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16 118,2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11 013,9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8 703,1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8 703,1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Региональный проект "Формирование комфортной городской </w:t>
            </w:r>
            <w:r>
              <w:rPr>
                <w:sz w:val="20"/>
                <w:szCs w:val="20"/>
              </w:rPr>
              <w:lastRenderedPageBreak/>
              <w:t>среды"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13WF200000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8 703,1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8 703,1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8 703,1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123,6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1 210,0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366,9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</w:r>
            <w:proofErr w:type="spellStart"/>
            <w:r>
              <w:rPr>
                <w:sz w:val="20"/>
                <w:szCs w:val="20"/>
              </w:rPr>
              <w:t>извещателей</w:t>
            </w:r>
            <w:proofErr w:type="spellEnd"/>
            <w:r>
              <w:rPr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</w:r>
            <w:proofErr w:type="spellStart"/>
            <w:r>
              <w:rPr>
                <w:sz w:val="20"/>
                <w:szCs w:val="20"/>
              </w:rPr>
              <w:t>извещателей</w:t>
            </w:r>
            <w:proofErr w:type="spellEnd"/>
            <w:r>
              <w:rPr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206,4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67,5</w:t>
            </w:r>
          </w:p>
        </w:tc>
      </w:tr>
      <w:tr w:rsidR="00C50204" w:rsidRPr="00FC19C5" w:rsidTr="00C5020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204" w:rsidRDefault="00C50204" w:rsidP="00C50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204" w:rsidRDefault="00C50204" w:rsidP="00C502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</w:tbl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11131" w:type="dxa"/>
        <w:tblInd w:w="95" w:type="dxa"/>
        <w:tblLayout w:type="fixed"/>
        <w:tblLook w:val="04A0"/>
      </w:tblPr>
      <w:tblGrid>
        <w:gridCol w:w="4833"/>
        <w:gridCol w:w="1007"/>
        <w:gridCol w:w="633"/>
        <w:gridCol w:w="860"/>
        <w:gridCol w:w="147"/>
        <w:gridCol w:w="1038"/>
        <w:gridCol w:w="1134"/>
        <w:gridCol w:w="1040"/>
        <w:gridCol w:w="439"/>
      </w:tblGrid>
      <w:tr w:rsidR="007809D2" w:rsidRPr="007809D2" w:rsidTr="007809D2">
        <w:trPr>
          <w:gridAfter w:val="2"/>
          <w:wAfter w:w="1479" w:type="dxa"/>
          <w:trHeight w:val="1260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Приложение 8</w:t>
            </w:r>
            <w:r>
              <w:rPr>
                <w:sz w:val="20"/>
                <w:szCs w:val="20"/>
              </w:rPr>
              <w:t>.1</w:t>
            </w:r>
            <w:r w:rsidRPr="007809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809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7809D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7809D2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809D2" w:rsidRPr="007809D2" w:rsidTr="007809D2">
        <w:trPr>
          <w:gridAfter w:val="2"/>
          <w:wAfter w:w="1479" w:type="dxa"/>
          <w:trHeight w:val="855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</w:rPr>
            </w:pPr>
            <w:r w:rsidRPr="007809D2">
              <w:rPr>
                <w:b/>
                <w:bCs/>
              </w:rPr>
              <w:t xml:space="preserve">Перечень и объемы финансирования муниципальных программ на </w:t>
            </w:r>
            <w:r>
              <w:rPr>
                <w:b/>
                <w:bCs/>
              </w:rPr>
              <w:t xml:space="preserve">плановый период 2024-2025 </w:t>
            </w:r>
            <w:r w:rsidRPr="007809D2">
              <w:rPr>
                <w:b/>
                <w:bCs/>
              </w:rPr>
              <w:t xml:space="preserve"> год </w:t>
            </w:r>
          </w:p>
        </w:tc>
      </w:tr>
      <w:tr w:rsidR="007809D2" w:rsidRPr="007809D2" w:rsidTr="007809D2">
        <w:trPr>
          <w:trHeight w:val="264"/>
        </w:trPr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ind w:right="-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(тыс.</w:t>
            </w:r>
            <w:r w:rsidR="00AE6D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рублей)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tabs>
                <w:tab w:val="left" w:pos="824"/>
              </w:tabs>
              <w:ind w:firstLine="8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rPr>
                <w:rFonts w:ascii="Arial" w:hAnsi="Arial" w:cs="Arial"/>
                <w:sz w:val="20"/>
                <w:szCs w:val="20"/>
              </w:rPr>
            </w:pPr>
            <w:r w:rsidRPr="007809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21D4" w:rsidRPr="007809D2" w:rsidTr="007809D2">
        <w:trPr>
          <w:gridAfter w:val="2"/>
          <w:wAfter w:w="1479" w:type="dxa"/>
          <w:trHeight w:val="51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881466" w:rsidRPr="00F0607E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282 628,2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185 422,1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145 947,70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150 406,60</w:t>
            </w:r>
          </w:p>
        </w:tc>
      </w:tr>
      <w:tr w:rsidR="00881466" w:rsidRPr="007809D2" w:rsidTr="008621D4">
        <w:trPr>
          <w:gridAfter w:val="2"/>
          <w:wAfter w:w="1479" w:type="dxa"/>
          <w:trHeight w:val="79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81466" w:rsidRPr="007809D2" w:rsidTr="00AE6D6E">
        <w:trPr>
          <w:gridAfter w:val="2"/>
          <w:wAfter w:w="1479" w:type="dxa"/>
          <w:trHeight w:val="787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AE6D6E">
        <w:trPr>
          <w:gridAfter w:val="2"/>
          <w:wAfter w:w="1479" w:type="dxa"/>
          <w:trHeight w:val="33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81466" w:rsidRPr="007809D2" w:rsidTr="008621D4">
        <w:trPr>
          <w:gridAfter w:val="2"/>
          <w:wAfter w:w="1479" w:type="dxa"/>
          <w:trHeight w:val="5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881466" w:rsidRPr="007809D2" w:rsidTr="008621D4">
        <w:trPr>
          <w:gridAfter w:val="2"/>
          <w:wAfter w:w="1479" w:type="dxa"/>
          <w:trHeight w:val="2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881466" w:rsidRPr="007809D2" w:rsidTr="008621D4">
        <w:trPr>
          <w:gridAfter w:val="2"/>
          <w:wAfter w:w="1479" w:type="dxa"/>
          <w:trHeight w:val="3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90 174,50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95 102,80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33 250,10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36 454,80</w:t>
            </w:r>
          </w:p>
        </w:tc>
      </w:tr>
      <w:tr w:rsidR="00881466" w:rsidRPr="007809D2" w:rsidTr="00DC5C0C">
        <w:trPr>
          <w:gridAfter w:val="2"/>
          <w:wAfter w:w="1479" w:type="dxa"/>
          <w:trHeight w:val="2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24 712,8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24 929,6</w:t>
            </w:r>
          </w:p>
        </w:tc>
      </w:tr>
      <w:tr w:rsidR="00881466" w:rsidRPr="007809D2" w:rsidTr="008621D4">
        <w:trPr>
          <w:gridAfter w:val="2"/>
          <w:wAfter w:w="1479" w:type="dxa"/>
          <w:trHeight w:val="2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8 537,3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11 525,2</w:t>
            </w:r>
          </w:p>
        </w:tc>
      </w:tr>
      <w:tr w:rsidR="00881466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31 116,4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31 807,0</w:t>
            </w:r>
          </w:p>
        </w:tc>
      </w:tr>
      <w:tr w:rsidR="00881466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6 962,9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7 269,8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17 970,10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18 514,80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11 658,1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12 680,1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6 312,0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</w:t>
            </w:r>
          </w:p>
        </w:tc>
      </w:tr>
      <w:tr w:rsidR="00881466" w:rsidRPr="007809D2" w:rsidTr="008621D4">
        <w:trPr>
          <w:gridAfter w:val="2"/>
          <w:wAfter w:w="1479" w:type="dxa"/>
          <w:trHeight w:val="25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</w:t>
            </w:r>
          </w:p>
        </w:tc>
      </w:tr>
      <w:tr w:rsidR="00881466" w:rsidRPr="007809D2" w:rsidTr="008621D4">
        <w:trPr>
          <w:gridAfter w:val="2"/>
          <w:wAfter w:w="1479" w:type="dxa"/>
          <w:trHeight w:val="28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</w:t>
            </w:r>
          </w:p>
        </w:tc>
      </w:tr>
      <w:tr w:rsidR="00881466" w:rsidRPr="007809D2" w:rsidTr="008621D4">
        <w:trPr>
          <w:gridAfter w:val="2"/>
          <w:wAfter w:w="1479" w:type="dxa"/>
          <w:trHeight w:val="6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281,10</w:t>
            </w:r>
          </w:p>
        </w:tc>
      </w:tr>
      <w:tr w:rsidR="00881466" w:rsidRPr="007809D2" w:rsidTr="008621D4">
        <w:trPr>
          <w:gridAfter w:val="2"/>
          <w:wAfter w:w="1479" w:type="dxa"/>
          <w:trHeight w:val="27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49 238,20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52 168,80</w:t>
            </w:r>
          </w:p>
        </w:tc>
      </w:tr>
      <w:tr w:rsidR="00881466" w:rsidRPr="007809D2" w:rsidTr="00AE6D6E">
        <w:trPr>
          <w:gridAfter w:val="2"/>
          <w:wAfter w:w="1479" w:type="dxa"/>
          <w:trHeight w:val="26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40 101,30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40 081,70</w:t>
            </w:r>
          </w:p>
        </w:tc>
      </w:tr>
      <w:tr w:rsidR="00881466" w:rsidRPr="007809D2" w:rsidTr="000664A0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12 363,10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12 363,10</w:t>
            </w:r>
          </w:p>
        </w:tc>
      </w:tr>
      <w:tr w:rsidR="00881466" w:rsidRPr="007809D2" w:rsidTr="00881466">
        <w:trPr>
          <w:gridAfter w:val="2"/>
          <w:wAfter w:w="1479" w:type="dxa"/>
          <w:trHeight w:val="29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10 303,20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2 061,50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2 059,90</w:t>
            </w:r>
          </w:p>
        </w:tc>
      </w:tr>
      <w:tr w:rsidR="00881466" w:rsidRPr="007809D2" w:rsidTr="008621D4">
        <w:trPr>
          <w:gridAfter w:val="2"/>
          <w:wAfter w:w="1479" w:type="dxa"/>
          <w:trHeight w:val="3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9 879,00</w:t>
            </w:r>
          </w:p>
        </w:tc>
      </w:tr>
      <w:tr w:rsidR="00881466" w:rsidRPr="007809D2" w:rsidTr="000664A0">
        <w:trPr>
          <w:gridAfter w:val="2"/>
          <w:wAfter w:w="1479" w:type="dxa"/>
          <w:trHeight w:val="36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8 397,20</w:t>
            </w:r>
          </w:p>
        </w:tc>
      </w:tr>
      <w:tr w:rsidR="00881466" w:rsidRPr="007809D2" w:rsidTr="008621D4">
        <w:trPr>
          <w:gridAfter w:val="2"/>
          <w:wAfter w:w="1479" w:type="dxa"/>
          <w:trHeight w:val="42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1 481,80</w:t>
            </w:r>
          </w:p>
        </w:tc>
      </w:tr>
      <w:tr w:rsidR="00881466" w:rsidRPr="007809D2" w:rsidTr="008621D4">
        <w:trPr>
          <w:gridAfter w:val="2"/>
          <w:wAfter w:w="1479" w:type="dxa"/>
          <w:trHeight w:val="69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17 839,60</w:t>
            </w:r>
          </w:p>
        </w:tc>
      </w:tr>
      <w:tr w:rsidR="00881466" w:rsidRPr="007809D2" w:rsidTr="00BA5335">
        <w:trPr>
          <w:gridAfter w:val="2"/>
          <w:wAfter w:w="1479" w:type="dxa"/>
          <w:trHeight w:val="55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17 839,60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12 594,80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5 244,80</w:t>
            </w:r>
          </w:p>
        </w:tc>
      </w:tr>
      <w:tr w:rsidR="00881466" w:rsidRPr="007809D2" w:rsidTr="008621D4">
        <w:trPr>
          <w:gridAfter w:val="2"/>
          <w:wAfter w:w="1479" w:type="dxa"/>
          <w:trHeight w:val="38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9 779,90</w:t>
            </w:r>
          </w:p>
        </w:tc>
      </w:tr>
      <w:tr w:rsidR="00881466" w:rsidRPr="007809D2" w:rsidTr="00AE6D6E">
        <w:trPr>
          <w:gridAfter w:val="2"/>
          <w:wAfter w:w="1479" w:type="dxa"/>
          <w:trHeight w:val="24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2 307,20</w:t>
            </w:r>
          </w:p>
        </w:tc>
      </w:tr>
      <w:tr w:rsidR="00881466" w:rsidRPr="007809D2" w:rsidTr="008621D4">
        <w:trPr>
          <w:gridAfter w:val="2"/>
          <w:wAfter w:w="1479" w:type="dxa"/>
          <w:trHeight w:val="2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8621D4">
        <w:trPr>
          <w:gridAfter w:val="2"/>
          <w:wAfter w:w="1479" w:type="dxa"/>
          <w:trHeight w:val="2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8621D4">
        <w:trPr>
          <w:gridAfter w:val="2"/>
          <w:wAfter w:w="1479" w:type="dxa"/>
          <w:trHeight w:val="2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8621D4">
        <w:trPr>
          <w:gridAfter w:val="2"/>
          <w:wAfter w:w="1479" w:type="dxa"/>
          <w:trHeight w:val="33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0664A0">
        <w:trPr>
          <w:gridAfter w:val="2"/>
          <w:wAfter w:w="1479" w:type="dxa"/>
          <w:trHeight w:val="73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</w:t>
            </w:r>
            <w:r>
              <w:rPr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0664A0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0664A0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881466" w:rsidRPr="007809D2" w:rsidTr="000664A0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881466" w:rsidRPr="007809D2" w:rsidTr="00AE6D6E">
        <w:trPr>
          <w:gridAfter w:val="2"/>
          <w:wAfter w:w="1479" w:type="dxa"/>
          <w:trHeight w:val="35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</w:tr>
      <w:tr w:rsidR="00881466" w:rsidRPr="007809D2" w:rsidTr="000664A0">
        <w:trPr>
          <w:gridAfter w:val="2"/>
          <w:wAfter w:w="1479" w:type="dxa"/>
          <w:trHeight w:val="4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</w:tr>
      <w:tr w:rsidR="00881466" w:rsidRPr="007809D2" w:rsidTr="000664A0">
        <w:trPr>
          <w:gridAfter w:val="2"/>
          <w:wAfter w:w="1479" w:type="dxa"/>
          <w:trHeight w:val="33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1 422,90</w:t>
            </w:r>
          </w:p>
        </w:tc>
      </w:tr>
      <w:tr w:rsidR="00881466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490,00</w:t>
            </w:r>
          </w:p>
        </w:tc>
      </w:tr>
      <w:tr w:rsidR="00881466" w:rsidRPr="007809D2" w:rsidTr="000664A0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27 310,00</w:t>
            </w:r>
          </w:p>
        </w:tc>
      </w:tr>
      <w:tr w:rsidR="00881466" w:rsidRPr="007809D2" w:rsidTr="000664A0">
        <w:trPr>
          <w:gridAfter w:val="2"/>
          <w:wAfter w:w="1479" w:type="dxa"/>
          <w:trHeight w:val="4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881466" w:rsidRPr="007809D2" w:rsidTr="00881466">
        <w:trPr>
          <w:gridAfter w:val="2"/>
          <w:wAfter w:w="1479" w:type="dxa"/>
          <w:trHeight w:val="31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881466" w:rsidRPr="007809D2" w:rsidTr="000664A0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881466" w:rsidRPr="007809D2" w:rsidTr="00BA5335">
        <w:trPr>
          <w:gridAfter w:val="2"/>
          <w:wAfter w:w="1479" w:type="dxa"/>
          <w:trHeight w:val="47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4 300,50</w:t>
            </w:r>
          </w:p>
        </w:tc>
      </w:tr>
      <w:tr w:rsidR="00881466" w:rsidRPr="007809D2" w:rsidTr="000664A0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22 604,10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22 409,50</w:t>
            </w:r>
          </w:p>
        </w:tc>
      </w:tr>
      <w:tr w:rsidR="00881466" w:rsidRPr="007809D2" w:rsidTr="000664A0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881466" w:rsidRPr="007809D2" w:rsidTr="000664A0">
        <w:trPr>
          <w:gridAfter w:val="2"/>
          <w:wAfter w:w="1479" w:type="dxa"/>
          <w:trHeight w:val="34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881466" w:rsidRPr="007809D2" w:rsidTr="00BA5335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3 388,30</w:t>
            </w:r>
          </w:p>
        </w:tc>
      </w:tr>
      <w:tr w:rsidR="00881466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3 388,30</w:t>
            </w:r>
          </w:p>
        </w:tc>
      </w:tr>
      <w:tr w:rsidR="00881466" w:rsidRPr="007809D2" w:rsidTr="000664A0">
        <w:trPr>
          <w:gridAfter w:val="2"/>
          <w:wAfter w:w="1479" w:type="dxa"/>
          <w:trHeight w:val="33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881466" w:rsidRPr="007809D2" w:rsidTr="00881466">
        <w:trPr>
          <w:gridAfter w:val="2"/>
          <w:wAfter w:w="1479" w:type="dxa"/>
          <w:trHeight w:val="2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881466" w:rsidRPr="007809D2" w:rsidTr="00881466">
        <w:trPr>
          <w:gridAfter w:val="2"/>
          <w:wAfter w:w="1479" w:type="dxa"/>
          <w:trHeight w:val="28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881466" w:rsidRPr="007809D2" w:rsidTr="000664A0">
        <w:trPr>
          <w:gridAfter w:val="2"/>
          <w:wAfter w:w="1479" w:type="dxa"/>
          <w:trHeight w:val="427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</w:t>
            </w:r>
            <w:r>
              <w:rPr>
                <w:b/>
                <w:bCs/>
                <w:sz w:val="20"/>
                <w:szCs w:val="20"/>
              </w:rPr>
              <w:lastRenderedPageBreak/>
              <w:t xml:space="preserve">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95 845,40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3 500,50</w:t>
            </w:r>
          </w:p>
        </w:tc>
      </w:tr>
      <w:tr w:rsidR="00881466" w:rsidRPr="007809D2" w:rsidTr="00BA5335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19,50</w:t>
            </w:r>
          </w:p>
        </w:tc>
      </w:tr>
      <w:tr w:rsidR="00881466" w:rsidRPr="007809D2" w:rsidTr="000664A0">
        <w:trPr>
          <w:gridAfter w:val="2"/>
          <w:wAfter w:w="1479" w:type="dxa"/>
          <w:trHeight w:val="55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19,50</w:t>
            </w:r>
          </w:p>
        </w:tc>
      </w:tr>
      <w:tr w:rsidR="00881466" w:rsidRPr="007809D2" w:rsidTr="000664A0">
        <w:trPr>
          <w:gridAfter w:val="2"/>
          <w:wAfter w:w="1479" w:type="dxa"/>
          <w:trHeight w:val="42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95 825,90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3 481,00</w:t>
            </w:r>
          </w:p>
        </w:tc>
      </w:tr>
      <w:tr w:rsidR="00881466" w:rsidRPr="007809D2" w:rsidTr="000664A0">
        <w:trPr>
          <w:gridAfter w:val="2"/>
          <w:wAfter w:w="1479" w:type="dxa"/>
          <w:trHeight w:val="3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92 715,50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881466" w:rsidRPr="007809D2" w:rsidTr="008621D4">
        <w:trPr>
          <w:gridAfter w:val="2"/>
          <w:wAfter w:w="1479" w:type="dxa"/>
          <w:trHeight w:val="3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881466" w:rsidRPr="007809D2" w:rsidTr="00BA5335">
        <w:trPr>
          <w:gridAfter w:val="2"/>
          <w:wAfter w:w="1479" w:type="dxa"/>
          <w:trHeight w:val="38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881466" w:rsidRPr="007809D2" w:rsidTr="000664A0">
        <w:trPr>
          <w:gridAfter w:val="2"/>
          <w:wAfter w:w="1479" w:type="dxa"/>
          <w:trHeight w:val="267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881466" w:rsidRPr="007809D2" w:rsidTr="000664A0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 w:rsidP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 w:rsidP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81466" w:rsidRPr="007809D2" w:rsidTr="000664A0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 w:rsidP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 w:rsidP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0664A0">
        <w:trPr>
          <w:gridAfter w:val="2"/>
          <w:wAfter w:w="1479" w:type="dxa"/>
          <w:trHeight w:val="30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881466" w:rsidRPr="007809D2" w:rsidTr="00493B33">
        <w:trPr>
          <w:gridAfter w:val="2"/>
          <w:wAfter w:w="1479" w:type="dxa"/>
          <w:trHeight w:val="47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881466" w:rsidRPr="007809D2" w:rsidTr="00BA5335">
        <w:trPr>
          <w:gridAfter w:val="2"/>
          <w:wAfter w:w="1479" w:type="dxa"/>
          <w:trHeight w:val="41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</w:tr>
      <w:tr w:rsidR="00881466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</w:tr>
      <w:tr w:rsidR="00881466" w:rsidRPr="007809D2" w:rsidTr="000664A0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6 490,3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3 396,0</w:t>
            </w:r>
          </w:p>
        </w:tc>
      </w:tr>
      <w:tr w:rsidR="00881466" w:rsidRPr="007809D2" w:rsidTr="000664A0">
        <w:trPr>
          <w:gridAfter w:val="2"/>
          <w:wAfter w:w="1479" w:type="dxa"/>
          <w:trHeight w:val="27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881466" w:rsidRPr="007809D2" w:rsidTr="00BA5335">
        <w:trPr>
          <w:gridAfter w:val="2"/>
          <w:wAfter w:w="1479" w:type="dxa"/>
          <w:trHeight w:val="45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881466" w:rsidRPr="007809D2" w:rsidTr="00BA5335">
        <w:trPr>
          <w:gridAfter w:val="2"/>
          <w:wAfter w:w="1479" w:type="dxa"/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81466" w:rsidRPr="007809D2" w:rsidTr="000664A0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5 981,20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881466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0664A0">
        <w:trPr>
          <w:gridAfter w:val="2"/>
          <w:wAfter w:w="1479" w:type="dxa"/>
          <w:trHeight w:val="78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0664A0">
        <w:trPr>
          <w:gridAfter w:val="2"/>
          <w:wAfter w:w="1479" w:type="dxa"/>
          <w:trHeight w:val="4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0664A0">
        <w:trPr>
          <w:gridAfter w:val="2"/>
          <w:wAfter w:w="1479" w:type="dxa"/>
          <w:trHeight w:val="55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BA5335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BA5335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0664A0">
        <w:trPr>
          <w:gridAfter w:val="2"/>
          <w:wAfter w:w="1479" w:type="dxa"/>
          <w:trHeight w:val="30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BA5335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309,00</w:t>
            </w:r>
          </w:p>
        </w:tc>
      </w:tr>
      <w:tr w:rsidR="00881466" w:rsidRPr="007809D2" w:rsidTr="008621D4">
        <w:trPr>
          <w:gridAfter w:val="2"/>
          <w:wAfter w:w="1479" w:type="dxa"/>
          <w:trHeight w:val="2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0664A0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81466" w:rsidRPr="007809D2" w:rsidTr="00BA5335">
        <w:trPr>
          <w:gridAfter w:val="2"/>
          <w:wAfter w:w="1479" w:type="dxa"/>
          <w:trHeight w:val="38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</w:tr>
      <w:tr w:rsidR="00881466" w:rsidRPr="007809D2" w:rsidTr="00BA5335">
        <w:trPr>
          <w:gridAfter w:val="2"/>
          <w:wAfter w:w="1479" w:type="dxa"/>
          <w:trHeight w:val="5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</w:tr>
      <w:tr w:rsidR="00881466" w:rsidRPr="007809D2" w:rsidTr="000664A0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881466" w:rsidRPr="007809D2" w:rsidTr="000664A0">
        <w:trPr>
          <w:gridAfter w:val="2"/>
          <w:wAfter w:w="1479" w:type="dxa"/>
          <w:trHeight w:val="56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</w:t>
            </w:r>
            <w:r>
              <w:rPr>
                <w:sz w:val="20"/>
                <w:szCs w:val="20"/>
              </w:rPr>
              <w:lastRenderedPageBreak/>
              <w:t>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81466" w:rsidRPr="007809D2" w:rsidTr="000664A0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81466" w:rsidRPr="007809D2" w:rsidTr="000664A0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81466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81466" w:rsidRPr="007809D2" w:rsidTr="008621D4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81466" w:rsidRPr="007809D2" w:rsidTr="008621D4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81466" w:rsidRPr="007809D2" w:rsidTr="00BA5335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466" w:rsidRDefault="00881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466" w:rsidRDefault="008814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3561"/>
        <w:gridCol w:w="720"/>
        <w:gridCol w:w="1426"/>
        <w:gridCol w:w="660"/>
        <w:gridCol w:w="1180"/>
        <w:gridCol w:w="1117"/>
        <w:gridCol w:w="992"/>
      </w:tblGrid>
      <w:tr w:rsidR="00B72624" w:rsidRPr="00B72624" w:rsidTr="00883463">
        <w:trPr>
          <w:trHeight w:val="1350"/>
        </w:trPr>
        <w:tc>
          <w:tcPr>
            <w:tcW w:w="3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5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Приложение 9</w:t>
            </w:r>
            <w:r w:rsidRPr="00B7262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7262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B7262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B7262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72624" w:rsidRPr="00B72624" w:rsidTr="00883463">
        <w:trPr>
          <w:trHeight w:val="278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</w:tr>
      <w:tr w:rsidR="00B72624" w:rsidRPr="00B72624" w:rsidTr="00883463">
        <w:trPr>
          <w:trHeight w:val="1800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B72624" w:rsidRPr="00B72624" w:rsidTr="00883463">
        <w:trPr>
          <w:trHeight w:val="270"/>
        </w:trPr>
        <w:tc>
          <w:tcPr>
            <w:tcW w:w="356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(тыс. рублей)</w:t>
            </w:r>
          </w:p>
        </w:tc>
      </w:tr>
      <w:tr w:rsidR="00B72624" w:rsidRPr="00B72624" w:rsidTr="00883463">
        <w:trPr>
          <w:trHeight w:val="349"/>
        </w:trPr>
        <w:tc>
          <w:tcPr>
            <w:tcW w:w="3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proofErr w:type="spellStart"/>
            <w:r w:rsidRPr="00B72624"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ВР</w:t>
            </w: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 xml:space="preserve">Сумма </w:t>
            </w:r>
          </w:p>
        </w:tc>
      </w:tr>
      <w:tr w:rsidR="00B72624" w:rsidRPr="00B72624" w:rsidTr="00883463">
        <w:trPr>
          <w:trHeight w:val="420"/>
        </w:trPr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/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/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/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2023 год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2025 год</w:t>
            </w:r>
          </w:p>
        </w:tc>
      </w:tr>
      <w:tr w:rsidR="00B72624" w:rsidRPr="00B72624" w:rsidTr="00883463">
        <w:trPr>
          <w:trHeight w:val="278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8</w:t>
            </w:r>
          </w:p>
        </w:tc>
      </w:tr>
      <w:tr w:rsidR="00B72624" w:rsidRPr="00B72624" w:rsidTr="00883463">
        <w:trPr>
          <w:trHeight w:val="278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6 862,6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758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B72624" w:rsidRPr="00B72624" w:rsidTr="00883463">
        <w:trPr>
          <w:trHeight w:val="323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6 859,1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6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6 859,1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6 859,1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rFonts w:ascii="PT Astra Serif" w:hAnsi="PT Astra Serif" w:cs="Arial CYR"/>
              </w:rPr>
            </w:pPr>
            <w:r w:rsidRPr="00B72624">
              <w:rPr>
                <w:rFonts w:ascii="PT Astra Serif" w:hAnsi="PT Astra Serif" w:cs="Arial CYR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2 568,8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72624" w:rsidRPr="00B72624" w:rsidTr="00883463">
        <w:trPr>
          <w:trHeight w:val="6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rFonts w:ascii="PT Astra Serif" w:hAnsi="PT Astra Serif" w:cs="Arial CYR"/>
                <w:b/>
                <w:bCs/>
              </w:rPr>
            </w:pPr>
            <w:r w:rsidRPr="00B7262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2 349,3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rFonts w:ascii="PT Astra Serif" w:hAnsi="PT Astra Serif" w:cs="Arial CYR"/>
                <w:b/>
                <w:bCs/>
              </w:rPr>
            </w:pPr>
            <w:r w:rsidRPr="00B7262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156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Строительство жилого дома по адресу: Томская область, </w:t>
            </w:r>
            <w:proofErr w:type="gramStart"/>
            <w:r w:rsidRPr="00B72624">
              <w:rPr>
                <w:sz w:val="22"/>
                <w:szCs w:val="22"/>
              </w:rPr>
              <w:t>Первомайский</w:t>
            </w:r>
            <w:proofErr w:type="gramEnd"/>
            <w:r w:rsidRPr="00B72624">
              <w:rPr>
                <w:sz w:val="22"/>
                <w:szCs w:val="22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B72624">
              <w:rPr>
                <w:sz w:val="22"/>
                <w:szCs w:val="22"/>
              </w:rPr>
              <w:t>.П</w:t>
            </w:r>
            <w:proofErr w:type="gramEnd"/>
            <w:r w:rsidRPr="00B72624">
              <w:rPr>
                <w:sz w:val="22"/>
                <w:szCs w:val="22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27181L5760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2 349,3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825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7952600000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219,5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255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1103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79526S0500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219,5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23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4 290,2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855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1 716,0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23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</w:rPr>
            </w:pPr>
            <w:r w:rsidRPr="00B72624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</w:rPr>
            </w:pPr>
            <w:r w:rsidRPr="00B72624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36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Реконструкция системы водоснабжения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1 716,0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915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B72624">
              <w:rPr>
                <w:sz w:val="22"/>
                <w:szCs w:val="22"/>
              </w:rPr>
              <w:t>Первомайское</w:t>
            </w:r>
            <w:proofErr w:type="gramEnd"/>
            <w:r w:rsidRPr="00B72624">
              <w:rPr>
                <w:sz w:val="22"/>
                <w:szCs w:val="22"/>
              </w:rPr>
              <w:t>, Первомайского сельского поселения, Томской области,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</w:pPr>
            <w:r w:rsidRPr="00B72624">
              <w:rPr>
                <w:sz w:val="22"/>
                <w:szCs w:val="22"/>
              </w:rPr>
              <w:t>163,85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12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B72624">
              <w:rPr>
                <w:sz w:val="22"/>
                <w:szCs w:val="22"/>
              </w:rPr>
              <w:t>Первомайское</w:t>
            </w:r>
            <w:proofErr w:type="gramEnd"/>
            <w:r w:rsidRPr="00B72624">
              <w:rPr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</w:pPr>
            <w:r w:rsidRPr="00B72624">
              <w:rPr>
                <w:sz w:val="22"/>
                <w:szCs w:val="22"/>
              </w:rPr>
              <w:t>182,2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12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B72624">
              <w:rPr>
                <w:sz w:val="22"/>
                <w:szCs w:val="22"/>
              </w:rPr>
              <w:t>Первомайское</w:t>
            </w:r>
            <w:proofErr w:type="gramEnd"/>
            <w:r w:rsidRPr="00B72624">
              <w:rPr>
                <w:sz w:val="22"/>
                <w:szCs w:val="22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</w:pPr>
            <w:r w:rsidRPr="00B72624">
              <w:rPr>
                <w:sz w:val="22"/>
                <w:szCs w:val="22"/>
              </w:rPr>
              <w:t>166,17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93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lastRenderedPageBreak/>
              <w:t>Реконструкция системы водоснабжения по адресу ул. Полевая, земельный участок №17</w:t>
            </w:r>
            <w:proofErr w:type="gramStart"/>
            <w:r w:rsidRPr="00B72624">
              <w:rPr>
                <w:sz w:val="22"/>
                <w:szCs w:val="22"/>
              </w:rPr>
              <w:t xml:space="preserve"> И</w:t>
            </w:r>
            <w:proofErr w:type="gramEnd"/>
            <w:r w:rsidRPr="00B72624">
              <w:rPr>
                <w:sz w:val="22"/>
                <w:szCs w:val="22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</w:pPr>
            <w:r w:rsidRPr="00B72624">
              <w:rPr>
                <w:sz w:val="22"/>
                <w:szCs w:val="22"/>
              </w:rPr>
              <w:t>180,57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96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B72624">
              <w:rPr>
                <w:sz w:val="22"/>
                <w:szCs w:val="22"/>
              </w:rPr>
              <w:t>Первомайское</w:t>
            </w:r>
            <w:proofErr w:type="gramEnd"/>
            <w:r w:rsidRPr="00B72624">
              <w:rPr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</w:pPr>
            <w:r w:rsidRPr="00B72624">
              <w:rPr>
                <w:sz w:val="22"/>
                <w:szCs w:val="22"/>
              </w:rPr>
              <w:t>841,83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117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B72624">
              <w:rPr>
                <w:sz w:val="22"/>
                <w:szCs w:val="22"/>
              </w:rPr>
              <w:t>Первомайское</w:t>
            </w:r>
            <w:proofErr w:type="gramEnd"/>
            <w:r w:rsidRPr="00B72624">
              <w:rPr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</w:pPr>
            <w:r w:rsidRPr="00B72624">
              <w:rPr>
                <w:sz w:val="22"/>
                <w:szCs w:val="22"/>
              </w:rPr>
              <w:t>181,38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274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7952600000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2 574,2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404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375"/>
        </w:trPr>
        <w:tc>
          <w:tcPr>
            <w:tcW w:w="3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79526SИ060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2 439,9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36,3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6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7952600600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98,0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743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6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765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7950700000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99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B72624">
              <w:rPr>
                <w:sz w:val="22"/>
                <w:szCs w:val="22"/>
              </w:rPr>
              <w:t>в</w:t>
            </w:r>
            <w:proofErr w:type="gramEnd"/>
            <w:r w:rsidRPr="00B72624">
              <w:rPr>
                <w:sz w:val="22"/>
                <w:szCs w:val="22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79507SИ870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color w:val="000000"/>
              </w:rPr>
            </w:pPr>
            <w:r w:rsidRPr="00B72624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</w:tbl>
    <w:p w:rsidR="00B72624" w:rsidRDefault="00B7262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940" w:type="dxa"/>
        <w:tblInd w:w="91" w:type="dxa"/>
        <w:tblLayout w:type="fixed"/>
        <w:tblLook w:val="04A0"/>
      </w:tblPr>
      <w:tblGrid>
        <w:gridCol w:w="3703"/>
        <w:gridCol w:w="720"/>
        <w:gridCol w:w="1426"/>
        <w:gridCol w:w="660"/>
        <w:gridCol w:w="1163"/>
        <w:gridCol w:w="1134"/>
        <w:gridCol w:w="1134"/>
      </w:tblGrid>
      <w:tr w:rsidR="00B72624" w:rsidRPr="00B72624" w:rsidTr="00B72624">
        <w:trPr>
          <w:trHeight w:val="1275"/>
        </w:trPr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5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Приложение 9.1</w:t>
            </w:r>
            <w:r w:rsidRPr="00B7262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7262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B7262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B7262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72624" w:rsidRPr="00B72624" w:rsidTr="00B72624">
        <w:trPr>
          <w:trHeight w:val="229"/>
        </w:trPr>
        <w:tc>
          <w:tcPr>
            <w:tcW w:w="9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1403"/>
        </w:trPr>
        <w:tc>
          <w:tcPr>
            <w:tcW w:w="9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</w:tc>
      </w:tr>
      <w:tr w:rsidR="00B72624" w:rsidRPr="00B72624" w:rsidTr="009B0229">
        <w:trPr>
          <w:trHeight w:val="270"/>
        </w:trPr>
        <w:tc>
          <w:tcPr>
            <w:tcW w:w="370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(тыс. рублей)</w:t>
            </w:r>
          </w:p>
        </w:tc>
      </w:tr>
      <w:tr w:rsidR="00B72624" w:rsidRPr="00B72624" w:rsidTr="00B72624">
        <w:trPr>
          <w:trHeight w:val="349"/>
        </w:trPr>
        <w:tc>
          <w:tcPr>
            <w:tcW w:w="3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proofErr w:type="spellStart"/>
            <w:r w:rsidRPr="00B7262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ВР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Сумма </w:t>
            </w:r>
          </w:p>
        </w:tc>
      </w:tr>
      <w:tr w:rsidR="00B72624" w:rsidRPr="00B72624" w:rsidTr="00B72624">
        <w:trPr>
          <w:trHeight w:val="420"/>
        </w:trPr>
        <w:tc>
          <w:tcPr>
            <w:tcW w:w="3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2025 год</w:t>
            </w:r>
          </w:p>
        </w:tc>
      </w:tr>
      <w:tr w:rsidR="00B72624" w:rsidRPr="00B72624" w:rsidTr="00B72624">
        <w:trPr>
          <w:trHeight w:val="278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6</w:t>
            </w:r>
          </w:p>
        </w:tc>
      </w:tr>
      <w:tr w:rsidR="00B72624" w:rsidRPr="00B72624" w:rsidTr="00B72624">
        <w:trPr>
          <w:trHeight w:val="278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247 873,4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B72624" w:rsidRPr="00B72624" w:rsidTr="00B72624">
        <w:trPr>
          <w:trHeight w:val="758"/>
        </w:trPr>
        <w:tc>
          <w:tcPr>
            <w:tcW w:w="9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B72624" w:rsidRPr="00B72624" w:rsidTr="00B72624">
        <w:trPr>
          <w:trHeight w:val="32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B72624" w:rsidRPr="00B72624" w:rsidTr="00B72624">
        <w:trPr>
          <w:trHeight w:val="273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B72624" w:rsidRPr="00B72624" w:rsidTr="00B72624">
        <w:trPr>
          <w:trHeight w:val="270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B72624" w:rsidRPr="00B72624" w:rsidTr="00B72624">
        <w:trPr>
          <w:trHeight w:val="2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B72624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10 275,4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66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rFonts w:ascii="PT Astra Serif" w:hAnsi="PT Astra Serif" w:cs="Arial CYR"/>
                <w:b/>
                <w:bCs/>
                <w:sz w:val="20"/>
                <w:szCs w:val="20"/>
              </w:rPr>
            </w:pPr>
            <w:r w:rsidRPr="00B72624">
              <w:rPr>
                <w:rFonts w:ascii="PT Astra Serif" w:hAnsi="PT Astra Serif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10 275,4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2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rFonts w:ascii="PT Astra Serif" w:hAnsi="PT Astra Serif" w:cs="Arial CYR"/>
                <w:b/>
                <w:bCs/>
                <w:sz w:val="20"/>
                <w:szCs w:val="20"/>
              </w:rPr>
            </w:pPr>
            <w:r w:rsidRPr="00B72624">
              <w:rPr>
                <w:rFonts w:ascii="PT Astra Serif" w:hAnsi="PT Astra Serif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15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B72624">
              <w:rPr>
                <w:sz w:val="20"/>
                <w:szCs w:val="20"/>
              </w:rPr>
              <w:t>Первомайский</w:t>
            </w:r>
            <w:proofErr w:type="gramEnd"/>
            <w:r w:rsidRPr="00B72624">
              <w:rPr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B72624">
              <w:rPr>
                <w:sz w:val="20"/>
                <w:szCs w:val="20"/>
              </w:rPr>
              <w:t>.П</w:t>
            </w:r>
            <w:proofErr w:type="gramEnd"/>
            <w:r w:rsidRPr="00B72624">
              <w:rPr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6 763,0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15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B72624">
              <w:rPr>
                <w:sz w:val="20"/>
                <w:szCs w:val="20"/>
              </w:rPr>
              <w:t>Первомайский</w:t>
            </w:r>
            <w:proofErr w:type="gramEnd"/>
            <w:r w:rsidRPr="00B72624">
              <w:rPr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B72624">
              <w:rPr>
                <w:sz w:val="20"/>
                <w:szCs w:val="20"/>
              </w:rPr>
              <w:t>.П</w:t>
            </w:r>
            <w:proofErr w:type="gramEnd"/>
            <w:r w:rsidRPr="00B72624">
              <w:rPr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2718145760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234 101,5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B72624" w:rsidRPr="00B72624" w:rsidTr="00B72624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220 840,4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972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proofErr w:type="gramStart"/>
            <w:r w:rsidRPr="00B72624">
              <w:rPr>
                <w:sz w:val="20"/>
                <w:szCs w:val="20"/>
              </w:rPr>
              <w:t>Приобретение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9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B72624">
              <w:rPr>
                <w:sz w:val="20"/>
                <w:szCs w:val="20"/>
              </w:rPr>
              <w:t>Первомайское</w:t>
            </w:r>
            <w:proofErr w:type="gramEnd"/>
            <w:r w:rsidRPr="00B72624">
              <w:rPr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34 980,8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12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lastRenderedPageBreak/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B72624">
              <w:rPr>
                <w:sz w:val="20"/>
                <w:szCs w:val="20"/>
              </w:rPr>
              <w:t>Первомайское</w:t>
            </w:r>
            <w:proofErr w:type="gramEnd"/>
            <w:r w:rsidRPr="00B7262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38 899,4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12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B72624">
              <w:rPr>
                <w:sz w:val="20"/>
                <w:szCs w:val="20"/>
              </w:rPr>
              <w:t>Первомайское</w:t>
            </w:r>
            <w:proofErr w:type="gramEnd"/>
            <w:r w:rsidRPr="00B72624">
              <w:rPr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35 477,9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93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B72624">
              <w:rPr>
                <w:sz w:val="20"/>
                <w:szCs w:val="20"/>
              </w:rPr>
              <w:t xml:space="preserve"> И</w:t>
            </w:r>
            <w:proofErr w:type="gramEnd"/>
            <w:r w:rsidRPr="00B72624">
              <w:rPr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38 548,8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9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B72624">
              <w:rPr>
                <w:sz w:val="20"/>
                <w:szCs w:val="20"/>
              </w:rPr>
              <w:t>Первомайское</w:t>
            </w:r>
            <w:proofErr w:type="gramEnd"/>
            <w:r w:rsidRPr="00B7262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34 210,2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1200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B72624">
              <w:rPr>
                <w:sz w:val="20"/>
                <w:szCs w:val="20"/>
              </w:rPr>
              <w:t>Первомайское</w:t>
            </w:r>
            <w:proofErr w:type="gramEnd"/>
            <w:r w:rsidRPr="00B7262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38 723,2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630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13261,1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81269,9</w:t>
            </w:r>
          </w:p>
        </w:tc>
      </w:tr>
      <w:tr w:rsidR="00B72624" w:rsidRPr="00B72624" w:rsidTr="00B72624">
        <w:trPr>
          <w:trHeight w:val="300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66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273974И060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13261,1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12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B72624">
              <w:rPr>
                <w:sz w:val="20"/>
                <w:szCs w:val="20"/>
              </w:rPr>
              <w:t>Молодежный</w:t>
            </w:r>
            <w:proofErr w:type="gramEnd"/>
            <w:r w:rsidRPr="00B72624">
              <w:rPr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39634,0</w:t>
            </w:r>
          </w:p>
        </w:tc>
      </w:tr>
      <w:tr w:rsidR="00B72624" w:rsidRPr="00B72624" w:rsidTr="00B72624">
        <w:trPr>
          <w:trHeight w:val="78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Сеть </w:t>
            </w:r>
            <w:proofErr w:type="spellStart"/>
            <w:r w:rsidRPr="00B72624">
              <w:rPr>
                <w:sz w:val="20"/>
                <w:szCs w:val="20"/>
              </w:rPr>
              <w:t>газопотребления</w:t>
            </w:r>
            <w:proofErr w:type="spellEnd"/>
            <w:r w:rsidRPr="00B72624">
              <w:rPr>
                <w:sz w:val="20"/>
                <w:szCs w:val="20"/>
              </w:rPr>
              <w:t xml:space="preserve"> </w:t>
            </w:r>
            <w:proofErr w:type="spellStart"/>
            <w:r w:rsidRPr="00B72624">
              <w:rPr>
                <w:sz w:val="20"/>
                <w:szCs w:val="20"/>
              </w:rPr>
              <w:t>мкр</w:t>
            </w:r>
            <w:proofErr w:type="gramStart"/>
            <w:r w:rsidRPr="00B72624">
              <w:rPr>
                <w:sz w:val="20"/>
                <w:szCs w:val="20"/>
              </w:rPr>
              <w:t>.З</w:t>
            </w:r>
            <w:proofErr w:type="gramEnd"/>
            <w:r w:rsidRPr="00B72624">
              <w:rPr>
                <w:sz w:val="20"/>
                <w:szCs w:val="20"/>
              </w:rPr>
              <w:t>елёный</w:t>
            </w:r>
            <w:proofErr w:type="spellEnd"/>
            <w:r w:rsidRPr="00B72624">
              <w:rPr>
                <w:sz w:val="20"/>
                <w:szCs w:val="20"/>
              </w:rPr>
              <w:t xml:space="preserve"> с. Первомайское Первомайского района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41635,9</w:t>
            </w:r>
          </w:p>
        </w:tc>
      </w:tr>
      <w:tr w:rsidR="00B72624" w:rsidRPr="00B72624" w:rsidTr="00B72624">
        <w:trPr>
          <w:trHeight w:val="743"/>
        </w:trPr>
        <w:tc>
          <w:tcPr>
            <w:tcW w:w="9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B72624" w:rsidRPr="00B72624" w:rsidTr="00B72624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3 496,5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672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3 496,5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409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3 496,5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469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3 496,5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5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1300000000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3 496,5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9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B72624">
              <w:rPr>
                <w:sz w:val="20"/>
                <w:szCs w:val="20"/>
              </w:rPr>
              <w:t>в</w:t>
            </w:r>
            <w:proofErr w:type="gramEnd"/>
            <w:r w:rsidRPr="00B72624">
              <w:rPr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131954И870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color w:val="000000"/>
                <w:sz w:val="20"/>
                <w:szCs w:val="20"/>
              </w:rPr>
            </w:pPr>
            <w:r w:rsidRPr="00B72624">
              <w:rPr>
                <w:color w:val="000000"/>
                <w:sz w:val="20"/>
                <w:szCs w:val="20"/>
              </w:rPr>
              <w:t>3 496,5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</w:tbl>
    <w:p w:rsidR="00B72624" w:rsidRDefault="00B7262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94" w:type="dxa"/>
        <w:tblInd w:w="95" w:type="dxa"/>
        <w:tblLayout w:type="fixed"/>
        <w:tblLook w:val="04A0"/>
      </w:tblPr>
      <w:tblGrid>
        <w:gridCol w:w="2423"/>
        <w:gridCol w:w="1134"/>
        <w:gridCol w:w="992"/>
        <w:gridCol w:w="992"/>
        <w:gridCol w:w="1134"/>
        <w:gridCol w:w="992"/>
        <w:gridCol w:w="992"/>
        <w:gridCol w:w="1135"/>
      </w:tblGrid>
      <w:tr w:rsidR="00AF10AC" w:rsidTr="00F0607E">
        <w:trPr>
          <w:trHeight w:val="1320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 w:rsidP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F10AC" w:rsidTr="00F0607E">
        <w:trPr>
          <w:trHeight w:val="888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10AC" w:rsidRDefault="00AF10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AF10AC" w:rsidTr="00F0607E">
        <w:trPr>
          <w:trHeight w:val="339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Pr="00313474" w:rsidRDefault="00313474" w:rsidP="00AF10AC">
            <w:pPr>
              <w:ind w:left="-108" w:right="-250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(</w:t>
            </w:r>
            <w:r w:rsidR="00AF10AC" w:rsidRPr="00313474">
              <w:rPr>
                <w:sz w:val="20"/>
                <w:szCs w:val="20"/>
              </w:rPr>
              <w:t>тыс.</w:t>
            </w:r>
            <w:r w:rsidR="00F0607E">
              <w:rPr>
                <w:sz w:val="20"/>
                <w:szCs w:val="20"/>
              </w:rPr>
              <w:t xml:space="preserve"> </w:t>
            </w:r>
            <w:r w:rsidR="00AF10AC" w:rsidRPr="00313474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F10AC" w:rsidTr="00F0607E">
        <w:trPr>
          <w:trHeight w:val="285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F10AC" w:rsidTr="00F0607E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  <w:r>
              <w:t>8</w:t>
            </w:r>
          </w:p>
        </w:tc>
      </w:tr>
      <w:tr w:rsidR="00302DE6" w:rsidTr="008621D4">
        <w:trPr>
          <w:trHeight w:val="136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DE6" w:rsidRDefault="0030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DE6" w:rsidRDefault="00302D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DE6" w:rsidRDefault="00302D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DE6" w:rsidRDefault="00302D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DE6" w:rsidRDefault="00302D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DE6" w:rsidRDefault="00302D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DE6" w:rsidRDefault="00302D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DE6" w:rsidRDefault="00302D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13388,6</w:t>
            </w:r>
          </w:p>
        </w:tc>
      </w:tr>
      <w:tr w:rsidR="008621D4" w:rsidTr="008621D4">
        <w:trPr>
          <w:trHeight w:val="557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30 455,5</w:t>
            </w:r>
          </w:p>
        </w:tc>
      </w:tr>
      <w:tr w:rsidR="004C4022" w:rsidTr="008621D4">
        <w:trPr>
          <w:trHeight w:val="189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130954,9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130954,9</w:t>
            </w:r>
          </w:p>
        </w:tc>
      </w:tr>
      <w:tr w:rsidR="004C4022" w:rsidTr="003765AE">
        <w:trPr>
          <w:trHeight w:val="41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7383,9</w:t>
            </w:r>
          </w:p>
        </w:tc>
      </w:tr>
      <w:tr w:rsidR="004C4022" w:rsidTr="00F0607E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Иной межбюджетный трансферт на подготовку проектов изменений в генеральные планы, правила землепользования и </w:t>
            </w: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застройки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2280,0</w:t>
            </w:r>
          </w:p>
        </w:tc>
      </w:tr>
      <w:tr w:rsidR="008621D4" w:rsidTr="00F0607E">
        <w:trPr>
          <w:trHeight w:val="273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1D4" w:rsidRDefault="008621D4" w:rsidP="0079088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25508,8</w:t>
            </w:r>
          </w:p>
        </w:tc>
      </w:tr>
      <w:tr w:rsidR="004C4022" w:rsidTr="00F0607E">
        <w:trPr>
          <w:trHeight w:val="106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2854,9</w:t>
            </w:r>
          </w:p>
        </w:tc>
      </w:tr>
      <w:tr w:rsidR="004C4022" w:rsidTr="00F0607E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10327,8</w:t>
            </w:r>
          </w:p>
        </w:tc>
      </w:tr>
      <w:tr w:rsidR="004C4022" w:rsidTr="00C16031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(Благоустройство территории кладбища в п.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Майский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:rsidTr="00BA5335">
        <w:trPr>
          <w:trHeight w:val="131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Сергеево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</w:tr>
      <w:tr w:rsidR="004C4022" w:rsidTr="00BA5335">
        <w:trPr>
          <w:trHeight w:val="184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</w:tr>
      <w:tr w:rsidR="004C4022" w:rsidTr="00BA5335">
        <w:trPr>
          <w:trHeight w:val="144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</w:tr>
      <w:tr w:rsidR="004C4022" w:rsidTr="00BA5335">
        <w:trPr>
          <w:trHeight w:val="2376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Балагачево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</w:tr>
      <w:tr w:rsidR="004C4022" w:rsidTr="00F0607E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в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с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>. Комсомольск Первомайского района Томской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</w:tr>
      <w:tr w:rsidR="004C4022" w:rsidTr="008621D4">
        <w:trPr>
          <w:trHeight w:val="105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Уйданово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</w:tr>
      <w:tr w:rsidR="004C4022" w:rsidTr="008621D4">
        <w:trPr>
          <w:trHeight w:val="184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</w:tr>
      <w:tr w:rsidR="004C4022" w:rsidTr="008621D4">
        <w:trPr>
          <w:trHeight w:val="13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Новомариинка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</w:tr>
      <w:tr w:rsidR="004C4022" w:rsidTr="008621D4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Шамского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26.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ЦДК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</w:tr>
      <w:tr w:rsidR="004C4022" w:rsidTr="00F0607E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</w:tr>
      <w:tr w:rsidR="004C4022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4C4022" w:rsidTr="00F0607E">
        <w:trPr>
          <w:trHeight w:val="237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:rsidTr="008621D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</w:tr>
      <w:tr w:rsidR="004C4022" w:rsidTr="008621D4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</w:tr>
      <w:tr w:rsidR="004C4022" w:rsidTr="008621D4">
        <w:trPr>
          <w:trHeight w:val="184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</w:tr>
      <w:tr w:rsidR="004C4022" w:rsidTr="008621D4">
        <w:trPr>
          <w:trHeight w:val="184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Крутоложное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</w:tr>
      <w:tr w:rsidR="004C4022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4C4022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общего характера из резервного фонда финансирования непредвиденных расходов Администрации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700,0</w:t>
            </w:r>
          </w:p>
        </w:tc>
      </w:tr>
      <w:tr w:rsidR="00302DE6" w:rsidTr="00F0607E">
        <w:trPr>
          <w:trHeight w:val="507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DE6" w:rsidRDefault="00302DE6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DE6" w:rsidRDefault="00302D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18 319,2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DE6" w:rsidRDefault="00302D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3 476,9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DE6" w:rsidRDefault="00302D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DE6" w:rsidRDefault="00302D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197 375,0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DE6" w:rsidRDefault="00302D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5 096,1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DE6" w:rsidRDefault="00302D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7 887,9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DE6" w:rsidRDefault="00302D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236 330,1</w:t>
            </w:r>
          </w:p>
        </w:tc>
      </w:tr>
    </w:tbl>
    <w:p w:rsidR="00714BFE" w:rsidRDefault="00714BFE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p w:rsidR="00F15CE0" w:rsidRDefault="00F15CE0" w:rsidP="00F20950">
      <w:pPr>
        <w:jc w:val="right"/>
        <w:rPr>
          <w:sz w:val="20"/>
          <w:szCs w:val="20"/>
        </w:rPr>
        <w:sectPr w:rsidR="00F15CE0" w:rsidSect="008E16F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20950" w:rsidRDefault="00F20950" w:rsidP="00F20950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1</w:t>
      </w:r>
      <w:r w:rsidR="00F15CE0">
        <w:rPr>
          <w:sz w:val="20"/>
          <w:szCs w:val="20"/>
        </w:rPr>
        <w:t>5</w:t>
      </w:r>
    </w:p>
    <w:p w:rsidR="00F20950" w:rsidRDefault="00F20950" w:rsidP="00F2095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Думы Первомайского района </w:t>
      </w:r>
    </w:p>
    <w:p w:rsidR="00F20950" w:rsidRDefault="00F20950" w:rsidP="00F20950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 w:rsidR="00F20950" w:rsidRDefault="00F20950" w:rsidP="00F20950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F20950" w:rsidRDefault="00F20950" w:rsidP="00F20950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F15CE0" w:rsidRDefault="00F15CE0" w:rsidP="00F15CE0">
      <w:pPr>
        <w:jc w:val="right"/>
        <w:rPr>
          <w:b/>
          <w:bCs/>
          <w:color w:val="000000"/>
        </w:rPr>
      </w:pPr>
    </w:p>
    <w:p w:rsidR="00F15CE0" w:rsidRPr="00F15CE0" w:rsidRDefault="00F15CE0" w:rsidP="00F15CE0">
      <w:pPr>
        <w:jc w:val="center"/>
        <w:rPr>
          <w:b/>
          <w:bCs/>
          <w:color w:val="000000"/>
        </w:rPr>
      </w:pPr>
      <w:r w:rsidRPr="00F15CE0">
        <w:rPr>
          <w:b/>
          <w:bCs/>
          <w:color w:val="000000"/>
        </w:rPr>
        <w:t>Распределение</w:t>
      </w:r>
    </w:p>
    <w:p w:rsidR="00F15CE0" w:rsidRPr="00F15CE0" w:rsidRDefault="00F15CE0" w:rsidP="00F15CE0">
      <w:pPr>
        <w:jc w:val="center"/>
        <w:rPr>
          <w:b/>
          <w:bCs/>
          <w:color w:val="000000"/>
        </w:rPr>
      </w:pPr>
      <w:r w:rsidRPr="00F15CE0">
        <w:rPr>
          <w:b/>
          <w:bCs/>
          <w:color w:val="000000"/>
        </w:rPr>
        <w:t>субвенций бюджетам сельских поселений из  районного бюджета  на 2023 год</w:t>
      </w:r>
    </w:p>
    <w:p w:rsidR="00F15CE0" w:rsidRDefault="00F15CE0" w:rsidP="00F20950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(Тыс. рублей)</w:t>
      </w:r>
    </w:p>
    <w:tbl>
      <w:tblPr>
        <w:tblW w:w="15183" w:type="dxa"/>
        <w:tblInd w:w="93" w:type="dxa"/>
        <w:tblLayout w:type="fixed"/>
        <w:tblLook w:val="04A0"/>
      </w:tblPr>
      <w:tblGrid>
        <w:gridCol w:w="3417"/>
        <w:gridCol w:w="1985"/>
        <w:gridCol w:w="1276"/>
        <w:gridCol w:w="1276"/>
        <w:gridCol w:w="1173"/>
        <w:gridCol w:w="3221"/>
        <w:gridCol w:w="1417"/>
        <w:gridCol w:w="1418"/>
      </w:tblGrid>
      <w:tr w:rsidR="00F15CE0" w:rsidTr="00F15CE0">
        <w:trPr>
          <w:trHeight w:val="561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F15CE0" w:rsidTr="00F15CE0">
        <w:trPr>
          <w:trHeight w:val="42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15CE0" w:rsidTr="00F15CE0">
        <w:trPr>
          <w:trHeight w:val="421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15CE0" w:rsidTr="00F15CE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</w:tr>
      <w:tr w:rsidR="00F15CE0" w:rsidTr="00F15CE0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E0" w:rsidRDefault="00F15CE0" w:rsidP="00F15C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2 991,0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1 780,63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157,35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1 053,00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3 354,28</w:t>
            </w:r>
          </w:p>
        </w:tc>
      </w:tr>
      <w:tr w:rsidR="00F15CE0" w:rsidTr="00F15CE0">
        <w:trPr>
          <w:trHeight w:val="67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E0" w:rsidRDefault="00F15CE0" w:rsidP="00F15C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1 452,0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1 452,00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1 597,30</w:t>
            </w:r>
          </w:p>
        </w:tc>
      </w:tr>
      <w:tr w:rsidR="00F15CE0" w:rsidTr="00F15CE0">
        <w:trPr>
          <w:trHeight w:val="83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E0" w:rsidRDefault="00F15CE0" w:rsidP="00F15C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145,30</w:t>
            </w:r>
          </w:p>
        </w:tc>
      </w:tr>
      <w:tr w:rsidR="00F15CE0" w:rsidTr="00F15CE0">
        <w:trPr>
          <w:trHeight w:val="75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E0" w:rsidRDefault="00F15CE0" w:rsidP="00F15C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3 039,28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3 402,58</w:t>
            </w:r>
          </w:p>
        </w:tc>
      </w:tr>
      <w:tr w:rsidR="00F15CE0" w:rsidTr="00F15CE0">
        <w:trPr>
          <w:trHeight w:val="83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E0" w:rsidRDefault="00F15CE0" w:rsidP="00F15C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1 303,1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800,04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65,40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437,70</w:t>
            </w:r>
          </w:p>
        </w:tc>
        <w:tc>
          <w:tcPr>
            <w:tcW w:w="3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1 666,44</w:t>
            </w:r>
          </w:p>
        </w:tc>
      </w:tr>
      <w:tr w:rsidR="00F15CE0" w:rsidTr="00F15CE0">
        <w:trPr>
          <w:trHeight w:val="76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E0" w:rsidRDefault="00F15CE0" w:rsidP="00F15C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363,30</w:t>
            </w:r>
          </w:p>
        </w:tc>
      </w:tr>
      <w:tr w:rsidR="00F15CE0" w:rsidTr="00F15CE0">
        <w:trPr>
          <w:trHeight w:val="27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 w:rsidRPr="00F15CE0">
              <w:rPr>
                <w:b/>
                <w:bCs/>
                <w:sz w:val="20"/>
                <w:szCs w:val="20"/>
              </w:rPr>
              <w:t>5 746,1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 w:rsidRPr="00F15CE0">
              <w:rPr>
                <w:b/>
                <w:bCs/>
                <w:sz w:val="20"/>
                <w:szCs w:val="20"/>
              </w:rPr>
              <w:t>4 032,67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 w:rsidRPr="00F15CE0">
              <w:rPr>
                <w:b/>
                <w:bCs/>
                <w:sz w:val="20"/>
                <w:szCs w:val="20"/>
              </w:rPr>
              <w:t>222,75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 w:rsidRPr="00F15CE0">
              <w:rPr>
                <w:b/>
                <w:bCs/>
                <w:sz w:val="20"/>
                <w:szCs w:val="20"/>
              </w:rPr>
              <w:t>1 490,70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 w:rsidRPr="00F15CE0">
              <w:rPr>
                <w:b/>
                <w:bCs/>
                <w:sz w:val="20"/>
                <w:szCs w:val="20"/>
              </w:rPr>
              <w:t>3 039,28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1 743,80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10 529,20</w:t>
            </w:r>
          </w:p>
        </w:tc>
      </w:tr>
    </w:tbl>
    <w:p w:rsidR="00F20950" w:rsidRDefault="00F20950" w:rsidP="00F20950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sectPr w:rsidR="00F20950" w:rsidSect="00F15CE0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14C" w:rsidRDefault="00F5414C" w:rsidP="00E6514B">
      <w:r>
        <w:separator/>
      </w:r>
    </w:p>
  </w:endnote>
  <w:endnote w:type="continuationSeparator" w:id="0">
    <w:p w:rsidR="00F5414C" w:rsidRDefault="00F5414C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14C" w:rsidRDefault="00F5414C" w:rsidP="00E6514B">
      <w:r>
        <w:separator/>
      </w:r>
    </w:p>
  </w:footnote>
  <w:footnote w:type="continuationSeparator" w:id="0">
    <w:p w:rsidR="00F5414C" w:rsidRDefault="00F5414C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5C1C"/>
    <w:rsid w:val="00026CCB"/>
    <w:rsid w:val="000314DB"/>
    <w:rsid w:val="00033E64"/>
    <w:rsid w:val="000379F1"/>
    <w:rsid w:val="000418AB"/>
    <w:rsid w:val="00046B08"/>
    <w:rsid w:val="0005526F"/>
    <w:rsid w:val="00061120"/>
    <w:rsid w:val="00061F53"/>
    <w:rsid w:val="000664A0"/>
    <w:rsid w:val="00067E2E"/>
    <w:rsid w:val="00075E82"/>
    <w:rsid w:val="00076B7D"/>
    <w:rsid w:val="0009231F"/>
    <w:rsid w:val="000C41D3"/>
    <w:rsid w:val="000D0709"/>
    <w:rsid w:val="000D626D"/>
    <w:rsid w:val="000E27F3"/>
    <w:rsid w:val="000F5631"/>
    <w:rsid w:val="000F613F"/>
    <w:rsid w:val="00103708"/>
    <w:rsid w:val="00111166"/>
    <w:rsid w:val="001155D1"/>
    <w:rsid w:val="00126B57"/>
    <w:rsid w:val="00126F7F"/>
    <w:rsid w:val="00131CA0"/>
    <w:rsid w:val="00147437"/>
    <w:rsid w:val="00160C8E"/>
    <w:rsid w:val="00160F8E"/>
    <w:rsid w:val="00173E5C"/>
    <w:rsid w:val="00191D2E"/>
    <w:rsid w:val="001953FF"/>
    <w:rsid w:val="001A1776"/>
    <w:rsid w:val="001A4097"/>
    <w:rsid w:val="001A60F9"/>
    <w:rsid w:val="001B790F"/>
    <w:rsid w:val="001C38ED"/>
    <w:rsid w:val="001D1FDA"/>
    <w:rsid w:val="001D4936"/>
    <w:rsid w:val="001D5590"/>
    <w:rsid w:val="001D7A64"/>
    <w:rsid w:val="001E0E19"/>
    <w:rsid w:val="001E5D5D"/>
    <w:rsid w:val="001F2C1D"/>
    <w:rsid w:val="001F583A"/>
    <w:rsid w:val="002161B2"/>
    <w:rsid w:val="0023199C"/>
    <w:rsid w:val="00234149"/>
    <w:rsid w:val="00244D46"/>
    <w:rsid w:val="00250102"/>
    <w:rsid w:val="00250E3D"/>
    <w:rsid w:val="00252438"/>
    <w:rsid w:val="0025766E"/>
    <w:rsid w:val="00263EC8"/>
    <w:rsid w:val="00264D8C"/>
    <w:rsid w:val="00265BEE"/>
    <w:rsid w:val="00267EEA"/>
    <w:rsid w:val="00274015"/>
    <w:rsid w:val="00281DDB"/>
    <w:rsid w:val="0028455B"/>
    <w:rsid w:val="002A4AA5"/>
    <w:rsid w:val="002B60BB"/>
    <w:rsid w:val="002C06BA"/>
    <w:rsid w:val="002C1BD2"/>
    <w:rsid w:val="002C2AF4"/>
    <w:rsid w:val="002C370F"/>
    <w:rsid w:val="002D0BB6"/>
    <w:rsid w:val="002D2136"/>
    <w:rsid w:val="002D5114"/>
    <w:rsid w:val="002D5839"/>
    <w:rsid w:val="002D7B88"/>
    <w:rsid w:val="002E0AF9"/>
    <w:rsid w:val="002E3304"/>
    <w:rsid w:val="002E4B61"/>
    <w:rsid w:val="002F6F57"/>
    <w:rsid w:val="00302DE6"/>
    <w:rsid w:val="003030B7"/>
    <w:rsid w:val="00313474"/>
    <w:rsid w:val="00356A06"/>
    <w:rsid w:val="00356ECF"/>
    <w:rsid w:val="00367B9D"/>
    <w:rsid w:val="00372DEE"/>
    <w:rsid w:val="00374D07"/>
    <w:rsid w:val="00375711"/>
    <w:rsid w:val="003765AE"/>
    <w:rsid w:val="003A6125"/>
    <w:rsid w:val="003A79C2"/>
    <w:rsid w:val="003D6515"/>
    <w:rsid w:val="003E2D99"/>
    <w:rsid w:val="003F5B88"/>
    <w:rsid w:val="0041582A"/>
    <w:rsid w:val="00430F04"/>
    <w:rsid w:val="00431596"/>
    <w:rsid w:val="00444D7E"/>
    <w:rsid w:val="00450680"/>
    <w:rsid w:val="004527A9"/>
    <w:rsid w:val="004630FB"/>
    <w:rsid w:val="004707BB"/>
    <w:rsid w:val="004845A1"/>
    <w:rsid w:val="00493135"/>
    <w:rsid w:val="00493B33"/>
    <w:rsid w:val="004A0527"/>
    <w:rsid w:val="004A0776"/>
    <w:rsid w:val="004A0E8B"/>
    <w:rsid w:val="004C00DC"/>
    <w:rsid w:val="004C4022"/>
    <w:rsid w:val="004C4121"/>
    <w:rsid w:val="004C4C2A"/>
    <w:rsid w:val="004C5E07"/>
    <w:rsid w:val="004D6E93"/>
    <w:rsid w:val="004F1B34"/>
    <w:rsid w:val="004F7A96"/>
    <w:rsid w:val="00500B15"/>
    <w:rsid w:val="00504AB0"/>
    <w:rsid w:val="00505187"/>
    <w:rsid w:val="00510CF2"/>
    <w:rsid w:val="00512899"/>
    <w:rsid w:val="005164B6"/>
    <w:rsid w:val="005202E3"/>
    <w:rsid w:val="0052369D"/>
    <w:rsid w:val="00535ABE"/>
    <w:rsid w:val="00553959"/>
    <w:rsid w:val="00554D4A"/>
    <w:rsid w:val="00563A35"/>
    <w:rsid w:val="0056661B"/>
    <w:rsid w:val="005740FC"/>
    <w:rsid w:val="00575A8C"/>
    <w:rsid w:val="005818EA"/>
    <w:rsid w:val="00585A84"/>
    <w:rsid w:val="00596176"/>
    <w:rsid w:val="00596F32"/>
    <w:rsid w:val="005A2B7D"/>
    <w:rsid w:val="005A5C72"/>
    <w:rsid w:val="005C6A7C"/>
    <w:rsid w:val="005D6F74"/>
    <w:rsid w:val="005E208D"/>
    <w:rsid w:val="005E3450"/>
    <w:rsid w:val="0060329A"/>
    <w:rsid w:val="006313DB"/>
    <w:rsid w:val="006374E8"/>
    <w:rsid w:val="00651965"/>
    <w:rsid w:val="0065225E"/>
    <w:rsid w:val="006536D0"/>
    <w:rsid w:val="00673010"/>
    <w:rsid w:val="00682559"/>
    <w:rsid w:val="006A2BAA"/>
    <w:rsid w:val="006A53C7"/>
    <w:rsid w:val="006B500E"/>
    <w:rsid w:val="006C19D8"/>
    <w:rsid w:val="006C2B9C"/>
    <w:rsid w:val="006C4074"/>
    <w:rsid w:val="006C51E2"/>
    <w:rsid w:val="006C6C0A"/>
    <w:rsid w:val="006E0792"/>
    <w:rsid w:val="006E534E"/>
    <w:rsid w:val="006E7BFA"/>
    <w:rsid w:val="006F4B87"/>
    <w:rsid w:val="007035FB"/>
    <w:rsid w:val="00703FF4"/>
    <w:rsid w:val="00706F30"/>
    <w:rsid w:val="00714BFE"/>
    <w:rsid w:val="0072389D"/>
    <w:rsid w:val="00730AFB"/>
    <w:rsid w:val="00731649"/>
    <w:rsid w:val="00747999"/>
    <w:rsid w:val="007509E9"/>
    <w:rsid w:val="00752CE3"/>
    <w:rsid w:val="0076307A"/>
    <w:rsid w:val="007650E4"/>
    <w:rsid w:val="00765751"/>
    <w:rsid w:val="007809D2"/>
    <w:rsid w:val="007863B3"/>
    <w:rsid w:val="00790882"/>
    <w:rsid w:val="00797476"/>
    <w:rsid w:val="007A3C86"/>
    <w:rsid w:val="007A756E"/>
    <w:rsid w:val="007C67D0"/>
    <w:rsid w:val="007C7257"/>
    <w:rsid w:val="007E08DA"/>
    <w:rsid w:val="007E2DE2"/>
    <w:rsid w:val="007E69C4"/>
    <w:rsid w:val="00805C29"/>
    <w:rsid w:val="00806736"/>
    <w:rsid w:val="00816F8F"/>
    <w:rsid w:val="0082401A"/>
    <w:rsid w:val="008311A0"/>
    <w:rsid w:val="008346F6"/>
    <w:rsid w:val="0083727D"/>
    <w:rsid w:val="008448B7"/>
    <w:rsid w:val="00847D4E"/>
    <w:rsid w:val="00856886"/>
    <w:rsid w:val="00856898"/>
    <w:rsid w:val="0086175F"/>
    <w:rsid w:val="00861B29"/>
    <w:rsid w:val="008621D4"/>
    <w:rsid w:val="008730F5"/>
    <w:rsid w:val="008771DF"/>
    <w:rsid w:val="00881466"/>
    <w:rsid w:val="00883412"/>
    <w:rsid w:val="00883463"/>
    <w:rsid w:val="00890946"/>
    <w:rsid w:val="00895BCF"/>
    <w:rsid w:val="008A07B2"/>
    <w:rsid w:val="008C29E7"/>
    <w:rsid w:val="008C4E9C"/>
    <w:rsid w:val="008C7C90"/>
    <w:rsid w:val="008E16F3"/>
    <w:rsid w:val="008F1716"/>
    <w:rsid w:val="008F1CDB"/>
    <w:rsid w:val="008F728A"/>
    <w:rsid w:val="00903583"/>
    <w:rsid w:val="00903DAA"/>
    <w:rsid w:val="0090485F"/>
    <w:rsid w:val="00904B5E"/>
    <w:rsid w:val="00905521"/>
    <w:rsid w:val="00911D2F"/>
    <w:rsid w:val="009154C7"/>
    <w:rsid w:val="00917F0A"/>
    <w:rsid w:val="00943337"/>
    <w:rsid w:val="00965BFB"/>
    <w:rsid w:val="0097597A"/>
    <w:rsid w:val="00983C95"/>
    <w:rsid w:val="00984055"/>
    <w:rsid w:val="00986838"/>
    <w:rsid w:val="00986D0F"/>
    <w:rsid w:val="009A2538"/>
    <w:rsid w:val="009A3DA5"/>
    <w:rsid w:val="009A48B1"/>
    <w:rsid w:val="009B0229"/>
    <w:rsid w:val="009C5124"/>
    <w:rsid w:val="009D2987"/>
    <w:rsid w:val="009D6B14"/>
    <w:rsid w:val="009D6B53"/>
    <w:rsid w:val="009E5012"/>
    <w:rsid w:val="009E7375"/>
    <w:rsid w:val="009F05AA"/>
    <w:rsid w:val="009F3187"/>
    <w:rsid w:val="00A11345"/>
    <w:rsid w:val="00A11FC5"/>
    <w:rsid w:val="00A14D31"/>
    <w:rsid w:val="00A255B6"/>
    <w:rsid w:val="00A30B96"/>
    <w:rsid w:val="00A31844"/>
    <w:rsid w:val="00A337C6"/>
    <w:rsid w:val="00A35561"/>
    <w:rsid w:val="00A35B3A"/>
    <w:rsid w:val="00A41713"/>
    <w:rsid w:val="00A43C23"/>
    <w:rsid w:val="00A47B42"/>
    <w:rsid w:val="00A52E7D"/>
    <w:rsid w:val="00A56E54"/>
    <w:rsid w:val="00A573C3"/>
    <w:rsid w:val="00A921C3"/>
    <w:rsid w:val="00A97B79"/>
    <w:rsid w:val="00AA38A5"/>
    <w:rsid w:val="00AB5130"/>
    <w:rsid w:val="00AC3EC8"/>
    <w:rsid w:val="00AD019F"/>
    <w:rsid w:val="00AD3DF3"/>
    <w:rsid w:val="00AD3E38"/>
    <w:rsid w:val="00AE6D6E"/>
    <w:rsid w:val="00AF10AC"/>
    <w:rsid w:val="00AF13CC"/>
    <w:rsid w:val="00AF176F"/>
    <w:rsid w:val="00B06C12"/>
    <w:rsid w:val="00B07AD1"/>
    <w:rsid w:val="00B155B5"/>
    <w:rsid w:val="00B23200"/>
    <w:rsid w:val="00B27FAD"/>
    <w:rsid w:val="00B367C9"/>
    <w:rsid w:val="00B4499F"/>
    <w:rsid w:val="00B65AEF"/>
    <w:rsid w:val="00B72624"/>
    <w:rsid w:val="00B7340A"/>
    <w:rsid w:val="00B86932"/>
    <w:rsid w:val="00B939B4"/>
    <w:rsid w:val="00BA2B3F"/>
    <w:rsid w:val="00BA4222"/>
    <w:rsid w:val="00BA5335"/>
    <w:rsid w:val="00BB3A9A"/>
    <w:rsid w:val="00BB4719"/>
    <w:rsid w:val="00BB6B73"/>
    <w:rsid w:val="00BC683D"/>
    <w:rsid w:val="00BD0ADA"/>
    <w:rsid w:val="00BF0999"/>
    <w:rsid w:val="00BF4B85"/>
    <w:rsid w:val="00C004EC"/>
    <w:rsid w:val="00C01DAF"/>
    <w:rsid w:val="00C0634B"/>
    <w:rsid w:val="00C16031"/>
    <w:rsid w:val="00C31179"/>
    <w:rsid w:val="00C32C04"/>
    <w:rsid w:val="00C37A66"/>
    <w:rsid w:val="00C50204"/>
    <w:rsid w:val="00C5511D"/>
    <w:rsid w:val="00C64283"/>
    <w:rsid w:val="00C650CB"/>
    <w:rsid w:val="00C84097"/>
    <w:rsid w:val="00C8787B"/>
    <w:rsid w:val="00CA2A6F"/>
    <w:rsid w:val="00CA2DD0"/>
    <w:rsid w:val="00CA740C"/>
    <w:rsid w:val="00CA7919"/>
    <w:rsid w:val="00CA7F66"/>
    <w:rsid w:val="00CC292F"/>
    <w:rsid w:val="00CC4525"/>
    <w:rsid w:val="00CD33DE"/>
    <w:rsid w:val="00CD73F0"/>
    <w:rsid w:val="00CD7B10"/>
    <w:rsid w:val="00CE594E"/>
    <w:rsid w:val="00CF5887"/>
    <w:rsid w:val="00D0397B"/>
    <w:rsid w:val="00D05DD4"/>
    <w:rsid w:val="00D1580F"/>
    <w:rsid w:val="00D21AA8"/>
    <w:rsid w:val="00D21C95"/>
    <w:rsid w:val="00D249AD"/>
    <w:rsid w:val="00D34084"/>
    <w:rsid w:val="00D4394F"/>
    <w:rsid w:val="00D4487D"/>
    <w:rsid w:val="00D45D8C"/>
    <w:rsid w:val="00D5218B"/>
    <w:rsid w:val="00D5511F"/>
    <w:rsid w:val="00D630F8"/>
    <w:rsid w:val="00D6333A"/>
    <w:rsid w:val="00D6364E"/>
    <w:rsid w:val="00D72F9D"/>
    <w:rsid w:val="00D7323D"/>
    <w:rsid w:val="00D82C10"/>
    <w:rsid w:val="00DA2521"/>
    <w:rsid w:val="00DA4EB5"/>
    <w:rsid w:val="00DA590F"/>
    <w:rsid w:val="00DB0EB5"/>
    <w:rsid w:val="00DC5C0C"/>
    <w:rsid w:val="00DD1BD4"/>
    <w:rsid w:val="00DE3FB2"/>
    <w:rsid w:val="00DE7956"/>
    <w:rsid w:val="00DF110D"/>
    <w:rsid w:val="00E04515"/>
    <w:rsid w:val="00E047D2"/>
    <w:rsid w:val="00E171CA"/>
    <w:rsid w:val="00E251EF"/>
    <w:rsid w:val="00E25A43"/>
    <w:rsid w:val="00E26B72"/>
    <w:rsid w:val="00E348EF"/>
    <w:rsid w:val="00E3539E"/>
    <w:rsid w:val="00E5368C"/>
    <w:rsid w:val="00E6514B"/>
    <w:rsid w:val="00E66FAC"/>
    <w:rsid w:val="00E71400"/>
    <w:rsid w:val="00E752BC"/>
    <w:rsid w:val="00E8033E"/>
    <w:rsid w:val="00E849E8"/>
    <w:rsid w:val="00E87D4D"/>
    <w:rsid w:val="00E90C26"/>
    <w:rsid w:val="00E939D7"/>
    <w:rsid w:val="00E978E3"/>
    <w:rsid w:val="00E97F91"/>
    <w:rsid w:val="00EB51F6"/>
    <w:rsid w:val="00EC1D64"/>
    <w:rsid w:val="00EC3F6D"/>
    <w:rsid w:val="00EE50FB"/>
    <w:rsid w:val="00F0607E"/>
    <w:rsid w:val="00F0753F"/>
    <w:rsid w:val="00F12A53"/>
    <w:rsid w:val="00F14677"/>
    <w:rsid w:val="00F15CE0"/>
    <w:rsid w:val="00F15F19"/>
    <w:rsid w:val="00F20950"/>
    <w:rsid w:val="00F22999"/>
    <w:rsid w:val="00F373D7"/>
    <w:rsid w:val="00F5414C"/>
    <w:rsid w:val="00F57110"/>
    <w:rsid w:val="00F57FC1"/>
    <w:rsid w:val="00F632F4"/>
    <w:rsid w:val="00F67EC6"/>
    <w:rsid w:val="00F71E3D"/>
    <w:rsid w:val="00F83F89"/>
    <w:rsid w:val="00F87869"/>
    <w:rsid w:val="00FA2CF8"/>
    <w:rsid w:val="00FB2892"/>
    <w:rsid w:val="00FC19C5"/>
    <w:rsid w:val="00FD0924"/>
    <w:rsid w:val="00FD403B"/>
    <w:rsid w:val="00FD6161"/>
    <w:rsid w:val="00FE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36C87-B85F-4355-B690-6D2F98315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110</Pages>
  <Words>39431</Words>
  <Characters>224758</Characters>
  <Application>Microsoft Office Word</Application>
  <DocSecurity>0</DocSecurity>
  <Lines>1872</Lines>
  <Paragraphs>527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Budg1</cp:lastModifiedBy>
  <cp:revision>216</cp:revision>
  <cp:lastPrinted>2023-10-19T08:59:00Z</cp:lastPrinted>
  <dcterms:created xsi:type="dcterms:W3CDTF">2018-11-14T07:48:00Z</dcterms:created>
  <dcterms:modified xsi:type="dcterms:W3CDTF">2023-12-05T03:49:00Z</dcterms:modified>
</cp:coreProperties>
</file>